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071BA" w14:textId="3DA3FC54" w:rsidR="00960BEC" w:rsidRPr="00972411" w:rsidRDefault="00960BEC" w:rsidP="00960B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411">
        <w:rPr>
          <w:rFonts w:ascii="Times New Roman" w:hAnsi="Times New Roman" w:cs="Times New Roman"/>
          <w:b/>
          <w:sz w:val="28"/>
          <w:szCs w:val="28"/>
        </w:rPr>
        <w:t>ПЛАН ОБЩЕЕПАРХИАЛЬНЫХ МЕРОПРИЯТИЙ НА 202</w:t>
      </w:r>
      <w:r w:rsidR="00555375">
        <w:rPr>
          <w:rFonts w:ascii="Times New Roman" w:hAnsi="Times New Roman" w:cs="Times New Roman"/>
          <w:b/>
          <w:sz w:val="28"/>
          <w:szCs w:val="28"/>
        </w:rPr>
        <w:t>4</w:t>
      </w:r>
      <w:r w:rsidRPr="0097241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4"/>
        <w:tblW w:w="14142" w:type="dxa"/>
        <w:tblLook w:val="04A0" w:firstRow="1" w:lastRow="0" w:firstColumn="1" w:lastColumn="0" w:noHBand="0" w:noVBand="1"/>
      </w:tblPr>
      <w:tblGrid>
        <w:gridCol w:w="959"/>
        <w:gridCol w:w="6241"/>
        <w:gridCol w:w="4250"/>
        <w:gridCol w:w="2692"/>
      </w:tblGrid>
      <w:tr w:rsidR="00E92700" w14:paraId="6D1F5626" w14:textId="77777777" w:rsidTr="00385016">
        <w:tc>
          <w:tcPr>
            <w:tcW w:w="959" w:type="dxa"/>
          </w:tcPr>
          <w:p w14:paraId="5DF7B0D4" w14:textId="77777777" w:rsidR="00E92700" w:rsidRPr="00341CD4" w:rsidRDefault="00E92700" w:rsidP="000226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D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41" w:type="dxa"/>
          </w:tcPr>
          <w:p w14:paraId="0247A111" w14:textId="77777777" w:rsidR="00E92700" w:rsidRPr="00341CD4" w:rsidRDefault="00E92700" w:rsidP="000226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D4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250" w:type="dxa"/>
          </w:tcPr>
          <w:p w14:paraId="10FAB9CF" w14:textId="77777777" w:rsidR="00E92700" w:rsidRPr="00341CD4" w:rsidRDefault="00E92700" w:rsidP="000226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D4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692" w:type="dxa"/>
          </w:tcPr>
          <w:p w14:paraId="7DB6E941" w14:textId="77777777" w:rsidR="00E92700" w:rsidRPr="00341CD4" w:rsidRDefault="00E92700" w:rsidP="000226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C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BA05A6" w:rsidRPr="00DA3DFA" w14:paraId="26A7BCC5" w14:textId="77777777" w:rsidTr="00385016">
        <w:tc>
          <w:tcPr>
            <w:tcW w:w="959" w:type="dxa"/>
          </w:tcPr>
          <w:p w14:paraId="2CBDE532" w14:textId="77777777" w:rsidR="00BA05A6" w:rsidRPr="00DA3DFA" w:rsidRDefault="00BA05A6" w:rsidP="0081798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14:paraId="1DCC8267" w14:textId="49B37851" w:rsidR="00BA05A6" w:rsidRPr="00BA05A6" w:rsidRDefault="00BA05A6" w:rsidP="00BA0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Курсы базовой подготовки в области богословия:</w:t>
            </w:r>
          </w:p>
          <w:p w14:paraId="33848FB6" w14:textId="5770CF46" w:rsidR="00BA05A6" w:rsidRPr="00BA05A6" w:rsidRDefault="00BA05A6" w:rsidP="00BA05A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05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для монашествующих</w:t>
            </w:r>
          </w:p>
          <w:p w14:paraId="0C0E8795" w14:textId="7F89F668" w:rsidR="00BA05A6" w:rsidRPr="00BA05A6" w:rsidRDefault="00BA05A6" w:rsidP="00BA05A6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5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Улан-Удэнской и Бурятской епархии</w:t>
            </w:r>
          </w:p>
        </w:tc>
        <w:tc>
          <w:tcPr>
            <w:tcW w:w="4250" w:type="dxa"/>
          </w:tcPr>
          <w:p w14:paraId="57757C74" w14:textId="4E3D816B" w:rsidR="00BA05A6" w:rsidRPr="00BA05A6" w:rsidRDefault="00BA05A6" w:rsidP="00BA05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Епархиальный отдел религиозного образования и катехизации;</w:t>
            </w:r>
          </w:p>
          <w:p w14:paraId="24741F7F" w14:textId="289AB526" w:rsidR="00BA05A6" w:rsidRPr="00BA05A6" w:rsidRDefault="00BA05A6" w:rsidP="00BA05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Монастыри Улан-Удэнской епархии</w:t>
            </w:r>
          </w:p>
        </w:tc>
        <w:tc>
          <w:tcPr>
            <w:tcW w:w="2692" w:type="dxa"/>
          </w:tcPr>
          <w:p w14:paraId="50E01E30" w14:textId="77777777" w:rsidR="00BA05A6" w:rsidRPr="00BA05A6" w:rsidRDefault="00BA05A6" w:rsidP="00817986">
            <w:pPr>
              <w:pStyle w:val="a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E8FFBD" w14:textId="44F66D41" w:rsidR="00BA05A6" w:rsidRPr="00BA05A6" w:rsidRDefault="00BA05A6" w:rsidP="00817986">
            <w:pPr>
              <w:pStyle w:val="a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 w:rsidRPr="00BA05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течение года</w:t>
            </w:r>
          </w:p>
        </w:tc>
      </w:tr>
      <w:tr w:rsidR="004E5BB5" w:rsidRPr="00DA3DFA" w14:paraId="787B4316" w14:textId="77777777" w:rsidTr="00385016">
        <w:tc>
          <w:tcPr>
            <w:tcW w:w="959" w:type="dxa"/>
          </w:tcPr>
          <w:p w14:paraId="082917A3" w14:textId="77777777" w:rsidR="004E5BB5" w:rsidRPr="00DA3DFA" w:rsidRDefault="004E5BB5" w:rsidP="0081798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14:paraId="461BC231" w14:textId="77777777" w:rsidR="004E5BB5" w:rsidRPr="00A51742" w:rsidRDefault="004E5BB5" w:rsidP="004E5BB5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174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Подготовка и проведение крестного хода</w:t>
            </w:r>
          </w:p>
          <w:p w14:paraId="6CAA02B6" w14:textId="6AA95611" w:rsidR="004E5BB5" w:rsidRPr="004E5BB5" w:rsidRDefault="004E5BB5" w:rsidP="00817986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E5BB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 честь св. прав. Иоанна Кронштадтского,</w:t>
            </w:r>
          </w:p>
          <w:p w14:paraId="2B7C71BA" w14:textId="43C160C3" w:rsidR="004E5BB5" w:rsidRPr="00DA6489" w:rsidRDefault="004E5BB5" w:rsidP="0081798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BB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молебен на принятия обета трезвости</w:t>
            </w:r>
          </w:p>
        </w:tc>
        <w:tc>
          <w:tcPr>
            <w:tcW w:w="4250" w:type="dxa"/>
          </w:tcPr>
          <w:p w14:paraId="0216E3D2" w14:textId="77777777" w:rsidR="004E5BB5" w:rsidRDefault="004E5BB5" w:rsidP="008179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7456C2" w14:textId="77777777" w:rsidR="007F6BE9" w:rsidRDefault="00F06B87" w:rsidP="008179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Епархиальный </w:t>
            </w:r>
            <w:r w:rsidR="007F6BE9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</w:p>
          <w:p w14:paraId="6023B82C" w14:textId="4CC9C416" w:rsidR="00F06B87" w:rsidRDefault="00F06B87" w:rsidP="008179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утверждению трезвости</w:t>
            </w:r>
          </w:p>
        </w:tc>
        <w:tc>
          <w:tcPr>
            <w:tcW w:w="2692" w:type="dxa"/>
          </w:tcPr>
          <w:p w14:paraId="29DF553A" w14:textId="77777777" w:rsidR="004E5BB5" w:rsidRDefault="004E5BB5" w:rsidP="0081798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5D5463" w14:textId="67927465" w:rsidR="004E5BB5" w:rsidRPr="00DA6489" w:rsidRDefault="004E5BB5" w:rsidP="0081798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января</w:t>
            </w:r>
          </w:p>
        </w:tc>
      </w:tr>
      <w:tr w:rsidR="00817986" w:rsidRPr="00DA3DFA" w14:paraId="7EE24278" w14:textId="77777777" w:rsidTr="00385016">
        <w:tc>
          <w:tcPr>
            <w:tcW w:w="959" w:type="dxa"/>
          </w:tcPr>
          <w:p w14:paraId="6638F39A" w14:textId="77777777" w:rsidR="00817986" w:rsidRPr="00DA3DFA" w:rsidRDefault="00817986" w:rsidP="0081798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14:paraId="31E64844" w14:textId="77777777" w:rsidR="00817986" w:rsidRPr="00DA6489" w:rsidRDefault="00817986" w:rsidP="0081798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489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проведение праздника Рождества Христова:</w:t>
            </w:r>
          </w:p>
          <w:p w14:paraId="6A6F3310" w14:textId="77777777" w:rsidR="00817986" w:rsidRDefault="00817986" w:rsidP="00817986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1F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рамках е</w:t>
            </w:r>
            <w:r w:rsidRPr="00621F75">
              <w:rPr>
                <w:rFonts w:ascii="Times New Roman" w:hAnsi="Times New Roman" w:cs="Times New Roman"/>
                <w:i/>
                <w:sz w:val="20"/>
                <w:szCs w:val="20"/>
              </w:rPr>
              <w:t>жегодн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ого</w:t>
            </w:r>
            <w:r w:rsidRPr="00621F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Рождественск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ого</w:t>
            </w:r>
          </w:p>
          <w:p w14:paraId="4706EF43" w14:textId="77777777" w:rsidR="00817986" w:rsidRPr="00621F75" w:rsidRDefault="00467DCB" w:rsidP="00817986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1F75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="00817986" w:rsidRPr="00621F75">
              <w:rPr>
                <w:rFonts w:ascii="Times New Roman" w:hAnsi="Times New Roman" w:cs="Times New Roman"/>
                <w:i/>
                <w:sz w:val="20"/>
                <w:szCs w:val="20"/>
              </w:rPr>
              <w:t>лаготворительн</w:t>
            </w:r>
            <w:r w:rsidR="00817986">
              <w:rPr>
                <w:rFonts w:ascii="Times New Roman" w:hAnsi="Times New Roman" w:cs="Times New Roman"/>
                <w:i/>
                <w:sz w:val="20"/>
                <w:szCs w:val="20"/>
              </w:rPr>
              <w:t>ого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17986">
              <w:rPr>
                <w:rFonts w:ascii="Times New Roman" w:hAnsi="Times New Roman" w:cs="Times New Roman"/>
                <w:i/>
                <w:sz w:val="20"/>
                <w:szCs w:val="20"/>
              </w:rPr>
              <w:t>проекта</w:t>
            </w:r>
            <w:r w:rsidR="00817986" w:rsidRPr="00621F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«РОЖДЕСТВЕНСКИЙ ДАР»</w:t>
            </w:r>
          </w:p>
          <w:p w14:paraId="7015C03E" w14:textId="77777777" w:rsidR="00817986" w:rsidRPr="004E34C3" w:rsidRDefault="00817986" w:rsidP="008179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621F75">
              <w:rPr>
                <w:rFonts w:ascii="Times New Roman" w:hAnsi="Times New Roman" w:cs="Times New Roman"/>
                <w:i/>
                <w:sz w:val="20"/>
                <w:szCs w:val="20"/>
              </w:rPr>
              <w:t>вяточные подарки детям от митрополита</w:t>
            </w:r>
          </w:p>
        </w:tc>
        <w:tc>
          <w:tcPr>
            <w:tcW w:w="4250" w:type="dxa"/>
          </w:tcPr>
          <w:p w14:paraId="0D7D01BD" w14:textId="77777777" w:rsidR="00817986" w:rsidRDefault="00817986" w:rsidP="008179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B862D7" w14:textId="77777777" w:rsidR="00817986" w:rsidRPr="004E34C3" w:rsidRDefault="00817986" w:rsidP="008179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Секретарь Улан-Удэнской и Бурятской епархии</w:t>
            </w:r>
          </w:p>
        </w:tc>
        <w:tc>
          <w:tcPr>
            <w:tcW w:w="2692" w:type="dxa"/>
          </w:tcPr>
          <w:p w14:paraId="2FB487E8" w14:textId="77777777" w:rsidR="00817986" w:rsidRPr="00DA6489" w:rsidRDefault="00817986" w:rsidP="0081798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CE92CB" w14:textId="4C0A6F8D" w:rsidR="00817986" w:rsidRPr="00DA6489" w:rsidRDefault="00817986" w:rsidP="0081798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489">
              <w:rPr>
                <w:rFonts w:ascii="Arial" w:hAnsi="Arial" w:cs="Arial"/>
                <w:sz w:val="20"/>
                <w:szCs w:val="20"/>
              </w:rPr>
              <w:t>декабрь 202</w:t>
            </w:r>
            <w:r w:rsidR="00555375">
              <w:rPr>
                <w:rFonts w:ascii="Arial" w:hAnsi="Arial" w:cs="Arial"/>
                <w:sz w:val="20"/>
                <w:szCs w:val="20"/>
              </w:rPr>
              <w:t>3</w:t>
            </w:r>
            <w:r w:rsidRPr="00DA6489">
              <w:rPr>
                <w:rFonts w:ascii="Arial" w:hAnsi="Arial" w:cs="Arial"/>
                <w:sz w:val="20"/>
                <w:szCs w:val="20"/>
              </w:rPr>
              <w:t xml:space="preserve"> – январь 202</w:t>
            </w:r>
            <w:r w:rsidR="005553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17986" w:rsidRPr="00DA3DFA" w14:paraId="55137420" w14:textId="77777777" w:rsidTr="00385016">
        <w:tc>
          <w:tcPr>
            <w:tcW w:w="959" w:type="dxa"/>
          </w:tcPr>
          <w:p w14:paraId="491CF5CC" w14:textId="77777777" w:rsidR="00817986" w:rsidRPr="00DA3DFA" w:rsidRDefault="00817986" w:rsidP="0081798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14:paraId="770E64DA" w14:textId="77777777" w:rsidR="00817986" w:rsidRPr="00DA6489" w:rsidRDefault="00817986" w:rsidP="0081798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489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проведение праздника Рождества Христова:</w:t>
            </w:r>
          </w:p>
          <w:p w14:paraId="7E4005EA" w14:textId="77777777" w:rsidR="00817986" w:rsidRPr="00621F75" w:rsidRDefault="00817986" w:rsidP="00817986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1F75">
              <w:rPr>
                <w:rFonts w:ascii="Times New Roman" w:hAnsi="Times New Roman" w:cs="Times New Roman"/>
                <w:i/>
                <w:sz w:val="20"/>
                <w:szCs w:val="20"/>
              </w:rPr>
              <w:t>- торжественные Рождественские богослужения</w:t>
            </w:r>
          </w:p>
          <w:p w14:paraId="792FD29F" w14:textId="77777777" w:rsidR="00817986" w:rsidRPr="004E34C3" w:rsidRDefault="00817986" w:rsidP="008179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F75">
              <w:rPr>
                <w:rFonts w:ascii="Times New Roman" w:hAnsi="Times New Roman" w:cs="Times New Roman"/>
                <w:i/>
                <w:sz w:val="20"/>
                <w:szCs w:val="20"/>
              </w:rPr>
              <w:t>с участием духовенства и мирян епархии</w:t>
            </w:r>
          </w:p>
        </w:tc>
        <w:tc>
          <w:tcPr>
            <w:tcW w:w="4250" w:type="dxa"/>
          </w:tcPr>
          <w:p w14:paraId="3AB01E44" w14:textId="77777777" w:rsidR="00817986" w:rsidRPr="004E34C3" w:rsidRDefault="00817986" w:rsidP="008179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Секретарь Улан-Удэнской и Бурятской епархии</w:t>
            </w:r>
          </w:p>
        </w:tc>
        <w:tc>
          <w:tcPr>
            <w:tcW w:w="2692" w:type="dxa"/>
          </w:tcPr>
          <w:p w14:paraId="1185DDF7" w14:textId="77777777" w:rsidR="009D056C" w:rsidRDefault="009D056C" w:rsidP="009D056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A0F63D" w14:textId="77777777" w:rsidR="00817986" w:rsidRPr="00DA6489" w:rsidRDefault="00817986" w:rsidP="009D056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489">
              <w:rPr>
                <w:rFonts w:ascii="Arial" w:hAnsi="Arial" w:cs="Arial"/>
                <w:sz w:val="20"/>
                <w:szCs w:val="20"/>
              </w:rPr>
              <w:t xml:space="preserve">7 января </w:t>
            </w:r>
            <w:r w:rsidR="009D056C">
              <w:rPr>
                <w:rFonts w:ascii="Arial" w:hAnsi="Arial" w:cs="Arial"/>
                <w:sz w:val="20"/>
                <w:szCs w:val="20"/>
              </w:rPr>
              <w:t>в 17:00</w:t>
            </w:r>
          </w:p>
        </w:tc>
      </w:tr>
      <w:tr w:rsidR="00817986" w:rsidRPr="00DA3DFA" w14:paraId="5190B5FB" w14:textId="77777777" w:rsidTr="00385016">
        <w:tc>
          <w:tcPr>
            <w:tcW w:w="959" w:type="dxa"/>
          </w:tcPr>
          <w:p w14:paraId="665AD407" w14:textId="77777777" w:rsidR="00817986" w:rsidRPr="00DA3DFA" w:rsidRDefault="00817986" w:rsidP="0081798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14:paraId="4584F9AB" w14:textId="77777777" w:rsidR="00817986" w:rsidRPr="00DA6489" w:rsidRDefault="00817986" w:rsidP="0081798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489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проведение праздника Рождества Христова:</w:t>
            </w:r>
          </w:p>
          <w:p w14:paraId="196AE8E5" w14:textId="13E35F2E" w:rsidR="00817986" w:rsidRPr="00621F75" w:rsidRDefault="00817986" w:rsidP="00817986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1F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Рожественск</w:t>
            </w:r>
            <w:r w:rsidR="0086721D">
              <w:rPr>
                <w:rFonts w:ascii="Times New Roman" w:hAnsi="Times New Roman" w:cs="Times New Roman"/>
                <w:i/>
                <w:sz w:val="20"/>
                <w:szCs w:val="20"/>
              </w:rPr>
              <w:t>ий</w:t>
            </w:r>
            <w:r w:rsidRPr="00621F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прием</w:t>
            </w:r>
            <w:r w:rsidR="008672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общественности</w:t>
            </w:r>
          </w:p>
        </w:tc>
        <w:tc>
          <w:tcPr>
            <w:tcW w:w="4250" w:type="dxa"/>
          </w:tcPr>
          <w:p w14:paraId="35754F84" w14:textId="77777777" w:rsidR="00817986" w:rsidRPr="004E34C3" w:rsidRDefault="00817986" w:rsidP="008179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Секретарь Улан-Удэнской и Бурятской епархии</w:t>
            </w:r>
          </w:p>
        </w:tc>
        <w:tc>
          <w:tcPr>
            <w:tcW w:w="2692" w:type="dxa"/>
          </w:tcPr>
          <w:p w14:paraId="707848E0" w14:textId="77777777" w:rsidR="00817986" w:rsidRPr="00DA6489" w:rsidRDefault="00817986" w:rsidP="0081798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489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</w:tr>
      <w:tr w:rsidR="00817986" w:rsidRPr="00DA3DFA" w14:paraId="0D4A2A41" w14:textId="77777777" w:rsidTr="00385016">
        <w:tc>
          <w:tcPr>
            <w:tcW w:w="959" w:type="dxa"/>
          </w:tcPr>
          <w:p w14:paraId="37A23AB9" w14:textId="77777777" w:rsidR="00817986" w:rsidRPr="00DA3DFA" w:rsidRDefault="00817986" w:rsidP="0081798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14:paraId="65B38B32" w14:textId="77777777" w:rsidR="00817986" w:rsidRPr="00263CDC" w:rsidRDefault="00817986" w:rsidP="0081798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3EFDBA6" w14:textId="77777777" w:rsidR="00817986" w:rsidRPr="00263CDC" w:rsidRDefault="00817986" w:rsidP="0081798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3CA4B05" w14:textId="77777777" w:rsidR="00817986" w:rsidRPr="00263CDC" w:rsidRDefault="00817986" w:rsidP="0081798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2ACBEE1" w14:textId="77777777" w:rsidR="00817986" w:rsidRPr="00DA6489" w:rsidRDefault="00817986" w:rsidP="0081798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489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проведение праздника Рождества Христова:</w:t>
            </w:r>
          </w:p>
          <w:p w14:paraId="4823A331" w14:textId="77777777" w:rsidR="00817986" w:rsidRDefault="00817986" w:rsidP="00817986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1F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рамках е</w:t>
            </w:r>
            <w:r w:rsidRPr="00621F75">
              <w:rPr>
                <w:rFonts w:ascii="Times New Roman" w:hAnsi="Times New Roman" w:cs="Times New Roman"/>
                <w:i/>
                <w:sz w:val="20"/>
                <w:szCs w:val="20"/>
              </w:rPr>
              <w:t>жегодн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ого</w:t>
            </w:r>
            <w:r w:rsidRPr="00621F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Рождественск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ого</w:t>
            </w:r>
          </w:p>
          <w:p w14:paraId="1A386665" w14:textId="77777777" w:rsidR="00817986" w:rsidRPr="00621F75" w:rsidRDefault="00291FA1" w:rsidP="00817986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="00817986" w:rsidRPr="00621F75">
              <w:rPr>
                <w:rFonts w:ascii="Times New Roman" w:hAnsi="Times New Roman" w:cs="Times New Roman"/>
                <w:i/>
                <w:sz w:val="20"/>
                <w:szCs w:val="20"/>
              </w:rPr>
              <w:t>лаготворительн</w:t>
            </w:r>
            <w:r w:rsidR="00817986">
              <w:rPr>
                <w:rFonts w:ascii="Times New Roman" w:hAnsi="Times New Roman" w:cs="Times New Roman"/>
                <w:i/>
                <w:sz w:val="20"/>
                <w:szCs w:val="20"/>
              </w:rPr>
              <w:t>ого</w:t>
            </w:r>
            <w:r w:rsidR="00D94F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17986">
              <w:rPr>
                <w:rFonts w:ascii="Times New Roman" w:hAnsi="Times New Roman" w:cs="Times New Roman"/>
                <w:i/>
                <w:sz w:val="20"/>
                <w:szCs w:val="20"/>
              </w:rPr>
              <w:t>проекта</w:t>
            </w:r>
            <w:r w:rsidR="00817986" w:rsidRPr="00621F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«РОЖДЕСТВЕНСКИЙ ДАР»</w:t>
            </w:r>
          </w:p>
          <w:p w14:paraId="00BCF122" w14:textId="77777777" w:rsidR="00817986" w:rsidRDefault="00817986" w:rsidP="0081798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E04A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акция милосердия «Тепло материнских рук»</w:t>
            </w:r>
          </w:p>
          <w:p w14:paraId="6B7B60EB" w14:textId="77777777" w:rsidR="00817986" w:rsidRPr="000E04A6" w:rsidRDefault="00817986" w:rsidP="0081798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передача пинеток для младенцев г. Улан-Удэ и теплых вязанных шерстяных вещей военнослужащим участвующих в СВО</w:t>
            </w:r>
          </w:p>
        </w:tc>
        <w:tc>
          <w:tcPr>
            <w:tcW w:w="4250" w:type="dxa"/>
          </w:tcPr>
          <w:p w14:paraId="2E2CF66A" w14:textId="1514F4EB" w:rsidR="00555375" w:rsidRDefault="00817986" w:rsidP="008179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73F">
              <w:rPr>
                <w:rFonts w:ascii="Times New Roman" w:hAnsi="Times New Roman" w:cs="Times New Roman"/>
                <w:sz w:val="20"/>
                <w:szCs w:val="20"/>
              </w:rPr>
              <w:t>Секретарь Улан-Удэнской и Бурятской епархии</w:t>
            </w:r>
            <w:r w:rsidR="003A49C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74200B8" w14:textId="2A98449E" w:rsidR="0083473F" w:rsidRPr="0083473F" w:rsidRDefault="0083473F" w:rsidP="008179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73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17986" w:rsidRPr="0083473F">
              <w:rPr>
                <w:rFonts w:ascii="Times New Roman" w:hAnsi="Times New Roman" w:cs="Times New Roman"/>
                <w:sz w:val="20"/>
                <w:szCs w:val="20"/>
              </w:rPr>
              <w:t>инистерство по соц. защиты населения Р.Б.</w:t>
            </w:r>
            <w:r w:rsidR="003A49C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817986" w:rsidRPr="008347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A419CC" w14:textId="0B578132" w:rsidR="0083473F" w:rsidRPr="0083473F" w:rsidRDefault="00817986" w:rsidP="005553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73F">
              <w:rPr>
                <w:rFonts w:ascii="Times New Roman" w:hAnsi="Times New Roman" w:cs="Times New Roman"/>
                <w:sz w:val="20"/>
                <w:szCs w:val="20"/>
              </w:rPr>
              <w:t>Уполномоченн</w:t>
            </w:r>
            <w:r w:rsidR="0083473F" w:rsidRPr="0083473F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83473F">
              <w:rPr>
                <w:rFonts w:ascii="Times New Roman" w:hAnsi="Times New Roman" w:cs="Times New Roman"/>
                <w:sz w:val="20"/>
                <w:szCs w:val="20"/>
              </w:rPr>
              <w:t xml:space="preserve"> по правам ребенка в Р.Б.</w:t>
            </w:r>
            <w:r w:rsidR="003A49C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3473F"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</w:t>
            </w:r>
            <w:r w:rsidR="0083473F" w:rsidRPr="0083473F">
              <w:rPr>
                <w:rFonts w:ascii="Times New Roman" w:hAnsi="Times New Roman" w:cs="Times New Roman"/>
                <w:sz w:val="20"/>
                <w:szCs w:val="20"/>
              </w:rPr>
              <w:t>енный по правам человека в Р.Б.</w:t>
            </w:r>
            <w:r w:rsidR="003A49C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77E8EAA" w14:textId="2347C70A" w:rsidR="0083473F" w:rsidRPr="0083473F" w:rsidRDefault="0083473F" w:rsidP="008179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73F">
              <w:rPr>
                <w:rFonts w:ascii="Times New Roman" w:hAnsi="Times New Roman" w:cs="Times New Roman"/>
                <w:sz w:val="20"/>
                <w:szCs w:val="20"/>
              </w:rPr>
              <w:t>Представитель Вооруженных сил России</w:t>
            </w:r>
            <w:r w:rsidR="007F6BE9">
              <w:rPr>
                <w:rFonts w:ascii="Times New Roman" w:hAnsi="Times New Roman" w:cs="Times New Roman"/>
                <w:sz w:val="20"/>
                <w:szCs w:val="20"/>
              </w:rPr>
              <w:t xml:space="preserve"> 36-й армии</w:t>
            </w:r>
            <w:r w:rsidR="003A49C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D33C449" w14:textId="305DC07D" w:rsidR="00817986" w:rsidRPr="00263CDC" w:rsidRDefault="00817986" w:rsidP="0083473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473F">
              <w:rPr>
                <w:rFonts w:ascii="Times New Roman" w:hAnsi="Times New Roman" w:cs="Times New Roman"/>
                <w:sz w:val="20"/>
                <w:szCs w:val="20"/>
              </w:rPr>
              <w:t>Лечебно-профилактическое учреждение для детей-сирот и детей, оставшихся без попечения родителей, от рождения до 4 лет ГБУЗ «Специализированный психоневрологический дом ребенка «Аистенок»</w:t>
            </w:r>
          </w:p>
        </w:tc>
        <w:tc>
          <w:tcPr>
            <w:tcW w:w="2692" w:type="dxa"/>
          </w:tcPr>
          <w:p w14:paraId="65FDE4A8" w14:textId="77777777" w:rsidR="00817986" w:rsidRPr="00DA6489" w:rsidRDefault="00817986" w:rsidP="0081798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39ED74" w14:textId="77777777" w:rsidR="00817986" w:rsidRPr="00DA6489" w:rsidRDefault="00817986" w:rsidP="0081798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574E9C" w14:textId="77777777" w:rsidR="00817986" w:rsidRPr="00DA6489" w:rsidRDefault="00817986" w:rsidP="0081798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6F9DD9" w14:textId="77777777" w:rsidR="00817986" w:rsidRPr="00DA6489" w:rsidRDefault="00817986" w:rsidP="0081798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076C3E" w14:textId="77777777" w:rsidR="00817986" w:rsidRPr="00DA6489" w:rsidRDefault="00817986" w:rsidP="0081798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D05B45" w14:textId="77777777" w:rsidR="00817986" w:rsidRPr="00DA6489" w:rsidRDefault="00817986" w:rsidP="0081798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489">
              <w:rPr>
                <w:rFonts w:ascii="Arial" w:hAnsi="Arial" w:cs="Arial"/>
                <w:sz w:val="20"/>
                <w:szCs w:val="20"/>
              </w:rPr>
              <w:t>8 января</w:t>
            </w:r>
          </w:p>
        </w:tc>
      </w:tr>
      <w:tr w:rsidR="00BF1DE0" w:rsidRPr="00DA3DFA" w14:paraId="286C022D" w14:textId="77777777" w:rsidTr="00385016">
        <w:tc>
          <w:tcPr>
            <w:tcW w:w="959" w:type="dxa"/>
          </w:tcPr>
          <w:p w14:paraId="7143BE53" w14:textId="77777777" w:rsidR="00BF1DE0" w:rsidRPr="00DA3DFA" w:rsidRDefault="00BF1DE0" w:rsidP="0081798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14:paraId="6D9F3088" w14:textId="13AB951D" w:rsidR="00BF1DE0" w:rsidRPr="00BF1DE0" w:rsidRDefault="00BF1DE0" w:rsidP="0081798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F1DE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Мероприятие против абортов</w:t>
            </w:r>
            <w:r w:rsidR="007F6B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14:paraId="0F15B178" w14:textId="0A1C2D36" w:rsidR="00BF1DE0" w:rsidRPr="00BF1DE0" w:rsidRDefault="007F6BE9" w:rsidP="00817986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Акция-покаянный молебен</w:t>
            </w:r>
            <w:r w:rsidR="00BF1DE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BF1DE0" w:rsidRPr="00BF1DE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Мы выбираем</w:t>
            </w:r>
            <w:r w:rsidR="00BF1DE0" w:rsidRPr="00BF1DE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жизнь»</w:t>
            </w:r>
          </w:p>
        </w:tc>
        <w:tc>
          <w:tcPr>
            <w:tcW w:w="4250" w:type="dxa"/>
          </w:tcPr>
          <w:p w14:paraId="4E45F6F9" w14:textId="577DA411" w:rsidR="00BF1DE0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Епархиальный отдел по социальному служению и церковной благотворительности</w:t>
            </w:r>
            <w:r w:rsidR="003A49C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A0C0316" w14:textId="09DF0D7B" w:rsidR="003A49CF" w:rsidRDefault="003A49CF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73F">
              <w:rPr>
                <w:rFonts w:ascii="Times New Roman" w:hAnsi="Times New Roman" w:cs="Times New Roman"/>
                <w:sz w:val="20"/>
                <w:szCs w:val="20"/>
              </w:rPr>
              <w:t>Епархиальный отдел по делам молодежи</w:t>
            </w:r>
          </w:p>
          <w:p w14:paraId="6D209901" w14:textId="54C18FBD" w:rsidR="00BF1DE0" w:rsidRPr="00BF1DE0" w:rsidRDefault="00BF1DE0" w:rsidP="00BF1D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169AA072" w14:textId="77777777" w:rsidR="00BF1DE0" w:rsidRDefault="00BF1DE0" w:rsidP="0081798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09EA3D" w14:textId="77777777" w:rsidR="00BF1DE0" w:rsidRPr="00DA6489" w:rsidRDefault="00BF1DE0" w:rsidP="0081798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января</w:t>
            </w:r>
          </w:p>
        </w:tc>
      </w:tr>
      <w:tr w:rsidR="008F6658" w:rsidRPr="00DA3DFA" w14:paraId="527CBD70" w14:textId="77777777" w:rsidTr="00385016">
        <w:tc>
          <w:tcPr>
            <w:tcW w:w="959" w:type="dxa"/>
          </w:tcPr>
          <w:p w14:paraId="39C38605" w14:textId="77777777" w:rsidR="008F6658" w:rsidRPr="00DA3DFA" w:rsidRDefault="008F6658" w:rsidP="0081798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14:paraId="34E1C56B" w14:textId="77777777" w:rsidR="008F6658" w:rsidRDefault="008F6658" w:rsidP="008F6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489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проведение праздника Рождества Христова:</w:t>
            </w:r>
          </w:p>
          <w:p w14:paraId="3BBA7113" w14:textId="3ED367E4" w:rsidR="008F6658" w:rsidRPr="008F6658" w:rsidRDefault="008F6658" w:rsidP="008F665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66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VIII Региональный фестиваль творческих коллективов</w:t>
            </w:r>
          </w:p>
          <w:p w14:paraId="3B9D3AF3" w14:textId="77777777" w:rsidR="008F6658" w:rsidRDefault="008F6658" w:rsidP="008F665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66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церковно-приходских воскресных школ</w:t>
            </w:r>
          </w:p>
          <w:p w14:paraId="7A90BA58" w14:textId="768DDE7C" w:rsidR="008F6658" w:rsidRPr="008F6658" w:rsidRDefault="008F6658" w:rsidP="008F6658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66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Улан-Удэнской и Бурятской епархии </w:t>
            </w:r>
          </w:p>
          <w:p w14:paraId="1CF94BEE" w14:textId="1D49B702" w:rsidR="008F6658" w:rsidRDefault="008F6658" w:rsidP="008F665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66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«Рождественское чудо»</w:t>
            </w:r>
          </w:p>
        </w:tc>
        <w:tc>
          <w:tcPr>
            <w:tcW w:w="4250" w:type="dxa"/>
          </w:tcPr>
          <w:p w14:paraId="23718329" w14:textId="77777777" w:rsidR="003A49CF" w:rsidRPr="004E34C3" w:rsidRDefault="003A49CF" w:rsidP="003A49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Епархиальный отдел религиозного образования и катехизации;</w:t>
            </w:r>
          </w:p>
          <w:p w14:paraId="1A4BE583" w14:textId="2F83B439" w:rsidR="003A49CF" w:rsidRPr="003A49CF" w:rsidRDefault="003A49CF" w:rsidP="003A49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9CF">
              <w:rPr>
                <w:rFonts w:ascii="Times New Roman" w:hAnsi="Times New Roman" w:cs="Times New Roman"/>
                <w:sz w:val="20"/>
                <w:szCs w:val="20"/>
              </w:rPr>
              <w:t>Администрация Главы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A49CF">
              <w:rPr>
                <w:rFonts w:ascii="Times New Roman" w:hAnsi="Times New Roman" w:cs="Times New Roman"/>
                <w:sz w:val="20"/>
                <w:szCs w:val="20"/>
              </w:rPr>
              <w:t xml:space="preserve"> Бурятия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A49CF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A49CF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A49CF">
              <w:rPr>
                <w:rFonts w:ascii="Times New Roman" w:hAnsi="Times New Roman" w:cs="Times New Roman"/>
                <w:sz w:val="20"/>
                <w:szCs w:val="20"/>
              </w:rPr>
              <w:t xml:space="preserve"> Бурятия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2E2A255" w14:textId="71905C9F" w:rsidR="008F6658" w:rsidRDefault="003A49CF" w:rsidP="003A49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9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Воскресные школ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A49CF">
              <w:rPr>
                <w:rFonts w:ascii="Times New Roman" w:hAnsi="Times New Roman" w:cs="Times New Roman"/>
                <w:sz w:val="20"/>
                <w:szCs w:val="20"/>
              </w:rPr>
              <w:t xml:space="preserve"> Улан-Удэнской епархии</w:t>
            </w:r>
          </w:p>
        </w:tc>
        <w:tc>
          <w:tcPr>
            <w:tcW w:w="2692" w:type="dxa"/>
          </w:tcPr>
          <w:p w14:paraId="4D12678D" w14:textId="77777777" w:rsidR="008F6658" w:rsidRDefault="008F6658" w:rsidP="0081798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7A6B8C" w14:textId="4DEB4894" w:rsidR="003A49CF" w:rsidRDefault="003A49CF" w:rsidP="0081798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января</w:t>
            </w:r>
          </w:p>
        </w:tc>
      </w:tr>
      <w:tr w:rsidR="00817986" w:rsidRPr="00DA3DFA" w14:paraId="2030498E" w14:textId="77777777" w:rsidTr="00385016">
        <w:tc>
          <w:tcPr>
            <w:tcW w:w="959" w:type="dxa"/>
          </w:tcPr>
          <w:p w14:paraId="529C2DEC" w14:textId="77777777" w:rsidR="00817986" w:rsidRPr="00DA3DFA" w:rsidRDefault="00817986" w:rsidP="0081798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14:paraId="4C9A8BB4" w14:textId="77777777" w:rsidR="00817986" w:rsidRDefault="00817986" w:rsidP="008179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EE517B" w14:textId="77777777" w:rsidR="00817986" w:rsidRPr="00DA6489" w:rsidRDefault="00817986" w:rsidP="0081798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489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проведение праздника Рождества Христова:</w:t>
            </w:r>
          </w:p>
          <w:p w14:paraId="54B8B466" w14:textId="77777777" w:rsidR="00817986" w:rsidRPr="000E04A6" w:rsidRDefault="00817986" w:rsidP="00817986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04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</w:t>
            </w:r>
            <w:r w:rsidRPr="00D7435D">
              <w:rPr>
                <w:rFonts w:ascii="Times New Roman" w:hAnsi="Times New Roman" w:cs="Times New Roman"/>
                <w:i/>
                <w:sz w:val="20"/>
                <w:szCs w:val="20"/>
              </w:rPr>
              <w:t>Рождественский</w:t>
            </w:r>
            <w:r w:rsidR="00FE0E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7435D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D7435D" w:rsidRPr="00D7435D">
              <w:rPr>
                <w:rFonts w:ascii="Times New Roman" w:hAnsi="Times New Roman" w:cs="Times New Roman"/>
                <w:i/>
                <w:sz w:val="20"/>
                <w:szCs w:val="20"/>
              </w:rPr>
              <w:t>святочный</w:t>
            </w:r>
            <w:r w:rsidR="00D7435D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D743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концерт</w:t>
            </w:r>
          </w:p>
        </w:tc>
        <w:tc>
          <w:tcPr>
            <w:tcW w:w="4250" w:type="dxa"/>
          </w:tcPr>
          <w:p w14:paraId="4CED894A" w14:textId="77777777" w:rsidR="00817986" w:rsidRDefault="00817986" w:rsidP="008179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B8CCB9" w14:textId="77777777" w:rsidR="00817986" w:rsidRDefault="00817986" w:rsidP="008179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по Р.Б.;</w:t>
            </w:r>
          </w:p>
          <w:p w14:paraId="7F92C42C" w14:textId="77777777" w:rsidR="00817986" w:rsidRDefault="00817986" w:rsidP="008179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Епархиальный отдел по культуре</w:t>
            </w:r>
          </w:p>
          <w:p w14:paraId="3C7CCC90" w14:textId="77777777" w:rsidR="00817986" w:rsidRPr="004E34C3" w:rsidRDefault="00817986" w:rsidP="008179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1AC07E77" w14:textId="77777777" w:rsidR="00817986" w:rsidRPr="00DA6489" w:rsidRDefault="00817986" w:rsidP="0081798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C06003" w14:textId="77777777" w:rsidR="00817986" w:rsidRPr="00DA6489" w:rsidRDefault="00FE0E2D" w:rsidP="00FE0E2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489">
              <w:rPr>
                <w:rFonts w:ascii="Arial" w:hAnsi="Arial" w:cs="Arial"/>
                <w:sz w:val="20"/>
                <w:szCs w:val="20"/>
              </w:rPr>
              <w:t xml:space="preserve">12 </w:t>
            </w:r>
            <w:r w:rsidR="00817986" w:rsidRPr="00DA6489">
              <w:rPr>
                <w:rFonts w:ascii="Arial" w:hAnsi="Arial" w:cs="Arial"/>
                <w:sz w:val="20"/>
                <w:szCs w:val="20"/>
              </w:rPr>
              <w:t>январ</w:t>
            </w:r>
            <w:r w:rsidRPr="00DA6489">
              <w:rPr>
                <w:rFonts w:ascii="Arial" w:hAnsi="Arial" w:cs="Arial"/>
                <w:sz w:val="20"/>
                <w:szCs w:val="20"/>
              </w:rPr>
              <w:t>я</w:t>
            </w:r>
          </w:p>
        </w:tc>
      </w:tr>
      <w:tr w:rsidR="00817986" w:rsidRPr="00DA3DFA" w14:paraId="4FFCAC86" w14:textId="77777777" w:rsidTr="00385016">
        <w:tc>
          <w:tcPr>
            <w:tcW w:w="959" w:type="dxa"/>
          </w:tcPr>
          <w:p w14:paraId="778286BA" w14:textId="77777777" w:rsidR="00817986" w:rsidRPr="00DA3DFA" w:rsidRDefault="00817986" w:rsidP="0081798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14:paraId="65778BF9" w14:textId="77777777" w:rsidR="0043157B" w:rsidRPr="00DA6489" w:rsidRDefault="0043157B" w:rsidP="0081798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489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проведение праздника Рождества Христова:</w:t>
            </w:r>
          </w:p>
          <w:p w14:paraId="3641B9C8" w14:textId="77777777" w:rsidR="0043157B" w:rsidRPr="0043157B" w:rsidRDefault="0043157B" w:rsidP="0043157B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15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817986" w:rsidRPr="004315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посещение </w:t>
            </w:r>
            <w:r w:rsidRPr="0043157B">
              <w:rPr>
                <w:rFonts w:ascii="Times New Roman" w:hAnsi="Times New Roman" w:cs="Times New Roman"/>
                <w:i/>
                <w:sz w:val="20"/>
                <w:szCs w:val="20"/>
              </w:rPr>
              <w:t>митрополитом</w:t>
            </w:r>
            <w:r w:rsidR="00817986" w:rsidRPr="004315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детских</w:t>
            </w:r>
            <w:r w:rsidRPr="004315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учебных</w:t>
            </w:r>
            <w:r w:rsidR="00817986" w:rsidRPr="004315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учреждений</w:t>
            </w:r>
            <w:r w:rsidRPr="0043157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14:paraId="1280FDD5" w14:textId="77777777" w:rsidR="0043157B" w:rsidRPr="0043157B" w:rsidRDefault="00817986" w:rsidP="0043157B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15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вручение </w:t>
            </w:r>
            <w:r w:rsidR="0043157B" w:rsidRPr="0043157B">
              <w:rPr>
                <w:rFonts w:ascii="Times New Roman" w:hAnsi="Times New Roman" w:cs="Times New Roman"/>
                <w:i/>
                <w:sz w:val="20"/>
                <w:szCs w:val="20"/>
              </w:rPr>
              <w:t>митрополитом святочных подарков</w:t>
            </w:r>
          </w:p>
          <w:p w14:paraId="7996957D" w14:textId="77777777" w:rsidR="00817986" w:rsidRPr="004E34C3" w:rsidRDefault="00817986" w:rsidP="004315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57B">
              <w:rPr>
                <w:rFonts w:ascii="Times New Roman" w:hAnsi="Times New Roman" w:cs="Times New Roman"/>
                <w:i/>
                <w:sz w:val="20"/>
                <w:szCs w:val="20"/>
              </w:rPr>
              <w:t>детям</w:t>
            </w:r>
            <w:r w:rsidR="0043157B" w:rsidRPr="0043157B">
              <w:rPr>
                <w:rFonts w:ascii="Times New Roman" w:hAnsi="Times New Roman" w:cs="Times New Roman"/>
                <w:i/>
                <w:sz w:val="20"/>
                <w:szCs w:val="20"/>
              </w:rPr>
              <w:t>, школьникам и студентам</w:t>
            </w:r>
          </w:p>
        </w:tc>
        <w:tc>
          <w:tcPr>
            <w:tcW w:w="4250" w:type="dxa"/>
          </w:tcPr>
          <w:p w14:paraId="20F1D6B2" w14:textId="77777777" w:rsidR="00817986" w:rsidRDefault="00817986" w:rsidP="008179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Секретарь Улан-Удэнской и Бурятской епархии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8C62EEC" w14:textId="77777777" w:rsidR="00817986" w:rsidRDefault="00817986" w:rsidP="008179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FAB">
              <w:rPr>
                <w:rFonts w:ascii="Times New Roman" w:hAnsi="Times New Roman" w:cs="Times New Roman"/>
                <w:sz w:val="20"/>
                <w:szCs w:val="20"/>
              </w:rPr>
              <w:t>Пресс-служба Улан-Удэнской и Бурятской епархии</w:t>
            </w:r>
          </w:p>
          <w:p w14:paraId="6602FFC7" w14:textId="77777777" w:rsidR="00817986" w:rsidRPr="004E34C3" w:rsidRDefault="00817986" w:rsidP="008179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1C1B72CD" w14:textId="77777777" w:rsidR="0043157B" w:rsidRPr="00DA6489" w:rsidRDefault="0043157B" w:rsidP="0081798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0FDF76" w14:textId="77777777" w:rsidR="00817986" w:rsidRPr="00DA6489" w:rsidRDefault="00817986" w:rsidP="0081798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489">
              <w:rPr>
                <w:rFonts w:ascii="Arial" w:hAnsi="Arial" w:cs="Arial"/>
                <w:sz w:val="20"/>
                <w:szCs w:val="20"/>
              </w:rPr>
              <w:t>в течение января</w:t>
            </w:r>
          </w:p>
        </w:tc>
      </w:tr>
      <w:tr w:rsidR="001573DC" w:rsidRPr="00DA3DFA" w14:paraId="12936C41" w14:textId="77777777" w:rsidTr="00385016">
        <w:tc>
          <w:tcPr>
            <w:tcW w:w="959" w:type="dxa"/>
          </w:tcPr>
          <w:p w14:paraId="3A105806" w14:textId="77777777" w:rsidR="001573DC" w:rsidRPr="00DA3DFA" w:rsidRDefault="001573DC" w:rsidP="0081798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14:paraId="43CD0CC7" w14:textId="081959D0" w:rsidR="001573DC" w:rsidRDefault="001573DC" w:rsidP="0081798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празднования 15-летие образование</w:t>
            </w:r>
          </w:p>
          <w:p w14:paraId="40EBDD2E" w14:textId="15A3B114" w:rsidR="001573DC" w:rsidRDefault="001573DC" w:rsidP="0081798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Улан-Удэнской и Бурятской епархии:</w:t>
            </w:r>
          </w:p>
          <w:p w14:paraId="3390FD10" w14:textId="79F7AAE3" w:rsidR="001573DC" w:rsidRPr="00621F75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1F75">
              <w:rPr>
                <w:rFonts w:ascii="Times New Roman" w:hAnsi="Times New Roman" w:cs="Times New Roman"/>
                <w:i/>
                <w:sz w:val="20"/>
                <w:szCs w:val="20"/>
              </w:rPr>
              <w:t>торжественные богослужения</w:t>
            </w:r>
          </w:p>
          <w:p w14:paraId="200DA67D" w14:textId="5C491000" w:rsidR="001573DC" w:rsidRPr="00DA6489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F75">
              <w:rPr>
                <w:rFonts w:ascii="Times New Roman" w:hAnsi="Times New Roman" w:cs="Times New Roman"/>
                <w:i/>
                <w:sz w:val="20"/>
                <w:szCs w:val="20"/>
              </w:rPr>
              <w:t>с участием духовенства и мирян епархии</w:t>
            </w:r>
          </w:p>
        </w:tc>
        <w:tc>
          <w:tcPr>
            <w:tcW w:w="4250" w:type="dxa"/>
          </w:tcPr>
          <w:p w14:paraId="7314E7A3" w14:textId="77777777" w:rsidR="001573DC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Секретарь Улан-Удэнской и Бурятской епархии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6B8C7C0" w14:textId="77777777" w:rsidR="001573DC" w:rsidRPr="004E34C3" w:rsidRDefault="001573DC" w:rsidP="008179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2517BDD1" w14:textId="77777777" w:rsidR="001573DC" w:rsidRDefault="001573DC" w:rsidP="0081798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D3EF63" w14:textId="66403609" w:rsidR="001573DC" w:rsidRPr="00DA6489" w:rsidRDefault="001573DC" w:rsidP="0081798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января</w:t>
            </w:r>
          </w:p>
        </w:tc>
      </w:tr>
      <w:tr w:rsidR="001573DC" w:rsidRPr="00DA3DFA" w14:paraId="1F5D868B" w14:textId="77777777" w:rsidTr="00385016">
        <w:tc>
          <w:tcPr>
            <w:tcW w:w="959" w:type="dxa"/>
          </w:tcPr>
          <w:p w14:paraId="0C30C56D" w14:textId="77777777" w:rsidR="001573DC" w:rsidRPr="00DA3DFA" w:rsidRDefault="001573DC" w:rsidP="001573D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14:paraId="4F198FB6" w14:textId="77777777" w:rsidR="001573DC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празднования 15-тилетие образование</w:t>
            </w:r>
          </w:p>
          <w:p w14:paraId="22AB0A44" w14:textId="77777777" w:rsidR="001573DC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Улан-Удэнской и Бурятской епархии:</w:t>
            </w:r>
          </w:p>
          <w:p w14:paraId="0243DC73" w14:textId="77777777" w:rsidR="00E22CFD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Освещение в СМИ</w:t>
            </w:r>
          </w:p>
          <w:p w14:paraId="46128E76" w14:textId="60D90FE6" w:rsidR="001573DC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«история и современность</w:t>
            </w:r>
            <w:r w:rsidR="00E22CFD">
              <w:rPr>
                <w:rFonts w:ascii="Times New Roman" w:hAnsi="Times New Roman" w:cs="Times New Roman"/>
                <w:i/>
                <w:sz w:val="20"/>
                <w:szCs w:val="20"/>
              </w:rPr>
              <w:t>: Улан-Удэнской и Бурятской епархии»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250" w:type="dxa"/>
          </w:tcPr>
          <w:p w14:paraId="47AEAADD" w14:textId="6A388199" w:rsidR="001573DC" w:rsidRDefault="00E22CFD" w:rsidP="00E22C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FAB">
              <w:rPr>
                <w:rFonts w:ascii="Times New Roman" w:hAnsi="Times New Roman" w:cs="Times New Roman"/>
                <w:sz w:val="20"/>
                <w:szCs w:val="20"/>
              </w:rPr>
              <w:t>Пресс-служба Улан-Удэнской и Бурятской епархии</w:t>
            </w:r>
            <w:r w:rsidR="001573D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0F0109E" w14:textId="77777777" w:rsidR="001573DC" w:rsidRPr="004E34C3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12DDC4EB" w14:textId="77777777" w:rsidR="001573DC" w:rsidRDefault="001573DC" w:rsidP="001573D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BA6FBE" w14:textId="2FA27DAF" w:rsidR="001573DC" w:rsidRDefault="00E22CFD" w:rsidP="001573D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январь-декабрь</w:t>
            </w:r>
          </w:p>
        </w:tc>
      </w:tr>
      <w:tr w:rsidR="001573DC" w:rsidRPr="00DA3DFA" w14:paraId="5F3253B4" w14:textId="77777777" w:rsidTr="00385016">
        <w:tc>
          <w:tcPr>
            <w:tcW w:w="959" w:type="dxa"/>
          </w:tcPr>
          <w:p w14:paraId="1E8C9FEF" w14:textId="77777777" w:rsidR="001573DC" w:rsidRDefault="001573DC" w:rsidP="001573D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14:paraId="13E05AA2" w14:textId="77777777" w:rsidR="001573DC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01C548" w14:textId="77777777" w:rsidR="001573DC" w:rsidRPr="00DA6489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489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этап:</w:t>
            </w:r>
          </w:p>
          <w:p w14:paraId="5BFA191F" w14:textId="77777777" w:rsidR="001573DC" w:rsidRPr="002A4387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4387">
              <w:rPr>
                <w:rFonts w:ascii="Times New Roman" w:hAnsi="Times New Roman" w:cs="Times New Roman"/>
                <w:i/>
                <w:sz w:val="20"/>
                <w:szCs w:val="20"/>
              </w:rPr>
              <w:t>XV</w:t>
            </w:r>
            <w:r w:rsidRPr="002A438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II</w:t>
            </w:r>
            <w:r w:rsidRPr="002A43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ежегодного Всероссийского конкурса в области педагогики,</w:t>
            </w:r>
          </w:p>
          <w:p w14:paraId="24A29C6B" w14:textId="77777777" w:rsidR="001573DC" w:rsidRPr="002A4387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4387">
              <w:rPr>
                <w:rFonts w:ascii="Times New Roman" w:hAnsi="Times New Roman" w:cs="Times New Roman"/>
                <w:i/>
                <w:sz w:val="20"/>
                <w:szCs w:val="20"/>
              </w:rPr>
              <w:t>воспитания и работы с детьми и молодёжью до 20 лет</w:t>
            </w:r>
          </w:p>
          <w:p w14:paraId="0D578CC4" w14:textId="77777777" w:rsidR="001573DC" w:rsidRPr="002A4387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4387">
              <w:rPr>
                <w:rFonts w:ascii="Times New Roman" w:hAnsi="Times New Roman" w:cs="Times New Roman"/>
                <w:i/>
                <w:sz w:val="20"/>
                <w:szCs w:val="20"/>
              </w:rPr>
              <w:t>«За нравственный подвиг учителя»</w:t>
            </w:r>
          </w:p>
        </w:tc>
        <w:tc>
          <w:tcPr>
            <w:tcW w:w="4250" w:type="dxa"/>
          </w:tcPr>
          <w:p w14:paraId="72BFF126" w14:textId="77777777" w:rsidR="001573DC" w:rsidRPr="004E34C3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Епархиальный отдел религиозного образования и катехизации;</w:t>
            </w:r>
          </w:p>
          <w:p w14:paraId="4893369D" w14:textId="77777777" w:rsidR="001573DC" w:rsidRPr="004E34C3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Республики Бурятия;</w:t>
            </w:r>
          </w:p>
          <w:p w14:paraId="52A30FF5" w14:textId="77777777" w:rsidR="001573DC" w:rsidRPr="004E34C3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Бурятский Республиканский институт образовательной политики</w:t>
            </w:r>
          </w:p>
        </w:tc>
        <w:tc>
          <w:tcPr>
            <w:tcW w:w="2692" w:type="dxa"/>
          </w:tcPr>
          <w:p w14:paraId="54A80B8F" w14:textId="77777777" w:rsidR="001573DC" w:rsidRPr="00DA6489" w:rsidRDefault="001573DC" w:rsidP="001573D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D059D2" w14:textId="77777777" w:rsidR="001573DC" w:rsidRPr="00DA6489" w:rsidRDefault="001573DC" w:rsidP="001573D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12A435" w14:textId="437463A1" w:rsidR="001573DC" w:rsidRPr="00DA6489" w:rsidRDefault="001573DC" w:rsidP="001573D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489">
              <w:rPr>
                <w:rFonts w:ascii="Arial" w:hAnsi="Arial" w:cs="Arial"/>
                <w:sz w:val="20"/>
                <w:szCs w:val="20"/>
              </w:rPr>
              <w:t>январь-</w:t>
            </w:r>
            <w:r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</w:tr>
      <w:tr w:rsidR="001573DC" w:rsidRPr="00DA3DFA" w14:paraId="4D24613F" w14:textId="77777777" w:rsidTr="00385016">
        <w:tc>
          <w:tcPr>
            <w:tcW w:w="959" w:type="dxa"/>
          </w:tcPr>
          <w:p w14:paraId="28C2010D" w14:textId="77777777" w:rsidR="001573DC" w:rsidRDefault="001573DC" w:rsidP="001573D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14:paraId="58247948" w14:textId="77777777" w:rsidR="003621F8" w:rsidRDefault="003621F8" w:rsidP="001573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3F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проведение Дня православной молодежи:</w:t>
            </w:r>
          </w:p>
          <w:p w14:paraId="17EC3840" w14:textId="0A4DAD01" w:rsidR="001573DC" w:rsidRPr="003621F8" w:rsidRDefault="001573DC" w:rsidP="003621F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1F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Спортивная эстафета</w:t>
            </w:r>
            <w:r w:rsidRPr="00BF1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F1DE0">
              <w:rPr>
                <w:rFonts w:ascii="Times New Roman" w:hAnsi="Times New Roman" w:cs="Times New Roman"/>
                <w:i/>
                <w:sz w:val="20"/>
                <w:szCs w:val="20"/>
              </w:rPr>
              <w:t>«Державы верные сыны»</w:t>
            </w:r>
          </w:p>
        </w:tc>
        <w:tc>
          <w:tcPr>
            <w:tcW w:w="4250" w:type="dxa"/>
          </w:tcPr>
          <w:p w14:paraId="5C36B934" w14:textId="77777777" w:rsidR="001573DC" w:rsidRPr="00BF1DE0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E0">
              <w:rPr>
                <w:rFonts w:ascii="Times New Roman" w:hAnsi="Times New Roman" w:cs="Times New Roman"/>
                <w:sz w:val="20"/>
                <w:szCs w:val="20"/>
              </w:rPr>
              <w:t xml:space="preserve">Отдел религиозного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и </w:t>
            </w:r>
            <w:r w:rsidRPr="00BF1DE0">
              <w:rPr>
                <w:rFonts w:ascii="Times New Roman" w:hAnsi="Times New Roman" w:cs="Times New Roman"/>
                <w:sz w:val="20"/>
                <w:szCs w:val="20"/>
              </w:rPr>
              <w:t>катехизации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35D6F68" w14:textId="48D59263" w:rsidR="001573DC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DE0">
              <w:rPr>
                <w:rFonts w:ascii="Times New Roman" w:hAnsi="Times New Roman" w:cs="Times New Roman"/>
                <w:sz w:val="20"/>
                <w:szCs w:val="20"/>
              </w:rPr>
              <w:t>ВПДЮ движение «Казачья застава»</w:t>
            </w:r>
            <w:r w:rsidR="003621F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A6BE472" w14:textId="2287A51A" w:rsidR="003621F8" w:rsidRPr="004E34C3" w:rsidRDefault="003621F8" w:rsidP="00157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73F">
              <w:rPr>
                <w:rFonts w:ascii="Times New Roman" w:hAnsi="Times New Roman" w:cs="Times New Roman"/>
                <w:sz w:val="20"/>
                <w:szCs w:val="20"/>
              </w:rPr>
              <w:t>Епархиальный отдел по делам молодежи</w:t>
            </w:r>
          </w:p>
        </w:tc>
        <w:tc>
          <w:tcPr>
            <w:tcW w:w="2692" w:type="dxa"/>
          </w:tcPr>
          <w:p w14:paraId="5827BA1C" w14:textId="77777777" w:rsidR="001573DC" w:rsidRDefault="001573DC" w:rsidP="001573D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1BB611" w14:textId="77777777" w:rsidR="001573DC" w:rsidRPr="00DA6489" w:rsidRDefault="001573DC" w:rsidP="001573D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</w:tr>
      <w:tr w:rsidR="001573DC" w:rsidRPr="00DA3DFA" w14:paraId="3F3B1526" w14:textId="77777777" w:rsidTr="00385016">
        <w:tc>
          <w:tcPr>
            <w:tcW w:w="959" w:type="dxa"/>
          </w:tcPr>
          <w:p w14:paraId="24845076" w14:textId="77777777" w:rsidR="001573DC" w:rsidRPr="00DA3DFA" w:rsidRDefault="001573DC" w:rsidP="001573D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14:paraId="030F7831" w14:textId="77777777" w:rsidR="001573DC" w:rsidRPr="0083473F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82A18F" w14:textId="77777777" w:rsidR="001573DC" w:rsidRPr="0083473F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73F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проведение Дня православной молодежи:</w:t>
            </w:r>
          </w:p>
          <w:p w14:paraId="457C8F71" w14:textId="77777777" w:rsidR="001573DC" w:rsidRPr="0083473F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73F">
              <w:rPr>
                <w:rFonts w:ascii="Times New Roman" w:hAnsi="Times New Roman" w:cs="Times New Roman"/>
                <w:sz w:val="20"/>
                <w:szCs w:val="20"/>
              </w:rPr>
              <w:t>мастер-классы, беседы, встречи, игры-квесты, кинолекторий,</w:t>
            </w:r>
          </w:p>
          <w:p w14:paraId="5697BE21" w14:textId="77777777" w:rsidR="001573DC" w:rsidRPr="0083473F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73F">
              <w:rPr>
                <w:rFonts w:ascii="Times New Roman" w:hAnsi="Times New Roman" w:cs="Times New Roman"/>
                <w:sz w:val="20"/>
                <w:szCs w:val="20"/>
              </w:rPr>
              <w:t xml:space="preserve">круглые столы,  </w:t>
            </w:r>
            <w:proofErr w:type="spellStart"/>
            <w:r w:rsidRPr="0083473F">
              <w:rPr>
                <w:rFonts w:ascii="Times New Roman" w:hAnsi="Times New Roman" w:cs="Times New Roman"/>
                <w:sz w:val="20"/>
                <w:szCs w:val="20"/>
              </w:rPr>
              <w:t>брейн</w:t>
            </w:r>
            <w:proofErr w:type="spellEnd"/>
            <w:r w:rsidRPr="0083473F">
              <w:rPr>
                <w:rFonts w:ascii="Times New Roman" w:hAnsi="Times New Roman" w:cs="Times New Roman"/>
                <w:sz w:val="20"/>
                <w:szCs w:val="20"/>
              </w:rPr>
              <w:t>-ринг со студентами и т.д.</w:t>
            </w:r>
          </w:p>
        </w:tc>
        <w:tc>
          <w:tcPr>
            <w:tcW w:w="4250" w:type="dxa"/>
          </w:tcPr>
          <w:p w14:paraId="1665CB9C" w14:textId="77777777" w:rsidR="001573DC" w:rsidRPr="0083473F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40EE6C" w14:textId="77777777" w:rsidR="001573DC" w:rsidRPr="0083473F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73F">
              <w:rPr>
                <w:rFonts w:ascii="Times New Roman" w:hAnsi="Times New Roman" w:cs="Times New Roman"/>
                <w:sz w:val="20"/>
                <w:szCs w:val="20"/>
              </w:rPr>
              <w:t>Епархиальный отдел по делам молодежи</w:t>
            </w:r>
          </w:p>
        </w:tc>
        <w:tc>
          <w:tcPr>
            <w:tcW w:w="2692" w:type="dxa"/>
          </w:tcPr>
          <w:p w14:paraId="08077B68" w14:textId="77777777" w:rsidR="001573DC" w:rsidRPr="0083473F" w:rsidRDefault="001573DC" w:rsidP="001573D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15F3EA" w14:textId="77777777" w:rsidR="001573DC" w:rsidRPr="0083473F" w:rsidRDefault="001573DC" w:rsidP="001573D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73F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</w:tr>
      <w:tr w:rsidR="001573DC" w:rsidRPr="00DA3DFA" w14:paraId="2F3985A9" w14:textId="77777777" w:rsidTr="00385016">
        <w:tc>
          <w:tcPr>
            <w:tcW w:w="959" w:type="dxa"/>
          </w:tcPr>
          <w:p w14:paraId="58A73509" w14:textId="77777777" w:rsidR="001573DC" w:rsidRPr="00DA3DFA" w:rsidRDefault="001573DC" w:rsidP="001573D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14:paraId="21AA7922" w14:textId="77777777" w:rsidR="001573DC" w:rsidRPr="004D52B3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2B3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проведение «Дней православной книги»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3F5BF2E" w14:textId="51803380" w:rsidR="001573DC" w:rsidRPr="004D52B3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52B3">
              <w:rPr>
                <w:rFonts w:ascii="Times New Roman" w:hAnsi="Times New Roman" w:cs="Times New Roman"/>
                <w:i/>
                <w:sz w:val="20"/>
                <w:szCs w:val="20"/>
              </w:rPr>
              <w:t>круглые столы, встречи, литературные вечера, викторины</w:t>
            </w:r>
          </w:p>
          <w:p w14:paraId="25B41989" w14:textId="77777777" w:rsidR="001573DC" w:rsidRPr="004E34C3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</w:tcPr>
          <w:p w14:paraId="09445DBC" w14:textId="77777777" w:rsidR="001573DC" w:rsidRPr="004E34C3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Епархиальный отдел религиозного образования и катехизации</w:t>
            </w:r>
          </w:p>
        </w:tc>
        <w:tc>
          <w:tcPr>
            <w:tcW w:w="2692" w:type="dxa"/>
          </w:tcPr>
          <w:p w14:paraId="1ECCBB48" w14:textId="77777777" w:rsidR="001573DC" w:rsidRPr="00DA6489" w:rsidRDefault="001573DC" w:rsidP="001573D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489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</w:tr>
      <w:tr w:rsidR="001573DC" w:rsidRPr="00DA3DFA" w14:paraId="239FB103" w14:textId="77777777" w:rsidTr="00385016">
        <w:tc>
          <w:tcPr>
            <w:tcW w:w="959" w:type="dxa"/>
          </w:tcPr>
          <w:p w14:paraId="4CC96954" w14:textId="77777777" w:rsidR="001573DC" w:rsidRPr="00DA3DFA" w:rsidRDefault="001573DC" w:rsidP="001573D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14:paraId="65DA998C" w14:textId="77777777" w:rsidR="001573DC" w:rsidRPr="004D52B3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2B3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проведение «Дней православной книги»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D52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E418E7E" w14:textId="4DABE2F2" w:rsidR="001573DC" w:rsidRPr="004D52B3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52B3">
              <w:rPr>
                <w:rFonts w:ascii="Times New Roman" w:hAnsi="Times New Roman" w:cs="Times New Roman"/>
                <w:i/>
                <w:sz w:val="20"/>
                <w:szCs w:val="20"/>
              </w:rPr>
              <w:t>конкурс чтецов среди учащихся воскресных школ «Искорки Божии»</w:t>
            </w:r>
          </w:p>
        </w:tc>
        <w:tc>
          <w:tcPr>
            <w:tcW w:w="4250" w:type="dxa"/>
          </w:tcPr>
          <w:p w14:paraId="1AC7163A" w14:textId="77777777" w:rsidR="001573DC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Епархиальный отдел религиозного образования и катехизации</w:t>
            </w:r>
            <w:r w:rsidR="004F175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4042A34" w14:textId="4EFFFAA1" w:rsidR="004F175D" w:rsidRPr="004E34C3" w:rsidRDefault="004F175D" w:rsidP="00157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75D">
              <w:rPr>
                <w:rFonts w:ascii="Times New Roman" w:hAnsi="Times New Roman" w:cs="Times New Roman"/>
                <w:sz w:val="20"/>
                <w:szCs w:val="20"/>
              </w:rPr>
              <w:t>Приход храма пророка Божия Илии г. Улан-Удэ</w:t>
            </w:r>
          </w:p>
        </w:tc>
        <w:tc>
          <w:tcPr>
            <w:tcW w:w="2692" w:type="dxa"/>
          </w:tcPr>
          <w:p w14:paraId="2ED3C9BC" w14:textId="77777777" w:rsidR="001573DC" w:rsidRPr="00DA6489" w:rsidRDefault="001573DC" w:rsidP="001573D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EEF7A8" w14:textId="77777777" w:rsidR="001573DC" w:rsidRPr="00DA6489" w:rsidRDefault="001573DC" w:rsidP="001573D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489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</w:tr>
      <w:tr w:rsidR="001573DC" w:rsidRPr="00DA3DFA" w14:paraId="33904445" w14:textId="77777777" w:rsidTr="00385016">
        <w:tc>
          <w:tcPr>
            <w:tcW w:w="959" w:type="dxa"/>
          </w:tcPr>
          <w:p w14:paraId="405696C8" w14:textId="77777777" w:rsidR="001573DC" w:rsidRPr="00DA3DFA" w:rsidRDefault="001573DC" w:rsidP="001573D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14:paraId="54E35690" w14:textId="77777777" w:rsidR="001573DC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B7C">
              <w:rPr>
                <w:rFonts w:ascii="Times New Roman" w:hAnsi="Times New Roman" w:cs="Times New Roman"/>
                <w:b/>
                <w:sz w:val="20"/>
                <w:szCs w:val="20"/>
              </w:rPr>
              <w:t>Общегородская акция к Дн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9C1B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православной книги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07CBF56" w14:textId="67782B8F" w:rsidR="001573DC" w:rsidRPr="009C1B7C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B7C">
              <w:rPr>
                <w:rFonts w:ascii="Times New Roman" w:hAnsi="Times New Roman" w:cs="Times New Roman"/>
                <w:i/>
                <w:sz w:val="20"/>
                <w:szCs w:val="20"/>
              </w:rPr>
              <w:t>«Подари книгу детям»</w:t>
            </w:r>
          </w:p>
        </w:tc>
        <w:tc>
          <w:tcPr>
            <w:tcW w:w="4250" w:type="dxa"/>
          </w:tcPr>
          <w:p w14:paraId="4BE748FB" w14:textId="77777777" w:rsidR="001573DC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Епархиальный отдел религиозного образования и катехизации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CC504BC" w14:textId="74710CF8" w:rsidR="001573DC" w:rsidRPr="004E34C3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B1C">
              <w:rPr>
                <w:rFonts w:ascii="Times New Roman" w:hAnsi="Times New Roman" w:cs="Times New Roman"/>
                <w:sz w:val="20"/>
                <w:szCs w:val="20"/>
              </w:rPr>
              <w:t>Компании «Полином» и «</w:t>
            </w:r>
            <w:proofErr w:type="spellStart"/>
            <w:r w:rsidRPr="00510B1C">
              <w:rPr>
                <w:rFonts w:ascii="Times New Roman" w:hAnsi="Times New Roman" w:cs="Times New Roman"/>
                <w:sz w:val="20"/>
                <w:szCs w:val="20"/>
              </w:rPr>
              <w:t>Продалит</w:t>
            </w:r>
            <w:proofErr w:type="spellEnd"/>
            <w:r w:rsidRPr="00510B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2" w:type="dxa"/>
          </w:tcPr>
          <w:p w14:paraId="6D536681" w14:textId="77777777" w:rsidR="001573DC" w:rsidRPr="00DA6489" w:rsidRDefault="001573DC" w:rsidP="001573D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</w:tr>
      <w:tr w:rsidR="009C2251" w:rsidRPr="00DA3DFA" w14:paraId="64ABA275" w14:textId="77777777" w:rsidTr="00385016">
        <w:tc>
          <w:tcPr>
            <w:tcW w:w="959" w:type="dxa"/>
          </w:tcPr>
          <w:p w14:paraId="58514309" w14:textId="77777777" w:rsidR="009C2251" w:rsidRPr="00DA3DFA" w:rsidRDefault="009C2251" w:rsidP="001573D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14:paraId="3E133983" w14:textId="77777777" w:rsidR="009C2251" w:rsidRDefault="009C2251" w:rsidP="001573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22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курсы для мирян</w:t>
            </w:r>
          </w:p>
          <w:p w14:paraId="40859D71" w14:textId="5F277693" w:rsidR="009C2251" w:rsidRPr="009C2251" w:rsidRDefault="009C2251" w:rsidP="001573D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C22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программа 75 часов</w:t>
            </w:r>
          </w:p>
        </w:tc>
        <w:tc>
          <w:tcPr>
            <w:tcW w:w="4250" w:type="dxa"/>
          </w:tcPr>
          <w:p w14:paraId="52B40502" w14:textId="77777777" w:rsidR="009C2251" w:rsidRDefault="009C2251" w:rsidP="009C22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Епархиальный отдел религиозного образования и катехизации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431F304" w14:textId="77777777" w:rsidR="009C2251" w:rsidRPr="009C2251" w:rsidRDefault="009C2251" w:rsidP="009C22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251">
              <w:rPr>
                <w:rFonts w:ascii="Times New Roman" w:hAnsi="Times New Roman" w:cs="Times New Roman"/>
                <w:sz w:val="20"/>
                <w:szCs w:val="20"/>
              </w:rPr>
              <w:t xml:space="preserve">Бурятский государственный университет </w:t>
            </w:r>
          </w:p>
          <w:p w14:paraId="60F5C47A" w14:textId="6B44DB7C" w:rsidR="009C2251" w:rsidRPr="004E34C3" w:rsidRDefault="009C2251" w:rsidP="009C22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251">
              <w:rPr>
                <w:rFonts w:ascii="Times New Roman" w:hAnsi="Times New Roman" w:cs="Times New Roman"/>
                <w:sz w:val="20"/>
                <w:szCs w:val="20"/>
              </w:rPr>
              <w:t>им. Д. Банзарова</w:t>
            </w:r>
          </w:p>
        </w:tc>
        <w:tc>
          <w:tcPr>
            <w:tcW w:w="2692" w:type="dxa"/>
          </w:tcPr>
          <w:p w14:paraId="15226E67" w14:textId="77777777" w:rsidR="009C2251" w:rsidRDefault="009C2251" w:rsidP="001573D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7F60A6" w14:textId="0D66855E" w:rsidR="009C2251" w:rsidRDefault="009C2251" w:rsidP="001573D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</w:tr>
      <w:tr w:rsidR="001573DC" w:rsidRPr="00DA3DFA" w14:paraId="5C0D6474" w14:textId="77777777" w:rsidTr="00385016">
        <w:tc>
          <w:tcPr>
            <w:tcW w:w="959" w:type="dxa"/>
          </w:tcPr>
          <w:p w14:paraId="4097EA00" w14:textId="77777777" w:rsidR="001573DC" w:rsidRDefault="001573DC" w:rsidP="001573D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14:paraId="1EF8E129" w14:textId="426E82E9" w:rsidR="001573DC" w:rsidRPr="004E34C3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Епархиального Архиерея в работе </w:t>
            </w:r>
            <w:r w:rsidRPr="004803D6">
              <w:rPr>
                <w:rFonts w:ascii="Times New Roman" w:hAnsi="Times New Roman" w:cs="Times New Roman"/>
                <w:sz w:val="20"/>
                <w:szCs w:val="20"/>
              </w:rPr>
              <w:t>совместной коллегии Министерства здравоохранения Республики Бурятия, Управления федеральной службы по надзору в сфере защиты прав потребителей и благополучия человека по Республике Бурятия, Территориального фонда обязательного медицинского страхования Республики Бурятия с участием Управления Росздравнадзора по Республике Бурятия по итогам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803D6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  <w:tc>
          <w:tcPr>
            <w:tcW w:w="4250" w:type="dxa"/>
          </w:tcPr>
          <w:p w14:paraId="4CE2AF98" w14:textId="77777777" w:rsidR="001573DC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Секретарь Улан-Удэнской и Бурятской епархии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F7741EC" w14:textId="77777777" w:rsidR="001573DC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Здравоохранения по Р.Б.;</w:t>
            </w:r>
          </w:p>
          <w:p w14:paraId="0D28BD33" w14:textId="77777777" w:rsidR="001573DC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EF056C" w14:textId="77777777" w:rsidR="001573DC" w:rsidRPr="004E34C3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Епархиальной комиссии по связям с учреждениями здравоохранения</w:t>
            </w:r>
          </w:p>
        </w:tc>
        <w:tc>
          <w:tcPr>
            <w:tcW w:w="2692" w:type="dxa"/>
          </w:tcPr>
          <w:p w14:paraId="62AFED67" w14:textId="77777777" w:rsidR="001573DC" w:rsidRPr="00DA6489" w:rsidRDefault="001573DC" w:rsidP="001573D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337B49" w14:textId="77777777" w:rsidR="001573DC" w:rsidRPr="00DA6489" w:rsidRDefault="001573DC" w:rsidP="001573D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489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</w:tr>
      <w:tr w:rsidR="001573DC" w:rsidRPr="00DA3DFA" w14:paraId="73376074" w14:textId="77777777" w:rsidTr="00385016">
        <w:trPr>
          <w:trHeight w:val="1666"/>
        </w:trPr>
        <w:tc>
          <w:tcPr>
            <w:tcW w:w="959" w:type="dxa"/>
          </w:tcPr>
          <w:p w14:paraId="08D3942E" w14:textId="77777777" w:rsidR="001573DC" w:rsidRPr="00DA3DFA" w:rsidRDefault="001573DC" w:rsidP="001573D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14:paraId="37E85A9D" w14:textId="33A729C7" w:rsidR="001573DC" w:rsidRPr="007A6536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536">
              <w:rPr>
                <w:rFonts w:ascii="Times New Roman" w:hAnsi="Times New Roman" w:cs="Times New Roman"/>
                <w:b/>
                <w:sz w:val="20"/>
                <w:szCs w:val="20"/>
              </w:rPr>
              <w:t>Празднование дня памяти Небесного покровителя забайкальских казаков святого Алексия человека Божия:</w:t>
            </w:r>
          </w:p>
          <w:p w14:paraId="67E911D3" w14:textId="1B77948F" w:rsidR="001573DC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0E2D">
              <w:rPr>
                <w:rFonts w:ascii="Times New Roman" w:hAnsi="Times New Roman" w:cs="Times New Roman"/>
                <w:i/>
                <w:sz w:val="20"/>
                <w:szCs w:val="20"/>
              </w:rPr>
              <w:t>торжественное богослужение в храме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Вознесения Господня</w:t>
            </w:r>
          </w:p>
          <w:p w14:paraId="735DAEDB" w14:textId="77777777" w:rsidR="001573DC" w:rsidRPr="00FE0E2D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0E2D">
              <w:rPr>
                <w:rFonts w:ascii="Times New Roman" w:hAnsi="Times New Roman" w:cs="Times New Roman"/>
                <w:i/>
                <w:sz w:val="20"/>
                <w:szCs w:val="20"/>
              </w:rPr>
              <w:t>г. Улан-Удэ</w:t>
            </w:r>
          </w:p>
        </w:tc>
        <w:tc>
          <w:tcPr>
            <w:tcW w:w="4250" w:type="dxa"/>
          </w:tcPr>
          <w:p w14:paraId="6C09F447" w14:textId="77777777" w:rsidR="001573DC" w:rsidRPr="004E34C3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Секретарь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ан-Удэнской и Бурятской епархии;</w:t>
            </w:r>
          </w:p>
          <w:p w14:paraId="54ED3736" w14:textId="77777777" w:rsidR="001573DC" w:rsidRPr="004E34C3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Епархиальный отдел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взаимодействию с казачеством;</w:t>
            </w:r>
          </w:p>
          <w:p w14:paraId="2B6BF05B" w14:textId="082C02E4" w:rsidR="001573DC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Настоятель Вознесенского храма г. Улан-Удэ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6F08F73" w14:textId="77777777" w:rsidR="001573DC" w:rsidRPr="004E34C3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Окружное Казачье</w:t>
            </w:r>
            <w:r w:rsidRPr="007B009D">
              <w:rPr>
                <w:rFonts w:ascii="Times New Roman" w:hAnsi="Times New Roman" w:cs="Times New Roman"/>
                <w:sz w:val="20"/>
                <w:szCs w:val="20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B009D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Бурятия «</w:t>
            </w:r>
            <w:proofErr w:type="spellStart"/>
            <w:r w:rsidRPr="007B009D">
              <w:rPr>
                <w:rFonts w:ascii="Times New Roman" w:hAnsi="Times New Roman" w:cs="Times New Roman"/>
                <w:sz w:val="20"/>
                <w:szCs w:val="20"/>
              </w:rPr>
              <w:t>Верхнеудинское</w:t>
            </w:r>
            <w:proofErr w:type="spellEnd"/>
            <w:r w:rsidRPr="007B009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2" w:type="dxa"/>
          </w:tcPr>
          <w:p w14:paraId="35BC180D" w14:textId="77777777" w:rsidR="001573DC" w:rsidRPr="00DA6489" w:rsidRDefault="001573DC" w:rsidP="001573DC">
            <w:pPr>
              <w:pStyle w:val="a3"/>
              <w:tabs>
                <w:tab w:val="left" w:pos="525"/>
                <w:tab w:val="center" w:pos="1238"/>
              </w:tabs>
              <w:rPr>
                <w:rFonts w:ascii="Arial" w:hAnsi="Arial" w:cs="Arial"/>
                <w:sz w:val="20"/>
                <w:szCs w:val="20"/>
              </w:rPr>
            </w:pPr>
            <w:r w:rsidRPr="00DA648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BF38C6F" w14:textId="77777777" w:rsidR="001573DC" w:rsidRPr="00DA6489" w:rsidRDefault="001573DC" w:rsidP="001573DC">
            <w:pPr>
              <w:pStyle w:val="a3"/>
              <w:tabs>
                <w:tab w:val="left" w:pos="525"/>
                <w:tab w:val="center" w:pos="123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5F2C68" w14:textId="362B10C1" w:rsidR="001573DC" w:rsidRPr="00DA6489" w:rsidRDefault="00C47472" w:rsidP="001573DC">
            <w:pPr>
              <w:pStyle w:val="a3"/>
              <w:tabs>
                <w:tab w:val="left" w:pos="525"/>
                <w:tab w:val="center" w:pos="12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 </w:t>
            </w:r>
            <w:r w:rsidR="001573DC" w:rsidRPr="00DA6489">
              <w:rPr>
                <w:rFonts w:ascii="Arial" w:hAnsi="Arial" w:cs="Arial"/>
                <w:sz w:val="20"/>
                <w:szCs w:val="20"/>
              </w:rPr>
              <w:t>март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</w:p>
        </w:tc>
      </w:tr>
      <w:tr w:rsidR="001573DC" w:rsidRPr="00DA3DFA" w14:paraId="2CD50582" w14:textId="77777777" w:rsidTr="00385016">
        <w:trPr>
          <w:trHeight w:val="898"/>
        </w:trPr>
        <w:tc>
          <w:tcPr>
            <w:tcW w:w="959" w:type="dxa"/>
          </w:tcPr>
          <w:p w14:paraId="35637BD2" w14:textId="77777777" w:rsidR="001573DC" w:rsidRDefault="001573DC" w:rsidP="001573D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14:paraId="4491FAC2" w14:textId="77777777" w:rsidR="001573DC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78F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проведение праздника Пасхи Христовой:</w:t>
            </w:r>
          </w:p>
          <w:p w14:paraId="2F4DCBA7" w14:textId="40FF1EE6" w:rsidR="001573DC" w:rsidRPr="009C1B7C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B7C">
              <w:rPr>
                <w:rFonts w:ascii="Times New Roman" w:hAnsi="Times New Roman" w:cs="Times New Roman"/>
                <w:i/>
                <w:sz w:val="20"/>
                <w:szCs w:val="20"/>
              </w:rPr>
              <w:t>Конкурс детского рисунка и декоративно-прикладного творчества «Пасха Красная»</w:t>
            </w:r>
          </w:p>
        </w:tc>
        <w:tc>
          <w:tcPr>
            <w:tcW w:w="4250" w:type="dxa"/>
          </w:tcPr>
          <w:p w14:paraId="6FAB4CFC" w14:textId="77777777" w:rsidR="001573DC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Епархиальный отдел религиозного образования и катехизации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9E10555" w14:textId="6690183F" w:rsidR="001573DC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DC">
              <w:rPr>
                <w:rFonts w:ascii="Times New Roman" w:hAnsi="Times New Roman" w:cs="Times New Roman"/>
                <w:sz w:val="20"/>
                <w:szCs w:val="20"/>
              </w:rPr>
              <w:t>Администрация г. Улан-Удэ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68AA414" w14:textId="08965643" w:rsidR="001573DC" w:rsidRPr="004E34C3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DC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2" w:type="dxa"/>
          </w:tcPr>
          <w:p w14:paraId="1FC56803" w14:textId="77777777" w:rsidR="001573DC" w:rsidRDefault="001573DC" w:rsidP="001573D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33FF46" w14:textId="77777777" w:rsidR="001573DC" w:rsidRPr="00DA6489" w:rsidRDefault="001573DC" w:rsidP="001573D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</w:tr>
      <w:tr w:rsidR="001573DC" w:rsidRPr="00DA3DFA" w14:paraId="53C015DC" w14:textId="77777777" w:rsidTr="00385016">
        <w:trPr>
          <w:trHeight w:val="898"/>
        </w:trPr>
        <w:tc>
          <w:tcPr>
            <w:tcW w:w="959" w:type="dxa"/>
          </w:tcPr>
          <w:p w14:paraId="0341276B" w14:textId="77777777" w:rsidR="001573DC" w:rsidRDefault="001573DC" w:rsidP="001573D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14:paraId="7591E984" w14:textId="77777777" w:rsidR="001573DC" w:rsidRPr="00B36591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591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проведение Дня Победы</w:t>
            </w:r>
          </w:p>
          <w:p w14:paraId="79B86F41" w14:textId="77777777" w:rsidR="001573DC" w:rsidRPr="00B36591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591">
              <w:rPr>
                <w:rFonts w:ascii="Times New Roman" w:hAnsi="Times New Roman" w:cs="Times New Roman"/>
                <w:b/>
                <w:sz w:val="20"/>
                <w:szCs w:val="20"/>
              </w:rPr>
              <w:t>в Великой Отечественной войне:</w:t>
            </w:r>
          </w:p>
          <w:p w14:paraId="3390FC96" w14:textId="77777777" w:rsidR="001573DC" w:rsidRPr="00B36591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65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Урок мужества в </w:t>
            </w:r>
            <w:r w:rsidRPr="00B36591">
              <w:rPr>
                <w:rFonts w:ascii="Times New Roman" w:hAnsi="Times New Roman" w:cs="Times New Roman"/>
                <w:sz w:val="20"/>
                <w:szCs w:val="20"/>
              </w:rPr>
              <w:t>молодежных</w:t>
            </w:r>
          </w:p>
          <w:p w14:paraId="5C36D697" w14:textId="10371F90" w:rsidR="001573DC" w:rsidRPr="00B36591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6591">
              <w:rPr>
                <w:rFonts w:ascii="Times New Roman" w:hAnsi="Times New Roman" w:cs="Times New Roman"/>
                <w:i/>
                <w:sz w:val="20"/>
                <w:szCs w:val="20"/>
              </w:rPr>
              <w:t>православных клубах и организациях</w:t>
            </w:r>
            <w:r w:rsidR="00C474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воскресных школах</w:t>
            </w:r>
            <w:r w:rsidRPr="00B365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4250" w:type="dxa"/>
          </w:tcPr>
          <w:p w14:paraId="3ED33F5D" w14:textId="77777777" w:rsidR="001573DC" w:rsidRPr="00B36591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32AAD3" w14:textId="77777777" w:rsidR="001573DC" w:rsidRPr="00B36591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91">
              <w:rPr>
                <w:rFonts w:ascii="Times New Roman" w:hAnsi="Times New Roman" w:cs="Times New Roman"/>
                <w:sz w:val="20"/>
                <w:szCs w:val="20"/>
              </w:rPr>
              <w:t>Епархиальный отдел по делам молодежи</w:t>
            </w:r>
          </w:p>
        </w:tc>
        <w:tc>
          <w:tcPr>
            <w:tcW w:w="2692" w:type="dxa"/>
          </w:tcPr>
          <w:p w14:paraId="37D04AE7" w14:textId="77777777" w:rsidR="001573DC" w:rsidRPr="00B36591" w:rsidRDefault="001573DC" w:rsidP="001573D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D6491F" w14:textId="77777777" w:rsidR="001573DC" w:rsidRPr="00B36591" w:rsidRDefault="001573DC" w:rsidP="001573D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591">
              <w:rPr>
                <w:rFonts w:ascii="Arial" w:hAnsi="Arial" w:cs="Arial"/>
                <w:sz w:val="20"/>
                <w:szCs w:val="20"/>
              </w:rPr>
              <w:t>конец апреля</w:t>
            </w:r>
          </w:p>
        </w:tc>
      </w:tr>
      <w:tr w:rsidR="001573DC" w:rsidRPr="00DA3DFA" w14:paraId="5CB14B30" w14:textId="77777777" w:rsidTr="00385016">
        <w:trPr>
          <w:trHeight w:val="898"/>
        </w:trPr>
        <w:tc>
          <w:tcPr>
            <w:tcW w:w="959" w:type="dxa"/>
          </w:tcPr>
          <w:p w14:paraId="5E36364D" w14:textId="77777777" w:rsidR="001573DC" w:rsidRDefault="001573DC" w:rsidP="001573D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14:paraId="0763F5D4" w14:textId="77777777" w:rsidR="001573DC" w:rsidRPr="007A6536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536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проведение праздника Пасхи Христовой:</w:t>
            </w:r>
          </w:p>
          <w:p w14:paraId="20DA7992" w14:textId="77777777" w:rsidR="001573DC" w:rsidRPr="00FE0E2D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0E2D">
              <w:rPr>
                <w:rFonts w:ascii="Times New Roman" w:hAnsi="Times New Roman" w:cs="Times New Roman"/>
                <w:i/>
                <w:sz w:val="20"/>
                <w:szCs w:val="20"/>
              </w:rPr>
              <w:t>прямая трансляция Пасхального богослужения</w:t>
            </w:r>
          </w:p>
          <w:p w14:paraId="60CE100C" w14:textId="78768850" w:rsidR="001573DC" w:rsidRPr="00B36591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E2D">
              <w:rPr>
                <w:rFonts w:ascii="Times New Roman" w:hAnsi="Times New Roman" w:cs="Times New Roman"/>
                <w:i/>
                <w:sz w:val="20"/>
                <w:szCs w:val="20"/>
              </w:rPr>
              <w:t>из Свято-</w:t>
            </w:r>
            <w:proofErr w:type="spellStart"/>
            <w:r w:rsidRPr="00FE0E2D">
              <w:rPr>
                <w:rFonts w:ascii="Times New Roman" w:hAnsi="Times New Roman" w:cs="Times New Roman"/>
                <w:i/>
                <w:sz w:val="20"/>
                <w:szCs w:val="20"/>
              </w:rPr>
              <w:t>Одигитриевского</w:t>
            </w:r>
            <w:proofErr w:type="spellEnd"/>
            <w:r w:rsidRPr="00FE0E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собора г. Улан-Удэ</w:t>
            </w:r>
          </w:p>
        </w:tc>
        <w:tc>
          <w:tcPr>
            <w:tcW w:w="4250" w:type="dxa"/>
          </w:tcPr>
          <w:p w14:paraId="765860B1" w14:textId="77777777" w:rsidR="001573DC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EE">
              <w:rPr>
                <w:rFonts w:ascii="Times New Roman" w:hAnsi="Times New Roman" w:cs="Times New Roman"/>
                <w:sz w:val="20"/>
                <w:szCs w:val="20"/>
              </w:rPr>
              <w:t>Епархиальный отдел по взаимоотношению с обществом и СМИ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C4A81A9" w14:textId="37825B6A" w:rsidR="001573DC" w:rsidRPr="00B36591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ГТРК «Бурятия»</w:t>
            </w:r>
          </w:p>
        </w:tc>
        <w:tc>
          <w:tcPr>
            <w:tcW w:w="2692" w:type="dxa"/>
          </w:tcPr>
          <w:p w14:paraId="1EF9C7C1" w14:textId="77777777" w:rsidR="001573DC" w:rsidRPr="00DA6489" w:rsidRDefault="001573DC" w:rsidP="001573D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5D206A" w14:textId="268A70C8" w:rsidR="001573DC" w:rsidRPr="00B36591" w:rsidRDefault="001573DC" w:rsidP="001573D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489">
              <w:rPr>
                <w:rFonts w:ascii="Arial" w:hAnsi="Arial" w:cs="Arial"/>
                <w:sz w:val="20"/>
                <w:szCs w:val="20"/>
              </w:rPr>
              <w:t xml:space="preserve">в ночь с </w:t>
            </w: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Pr="00DA6489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DA648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мая</w:t>
            </w:r>
            <w:r w:rsidRPr="00DA64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573DC" w:rsidRPr="00DA3DFA" w14:paraId="536420AE" w14:textId="77777777" w:rsidTr="00385016">
        <w:trPr>
          <w:trHeight w:val="898"/>
        </w:trPr>
        <w:tc>
          <w:tcPr>
            <w:tcW w:w="959" w:type="dxa"/>
          </w:tcPr>
          <w:p w14:paraId="7ED18C18" w14:textId="77777777" w:rsidR="001573DC" w:rsidRDefault="001573DC" w:rsidP="001573D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14:paraId="07C60722" w14:textId="77777777" w:rsidR="001573DC" w:rsidRPr="007A6536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536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проведение праздника Пасхи Христовой:</w:t>
            </w:r>
          </w:p>
          <w:p w14:paraId="47F86423" w14:textId="2DCDE45E" w:rsidR="001573DC" w:rsidRPr="007A6536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0E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торжественные пасхальные богослужения с участием духовенства епархии в </w:t>
            </w:r>
            <w:proofErr w:type="spellStart"/>
            <w:r w:rsidRPr="00FE0E2D">
              <w:rPr>
                <w:rFonts w:ascii="Times New Roman" w:hAnsi="Times New Roman" w:cs="Times New Roman"/>
                <w:i/>
                <w:sz w:val="20"/>
                <w:szCs w:val="20"/>
              </w:rPr>
              <w:t>Одигитриевском</w:t>
            </w:r>
            <w:proofErr w:type="spellEnd"/>
            <w:r w:rsidRPr="00FE0E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соборе</w:t>
            </w:r>
          </w:p>
        </w:tc>
        <w:tc>
          <w:tcPr>
            <w:tcW w:w="4250" w:type="dxa"/>
          </w:tcPr>
          <w:p w14:paraId="1F267074" w14:textId="1DDE787F" w:rsidR="001573DC" w:rsidRPr="001720EE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Секретарь Улан-Удэнской и Бурятской епархии</w:t>
            </w:r>
          </w:p>
        </w:tc>
        <w:tc>
          <w:tcPr>
            <w:tcW w:w="2692" w:type="dxa"/>
          </w:tcPr>
          <w:p w14:paraId="7AC1697D" w14:textId="77777777" w:rsidR="001573DC" w:rsidRPr="00DA6489" w:rsidRDefault="001573DC" w:rsidP="001573D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B4CE89" w14:textId="277CF501" w:rsidR="001573DC" w:rsidRPr="00DA6489" w:rsidRDefault="001573DC" w:rsidP="001573D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DA648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мая</w:t>
            </w:r>
            <w:r w:rsidRPr="00DA6489">
              <w:rPr>
                <w:rFonts w:ascii="Arial" w:hAnsi="Arial" w:cs="Arial"/>
                <w:sz w:val="20"/>
                <w:szCs w:val="20"/>
              </w:rPr>
              <w:t xml:space="preserve"> в 17:00</w:t>
            </w:r>
          </w:p>
        </w:tc>
      </w:tr>
      <w:tr w:rsidR="001573DC" w:rsidRPr="00DA3DFA" w14:paraId="5661BD19" w14:textId="77777777" w:rsidTr="00385016">
        <w:trPr>
          <w:trHeight w:val="898"/>
        </w:trPr>
        <w:tc>
          <w:tcPr>
            <w:tcW w:w="959" w:type="dxa"/>
          </w:tcPr>
          <w:p w14:paraId="589BF9C9" w14:textId="77777777" w:rsidR="001573DC" w:rsidRDefault="001573DC" w:rsidP="001573D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14:paraId="5DF5FD54" w14:textId="77777777" w:rsidR="001573DC" w:rsidRPr="007A6536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536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проведение праздника Пасхи Христовой:</w:t>
            </w:r>
          </w:p>
          <w:p w14:paraId="72CA6696" w14:textId="12734611" w:rsidR="001573DC" w:rsidRPr="007A6536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E2D">
              <w:rPr>
                <w:rFonts w:ascii="Times New Roman" w:hAnsi="Times New Roman" w:cs="Times New Roman"/>
                <w:i/>
                <w:sz w:val="20"/>
                <w:szCs w:val="20"/>
              </w:rPr>
              <w:t>Пасхальный концерт</w:t>
            </w:r>
          </w:p>
        </w:tc>
        <w:tc>
          <w:tcPr>
            <w:tcW w:w="4250" w:type="dxa"/>
          </w:tcPr>
          <w:p w14:paraId="61BC0902" w14:textId="77777777" w:rsidR="001573DC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Епархиальный отдел по культуре;</w:t>
            </w:r>
          </w:p>
          <w:p w14:paraId="05B28AAA" w14:textId="77777777" w:rsidR="001573DC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Приход храма Вознесения Господня</w:t>
            </w:r>
          </w:p>
          <w:p w14:paraId="59CE8F23" w14:textId="2D7E55AE" w:rsidR="001573DC" w:rsidRPr="004E34C3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Улан-Удэ</w:t>
            </w:r>
          </w:p>
        </w:tc>
        <w:tc>
          <w:tcPr>
            <w:tcW w:w="2692" w:type="dxa"/>
          </w:tcPr>
          <w:p w14:paraId="64561B49" w14:textId="0587B07B" w:rsidR="001573DC" w:rsidRPr="00DA6489" w:rsidRDefault="001573DC" w:rsidP="001573D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мая в 14:00</w:t>
            </w:r>
          </w:p>
        </w:tc>
      </w:tr>
      <w:tr w:rsidR="001573DC" w:rsidRPr="00DA3DFA" w14:paraId="67104DC2" w14:textId="77777777" w:rsidTr="00385016">
        <w:trPr>
          <w:trHeight w:val="898"/>
        </w:trPr>
        <w:tc>
          <w:tcPr>
            <w:tcW w:w="959" w:type="dxa"/>
          </w:tcPr>
          <w:p w14:paraId="55329579" w14:textId="77777777" w:rsidR="001573DC" w:rsidRDefault="001573DC" w:rsidP="001573D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14:paraId="650B4F9C" w14:textId="77777777" w:rsidR="001573DC" w:rsidRPr="007A6536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536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проведение праздника Пасхи Христовой:</w:t>
            </w:r>
          </w:p>
          <w:p w14:paraId="7DF9F79F" w14:textId="348AA621" w:rsidR="001573DC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0E2D">
              <w:rPr>
                <w:rFonts w:ascii="Times New Roman" w:hAnsi="Times New Roman" w:cs="Times New Roman"/>
                <w:i/>
                <w:sz w:val="20"/>
                <w:szCs w:val="20"/>
              </w:rPr>
              <w:t>встреча Благодатного Огня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г. Иерусалима </w:t>
            </w:r>
          </w:p>
          <w:p w14:paraId="799D9ACD" w14:textId="77777777" w:rsidR="001573DC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Архиерейском подворье при Свято-Троицком храме</w:t>
            </w:r>
          </w:p>
          <w:p w14:paraId="109D353A" w14:textId="2E48970C" w:rsidR="001573DC" w:rsidRPr="007A6536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г. Улан-Удэ</w:t>
            </w:r>
          </w:p>
        </w:tc>
        <w:tc>
          <w:tcPr>
            <w:tcW w:w="4250" w:type="dxa"/>
          </w:tcPr>
          <w:p w14:paraId="31D7627B" w14:textId="77777777" w:rsidR="001573DC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E9C839" w14:textId="77777777" w:rsidR="001573DC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Улан-Удэнской и Бурятской епархии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9B30DBE" w14:textId="73ABF671" w:rsidR="001573DC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Настоятель Архиерейского подворья при Троицком храме</w:t>
            </w:r>
          </w:p>
          <w:p w14:paraId="7A0FA59E" w14:textId="77777777" w:rsidR="001573DC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45232676" w14:textId="77777777" w:rsidR="001573DC" w:rsidRPr="00DA6489" w:rsidRDefault="001573DC" w:rsidP="001573D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87610B" w14:textId="77777777" w:rsidR="001573DC" w:rsidRPr="00DA6489" w:rsidRDefault="001573DC" w:rsidP="001573D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519D67" w14:textId="1C392EB6" w:rsidR="001573DC" w:rsidRDefault="001573DC" w:rsidP="001573D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47472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мая</w:t>
            </w:r>
            <w:r w:rsidRPr="00DA6489">
              <w:rPr>
                <w:rFonts w:ascii="Arial" w:hAnsi="Arial" w:cs="Arial"/>
                <w:sz w:val="20"/>
                <w:szCs w:val="20"/>
              </w:rPr>
              <w:t xml:space="preserve"> в 09:00</w:t>
            </w:r>
          </w:p>
        </w:tc>
      </w:tr>
      <w:tr w:rsidR="001573DC" w:rsidRPr="00DA3DFA" w14:paraId="3FF993C2" w14:textId="77777777" w:rsidTr="00385016">
        <w:trPr>
          <w:trHeight w:val="898"/>
        </w:trPr>
        <w:tc>
          <w:tcPr>
            <w:tcW w:w="959" w:type="dxa"/>
          </w:tcPr>
          <w:p w14:paraId="2D5B1B12" w14:textId="77777777" w:rsidR="001573DC" w:rsidRDefault="001573DC" w:rsidP="001573D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14:paraId="357D3FD5" w14:textId="77777777" w:rsidR="001573DC" w:rsidRPr="007A6536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536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проведение праздника Пасхи Христовой:</w:t>
            </w:r>
          </w:p>
          <w:p w14:paraId="1B2A523D" w14:textId="74A3BE1B" w:rsidR="001573DC" w:rsidRPr="007A6536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E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Пасхальный прием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общественности</w:t>
            </w:r>
          </w:p>
        </w:tc>
        <w:tc>
          <w:tcPr>
            <w:tcW w:w="4250" w:type="dxa"/>
          </w:tcPr>
          <w:p w14:paraId="41A1B9B0" w14:textId="1608EE2F" w:rsidR="001573DC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Секретарь Улан-Удэнской и Бурятской епархии</w:t>
            </w:r>
          </w:p>
        </w:tc>
        <w:tc>
          <w:tcPr>
            <w:tcW w:w="2692" w:type="dxa"/>
          </w:tcPr>
          <w:p w14:paraId="1BBED1C5" w14:textId="77777777" w:rsidR="00C47472" w:rsidRDefault="00C47472" w:rsidP="001573D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5D725F" w14:textId="58C1BEBA" w:rsidR="001573DC" w:rsidRDefault="001573DC" w:rsidP="001573D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</w:tr>
      <w:tr w:rsidR="001573DC" w:rsidRPr="00DA3DFA" w14:paraId="491C1BA1" w14:textId="77777777" w:rsidTr="00385016">
        <w:trPr>
          <w:trHeight w:val="898"/>
        </w:trPr>
        <w:tc>
          <w:tcPr>
            <w:tcW w:w="959" w:type="dxa"/>
          </w:tcPr>
          <w:p w14:paraId="11BB33C2" w14:textId="77777777" w:rsidR="001573DC" w:rsidRDefault="001573DC" w:rsidP="001573D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14:paraId="11121ACE" w14:textId="77777777" w:rsidR="001573DC" w:rsidRPr="0028778F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78F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проведение праздника Пасхи Христовой:</w:t>
            </w:r>
          </w:p>
          <w:p w14:paraId="24467BDD" w14:textId="77777777" w:rsidR="001573DC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7480">
              <w:rPr>
                <w:rFonts w:ascii="Times New Roman" w:hAnsi="Times New Roman" w:cs="Times New Roman"/>
                <w:i/>
                <w:sz w:val="20"/>
                <w:szCs w:val="20"/>
              </w:rPr>
              <w:t>посещение Епархиальным Архиереем детских учреждений,</w:t>
            </w:r>
          </w:p>
          <w:p w14:paraId="55BD6454" w14:textId="16144FCF" w:rsidR="001573DC" w:rsidRPr="007A6536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480">
              <w:rPr>
                <w:rFonts w:ascii="Times New Roman" w:hAnsi="Times New Roman" w:cs="Times New Roman"/>
                <w:i/>
                <w:sz w:val="20"/>
                <w:szCs w:val="20"/>
              </w:rPr>
              <w:t>вручение митрополитом подарков детям</w:t>
            </w:r>
          </w:p>
        </w:tc>
        <w:tc>
          <w:tcPr>
            <w:tcW w:w="4250" w:type="dxa"/>
          </w:tcPr>
          <w:p w14:paraId="1AC7F0D5" w14:textId="77777777" w:rsidR="001573DC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Секретарь Улан-Удэнской и Бурятской епархии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DBED5F6" w14:textId="036EE9AF" w:rsidR="001573DC" w:rsidRPr="004E34C3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FAB">
              <w:rPr>
                <w:rFonts w:ascii="Times New Roman" w:hAnsi="Times New Roman" w:cs="Times New Roman"/>
                <w:sz w:val="20"/>
                <w:szCs w:val="20"/>
              </w:rPr>
              <w:t>Пресс-служба Улан-Удэнской и Бурятской епархии</w:t>
            </w:r>
          </w:p>
        </w:tc>
        <w:tc>
          <w:tcPr>
            <w:tcW w:w="2692" w:type="dxa"/>
          </w:tcPr>
          <w:p w14:paraId="51078AEE" w14:textId="77777777" w:rsidR="001573DC" w:rsidRPr="00DA6489" w:rsidRDefault="001573DC" w:rsidP="001573D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232A56" w14:textId="2482E2EE" w:rsidR="001573DC" w:rsidRDefault="001573DC" w:rsidP="001573D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мая</w:t>
            </w:r>
          </w:p>
        </w:tc>
      </w:tr>
      <w:tr w:rsidR="001573DC" w:rsidRPr="00DA3DFA" w14:paraId="454C5866" w14:textId="77777777" w:rsidTr="00385016">
        <w:tc>
          <w:tcPr>
            <w:tcW w:w="959" w:type="dxa"/>
          </w:tcPr>
          <w:p w14:paraId="0B136C78" w14:textId="77777777" w:rsidR="001573DC" w:rsidRPr="00DA3DFA" w:rsidRDefault="001573DC" w:rsidP="001573D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14:paraId="0334FF61" w14:textId="77777777" w:rsidR="001573DC" w:rsidRPr="0028778F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78F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проведение Дня Победы</w:t>
            </w:r>
          </w:p>
          <w:p w14:paraId="2335E02A" w14:textId="77777777" w:rsidR="001573DC" w:rsidRPr="0028778F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78F">
              <w:rPr>
                <w:rFonts w:ascii="Times New Roman" w:hAnsi="Times New Roman" w:cs="Times New Roman"/>
                <w:b/>
                <w:sz w:val="20"/>
                <w:szCs w:val="20"/>
              </w:rPr>
              <w:t>в Великой Отечественной войне:</w:t>
            </w:r>
          </w:p>
          <w:p w14:paraId="64E58060" w14:textId="46142118" w:rsidR="001573DC" w:rsidRPr="0098486C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486C">
              <w:rPr>
                <w:rFonts w:ascii="Times New Roman" w:hAnsi="Times New Roman" w:cs="Times New Roman"/>
                <w:i/>
                <w:sz w:val="20"/>
                <w:szCs w:val="20"/>
              </w:rPr>
              <w:t>заупокойная лития, возложение венка</w:t>
            </w:r>
          </w:p>
          <w:p w14:paraId="537AE0E7" w14:textId="77777777" w:rsidR="001573DC" w:rsidRPr="004E34C3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86C">
              <w:rPr>
                <w:rFonts w:ascii="Times New Roman" w:hAnsi="Times New Roman" w:cs="Times New Roman"/>
                <w:i/>
                <w:sz w:val="20"/>
                <w:szCs w:val="20"/>
              </w:rPr>
              <w:t>с участием духовенства города</w:t>
            </w:r>
          </w:p>
        </w:tc>
        <w:tc>
          <w:tcPr>
            <w:tcW w:w="4250" w:type="dxa"/>
          </w:tcPr>
          <w:p w14:paraId="2C12EBB1" w14:textId="77777777" w:rsidR="001573DC" w:rsidRPr="004E34C3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Секретарь Улан-Удэнской и Бурятской епархии</w:t>
            </w:r>
          </w:p>
        </w:tc>
        <w:tc>
          <w:tcPr>
            <w:tcW w:w="2692" w:type="dxa"/>
          </w:tcPr>
          <w:p w14:paraId="6CE89CBF" w14:textId="77777777" w:rsidR="001573DC" w:rsidRDefault="001573DC" w:rsidP="001573D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D2351D" w14:textId="77777777" w:rsidR="001573DC" w:rsidRPr="00DA6489" w:rsidRDefault="001573DC" w:rsidP="001573D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DA6489">
              <w:rPr>
                <w:rFonts w:ascii="Arial" w:hAnsi="Arial" w:cs="Arial"/>
                <w:sz w:val="20"/>
                <w:szCs w:val="20"/>
              </w:rPr>
              <w:t xml:space="preserve"> мая</w:t>
            </w:r>
          </w:p>
        </w:tc>
      </w:tr>
      <w:tr w:rsidR="001573DC" w:rsidRPr="00DA3DFA" w14:paraId="16175B8C" w14:textId="77777777" w:rsidTr="00385016">
        <w:tc>
          <w:tcPr>
            <w:tcW w:w="959" w:type="dxa"/>
          </w:tcPr>
          <w:p w14:paraId="1CE82A1B" w14:textId="77777777" w:rsidR="001573DC" w:rsidRPr="00DA3DFA" w:rsidRDefault="001573DC" w:rsidP="001573D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14:paraId="11A41A9D" w14:textId="77777777" w:rsidR="001573DC" w:rsidRPr="0028778F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78F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проведение Дня Победы</w:t>
            </w:r>
          </w:p>
          <w:p w14:paraId="5F9DB37A" w14:textId="77777777" w:rsidR="001573DC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78F">
              <w:rPr>
                <w:rFonts w:ascii="Times New Roman" w:hAnsi="Times New Roman" w:cs="Times New Roman"/>
                <w:b/>
                <w:sz w:val="20"/>
                <w:szCs w:val="20"/>
              </w:rPr>
              <w:t>в Великой Отечественной войне:</w:t>
            </w:r>
          </w:p>
          <w:p w14:paraId="3FFB433C" w14:textId="77777777" w:rsidR="001573DC" w:rsidRPr="0028778F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877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Общенародное </w:t>
            </w:r>
            <w:proofErr w:type="spellStart"/>
            <w:r w:rsidRPr="0028778F">
              <w:rPr>
                <w:rFonts w:ascii="Times New Roman" w:hAnsi="Times New Roman" w:cs="Times New Roman"/>
                <w:i/>
                <w:sz w:val="20"/>
                <w:szCs w:val="20"/>
              </w:rPr>
              <w:t>шествиие</w:t>
            </w:r>
            <w:proofErr w:type="spellEnd"/>
            <w:r w:rsidRPr="002877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«Бессмертный полк»</w:t>
            </w:r>
          </w:p>
          <w:p w14:paraId="254F2E90" w14:textId="77777777" w:rsidR="001573DC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778F">
              <w:rPr>
                <w:rFonts w:ascii="Times New Roman" w:hAnsi="Times New Roman" w:cs="Times New Roman"/>
                <w:i/>
                <w:sz w:val="20"/>
                <w:szCs w:val="20"/>
              </w:rPr>
              <w:t>с фотокарточками участников ВОВ-священнослужителей</w:t>
            </w:r>
          </w:p>
          <w:p w14:paraId="69BA1504" w14:textId="77777777" w:rsidR="001573DC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4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участники:</w:t>
            </w:r>
            <w:r w:rsidRPr="001648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духовенство, молодежные клубы,</w:t>
            </w:r>
          </w:p>
          <w:p w14:paraId="22C517F7" w14:textId="77777777" w:rsidR="001573DC" w:rsidRPr="001648C2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8C2">
              <w:rPr>
                <w:rFonts w:ascii="Times New Roman" w:hAnsi="Times New Roman" w:cs="Times New Roman"/>
                <w:i/>
                <w:sz w:val="20"/>
                <w:szCs w:val="20"/>
              </w:rPr>
              <w:t>прихожане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казаки и казачата</w:t>
            </w:r>
          </w:p>
        </w:tc>
        <w:tc>
          <w:tcPr>
            <w:tcW w:w="4250" w:type="dxa"/>
          </w:tcPr>
          <w:p w14:paraId="7E352C94" w14:textId="77777777" w:rsidR="001573DC" w:rsidRPr="004E34C3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Секретарь Улан-Удэнской и Бурятской епархии;</w:t>
            </w:r>
          </w:p>
          <w:p w14:paraId="58FC1F67" w14:textId="77777777" w:rsidR="001573DC" w:rsidRPr="004E34C3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Благочинные;</w:t>
            </w:r>
          </w:p>
          <w:p w14:paraId="5B4D9326" w14:textId="77777777" w:rsidR="001573DC" w:rsidRPr="004E34C3" w:rsidRDefault="001573DC" w:rsidP="001573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Духовенство епархии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692" w:type="dxa"/>
          </w:tcPr>
          <w:p w14:paraId="4A1305C0" w14:textId="77777777" w:rsidR="001573DC" w:rsidRDefault="001573DC" w:rsidP="001573D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D074A2" w14:textId="77777777" w:rsidR="001573DC" w:rsidRPr="00DA6489" w:rsidRDefault="001573DC" w:rsidP="001573D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489">
              <w:rPr>
                <w:rFonts w:ascii="Arial" w:hAnsi="Arial" w:cs="Arial"/>
                <w:sz w:val="20"/>
                <w:szCs w:val="20"/>
              </w:rPr>
              <w:t>9 мая</w:t>
            </w:r>
          </w:p>
        </w:tc>
      </w:tr>
      <w:tr w:rsidR="00C32BAD" w:rsidRPr="00DA3DFA" w14:paraId="1E8445E7" w14:textId="77777777" w:rsidTr="00385016">
        <w:tc>
          <w:tcPr>
            <w:tcW w:w="959" w:type="dxa"/>
          </w:tcPr>
          <w:p w14:paraId="13C9EAE4" w14:textId="77777777" w:rsidR="00C32BAD" w:rsidRPr="00DA3DFA" w:rsidRDefault="00C32BAD" w:rsidP="00C32B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14:paraId="0D56FCE0" w14:textId="77777777" w:rsidR="00C32BAD" w:rsidRDefault="00C32BAD" w:rsidP="00C32B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591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проведение</w:t>
            </w:r>
          </w:p>
          <w:p w14:paraId="5D2FCFF3" w14:textId="77777777" w:rsidR="00C32BAD" w:rsidRPr="00B36591" w:rsidRDefault="00C32BAD" w:rsidP="00C32B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5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Дня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славянской письменности и культуры</w:t>
            </w:r>
            <w:r w:rsidRPr="00B3659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E498E6C" w14:textId="77777777" w:rsidR="00C32BAD" w:rsidRPr="00B36591" w:rsidRDefault="00C32BAD" w:rsidP="00C32BA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65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proofErr w:type="spellStart"/>
            <w:r w:rsidRPr="00B36591">
              <w:rPr>
                <w:rFonts w:ascii="Times New Roman" w:hAnsi="Times New Roman" w:cs="Times New Roman"/>
                <w:i/>
                <w:sz w:val="20"/>
                <w:szCs w:val="20"/>
              </w:rPr>
              <w:t>молодёжно</w:t>
            </w:r>
            <w:proofErr w:type="spellEnd"/>
            <w:r w:rsidRPr="00B36591">
              <w:rPr>
                <w:rFonts w:ascii="Times New Roman" w:hAnsi="Times New Roman" w:cs="Times New Roman"/>
                <w:i/>
                <w:sz w:val="20"/>
                <w:szCs w:val="20"/>
              </w:rPr>
              <w:t>-детская литургия</w:t>
            </w:r>
          </w:p>
          <w:p w14:paraId="36E9835A" w14:textId="77777777" w:rsidR="00C32BAD" w:rsidRPr="00B36591" w:rsidRDefault="00C32BAD" w:rsidP="00C32BA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65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</w:t>
            </w:r>
            <w:proofErr w:type="spellStart"/>
            <w:r w:rsidRPr="00B36591">
              <w:rPr>
                <w:rFonts w:ascii="Times New Roman" w:hAnsi="Times New Roman" w:cs="Times New Roman"/>
                <w:i/>
                <w:sz w:val="20"/>
                <w:szCs w:val="20"/>
              </w:rPr>
              <w:t>Одигитриевском</w:t>
            </w:r>
            <w:proofErr w:type="spellEnd"/>
            <w:r w:rsidRPr="00B365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соборе г. Улан-Удэ</w:t>
            </w:r>
          </w:p>
          <w:p w14:paraId="4444F549" w14:textId="77777777" w:rsidR="00C32BAD" w:rsidRPr="0028778F" w:rsidRDefault="00C32BAD" w:rsidP="00C32B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0" w:type="dxa"/>
          </w:tcPr>
          <w:p w14:paraId="3760DD6D" w14:textId="77777777" w:rsidR="00C32BAD" w:rsidRPr="00B36591" w:rsidRDefault="00C32BAD" w:rsidP="00C32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82BDCC" w14:textId="1A1B6E40" w:rsidR="00C32BAD" w:rsidRPr="004E34C3" w:rsidRDefault="00C32BAD" w:rsidP="00C32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91">
              <w:rPr>
                <w:rFonts w:ascii="Times New Roman" w:hAnsi="Times New Roman" w:cs="Times New Roman"/>
                <w:sz w:val="20"/>
                <w:szCs w:val="20"/>
              </w:rPr>
              <w:t>Епархиальный отдел по делам молодежи</w:t>
            </w:r>
          </w:p>
        </w:tc>
        <w:tc>
          <w:tcPr>
            <w:tcW w:w="2692" w:type="dxa"/>
          </w:tcPr>
          <w:p w14:paraId="296143F3" w14:textId="77777777" w:rsidR="00C32BAD" w:rsidRPr="00B36591" w:rsidRDefault="00C32BAD" w:rsidP="00C32BA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B81180" w14:textId="13788BAF" w:rsidR="00C32BAD" w:rsidRDefault="00C32BAD" w:rsidP="00C32BA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</w:tr>
      <w:tr w:rsidR="00C32BAD" w:rsidRPr="00DA3DFA" w14:paraId="7AB80458" w14:textId="77777777" w:rsidTr="00385016">
        <w:tc>
          <w:tcPr>
            <w:tcW w:w="959" w:type="dxa"/>
          </w:tcPr>
          <w:p w14:paraId="191FC488" w14:textId="77777777" w:rsidR="00C32BAD" w:rsidRPr="00DA3DFA" w:rsidRDefault="00C32BAD" w:rsidP="00C32B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14:paraId="72C3517F" w14:textId="77777777" w:rsidR="00C32BAD" w:rsidRPr="0028778F" w:rsidRDefault="00C32BAD" w:rsidP="00C32B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78F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проведение</w:t>
            </w:r>
          </w:p>
          <w:p w14:paraId="4A1A68E7" w14:textId="77777777" w:rsidR="00C32BAD" w:rsidRPr="0028778F" w:rsidRDefault="00C32BAD" w:rsidP="00C32B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78F">
              <w:rPr>
                <w:rFonts w:ascii="Times New Roman" w:hAnsi="Times New Roman" w:cs="Times New Roman"/>
                <w:b/>
                <w:sz w:val="20"/>
                <w:szCs w:val="20"/>
              </w:rPr>
              <w:t>«Дня славянской письменности и культуры»:</w:t>
            </w:r>
          </w:p>
          <w:p w14:paraId="4F94D250" w14:textId="77777777" w:rsidR="009C2251" w:rsidRDefault="009C2251" w:rsidP="00C32BA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2251">
              <w:rPr>
                <w:rFonts w:ascii="Times New Roman" w:hAnsi="Times New Roman" w:cs="Times New Roman"/>
                <w:i/>
                <w:sz w:val="20"/>
                <w:szCs w:val="20"/>
              </w:rPr>
              <w:t>Научно-практическая конференция</w:t>
            </w:r>
          </w:p>
          <w:p w14:paraId="09DCE689" w14:textId="545803C0" w:rsidR="00C32BAD" w:rsidRPr="004E34C3" w:rsidRDefault="009C2251" w:rsidP="00C32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251">
              <w:rPr>
                <w:rFonts w:ascii="Times New Roman" w:hAnsi="Times New Roman" w:cs="Times New Roman"/>
                <w:i/>
                <w:sz w:val="20"/>
                <w:szCs w:val="20"/>
              </w:rPr>
              <w:t>«Кирилло-Мефодиевских чтений-2024»</w:t>
            </w:r>
          </w:p>
        </w:tc>
        <w:tc>
          <w:tcPr>
            <w:tcW w:w="4250" w:type="dxa"/>
          </w:tcPr>
          <w:p w14:paraId="5279EF72" w14:textId="5A244624" w:rsidR="00C32BAD" w:rsidRDefault="00C32BAD" w:rsidP="00C32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Епархиальный отдел религиозного образования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катехизации</w:t>
            </w:r>
            <w:r w:rsidR="009C225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1E9F576" w14:textId="70CF1D00" w:rsidR="009C2251" w:rsidRPr="009C2251" w:rsidRDefault="009C2251" w:rsidP="009C22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251">
              <w:rPr>
                <w:rFonts w:ascii="Times New Roman" w:hAnsi="Times New Roman" w:cs="Times New Roman"/>
                <w:sz w:val="20"/>
                <w:szCs w:val="20"/>
              </w:rPr>
              <w:t>Администрация Главы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C2251">
              <w:rPr>
                <w:rFonts w:ascii="Times New Roman" w:hAnsi="Times New Roman" w:cs="Times New Roman"/>
                <w:sz w:val="20"/>
                <w:szCs w:val="20"/>
              </w:rPr>
              <w:t xml:space="preserve"> Бурятия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C2251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Республики Бурятия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77A7D1E" w14:textId="77777777" w:rsidR="009C2251" w:rsidRPr="009C2251" w:rsidRDefault="009C2251" w:rsidP="009C22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A3AE57" w14:textId="78A3DAC7" w:rsidR="009C2251" w:rsidRPr="004E34C3" w:rsidRDefault="009C2251" w:rsidP="009C22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251">
              <w:rPr>
                <w:rFonts w:ascii="Times New Roman" w:hAnsi="Times New Roman" w:cs="Times New Roman"/>
                <w:sz w:val="20"/>
                <w:szCs w:val="20"/>
              </w:rPr>
              <w:t>Национальная библиотека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C2251">
              <w:rPr>
                <w:rFonts w:ascii="Times New Roman" w:hAnsi="Times New Roman" w:cs="Times New Roman"/>
                <w:sz w:val="20"/>
                <w:szCs w:val="20"/>
              </w:rPr>
              <w:t xml:space="preserve"> Бурятия</w:t>
            </w:r>
          </w:p>
          <w:p w14:paraId="2AE3D716" w14:textId="77777777" w:rsidR="00C32BAD" w:rsidRPr="004E34C3" w:rsidRDefault="00C32BAD" w:rsidP="00C32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01BF2556" w14:textId="77777777" w:rsidR="00C32BAD" w:rsidRPr="00DA6489" w:rsidRDefault="00C32BAD" w:rsidP="00C32BA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080C84" w14:textId="77777777" w:rsidR="00C32BAD" w:rsidRPr="00DA6489" w:rsidRDefault="00C32BAD" w:rsidP="00C32BA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D4E73D" w14:textId="5214DE36" w:rsidR="00C32BAD" w:rsidRPr="00DA6489" w:rsidRDefault="009C2251" w:rsidP="00C32BA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20-25 мая</w:t>
            </w:r>
          </w:p>
        </w:tc>
      </w:tr>
      <w:tr w:rsidR="00C32BAD" w:rsidRPr="00DA3DFA" w14:paraId="1C49B94E" w14:textId="77777777" w:rsidTr="00385016">
        <w:tc>
          <w:tcPr>
            <w:tcW w:w="959" w:type="dxa"/>
          </w:tcPr>
          <w:p w14:paraId="2A314521" w14:textId="77777777" w:rsidR="00C32BAD" w:rsidRPr="00DA3DFA" w:rsidRDefault="00C32BAD" w:rsidP="00C32BA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14:paraId="3F35DC3A" w14:textId="77777777" w:rsidR="00C32BAD" w:rsidRPr="0028778F" w:rsidRDefault="00C32BAD" w:rsidP="00C32B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78F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проведение</w:t>
            </w:r>
          </w:p>
          <w:p w14:paraId="104E83BA" w14:textId="77777777" w:rsidR="00C32BAD" w:rsidRPr="0028778F" w:rsidRDefault="00C32BAD" w:rsidP="00C32B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78F">
              <w:rPr>
                <w:rFonts w:ascii="Times New Roman" w:hAnsi="Times New Roman" w:cs="Times New Roman"/>
                <w:b/>
                <w:sz w:val="20"/>
                <w:szCs w:val="20"/>
              </w:rPr>
              <w:t>«Дня славянской письменности и культуры»:</w:t>
            </w:r>
          </w:p>
          <w:p w14:paraId="2F202434" w14:textId="77777777" w:rsidR="00C32BAD" w:rsidRPr="004E34C3" w:rsidRDefault="00C32BAD" w:rsidP="00C32BAD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55782F"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Pr="009D2F6C"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  <w:t>Квест – игра для воспитанников воскресных школ</w:t>
            </w:r>
          </w:p>
        </w:tc>
        <w:tc>
          <w:tcPr>
            <w:tcW w:w="4250" w:type="dxa"/>
          </w:tcPr>
          <w:p w14:paraId="7F19AA1D" w14:textId="77777777" w:rsidR="00C32BAD" w:rsidRPr="004E34C3" w:rsidRDefault="00C32BAD" w:rsidP="00C32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Епархиальный отдел религиозного образования и катехизации;</w:t>
            </w:r>
          </w:p>
          <w:p w14:paraId="16A028D4" w14:textId="77777777" w:rsidR="00C32BAD" w:rsidRPr="009D2F6C" w:rsidRDefault="00C32BAD" w:rsidP="00C32B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Благочинные;</w:t>
            </w:r>
          </w:p>
        </w:tc>
        <w:tc>
          <w:tcPr>
            <w:tcW w:w="2692" w:type="dxa"/>
          </w:tcPr>
          <w:p w14:paraId="194AFE19" w14:textId="77777777" w:rsidR="00C32BAD" w:rsidRDefault="00C32BAD" w:rsidP="00C32BAD">
            <w:pPr>
              <w:pStyle w:val="a3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</w:p>
          <w:p w14:paraId="6D02B795" w14:textId="77777777" w:rsidR="00C32BAD" w:rsidRPr="00DA6489" w:rsidRDefault="00C32BAD" w:rsidP="00C32BAD">
            <w:pPr>
              <w:pStyle w:val="a3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DA648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май</w:t>
            </w:r>
          </w:p>
        </w:tc>
      </w:tr>
      <w:tr w:rsidR="00C47472" w:rsidRPr="00DA3DFA" w14:paraId="5FD0E43A" w14:textId="77777777" w:rsidTr="00385016">
        <w:tc>
          <w:tcPr>
            <w:tcW w:w="959" w:type="dxa"/>
          </w:tcPr>
          <w:p w14:paraId="31A21FE6" w14:textId="77777777" w:rsidR="00C47472" w:rsidRPr="00DA3DFA" w:rsidRDefault="00C47472" w:rsidP="00C4747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14:paraId="1F294C45" w14:textId="77777777" w:rsidR="00C47472" w:rsidRDefault="00C47472" w:rsidP="00C4747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78F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проведение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Дня защиты детей:</w:t>
            </w:r>
          </w:p>
          <w:p w14:paraId="33AE7AC5" w14:textId="75B41EAF" w:rsidR="00C47472" w:rsidRPr="00C47472" w:rsidRDefault="00C47472" w:rsidP="00C47472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proofErr w:type="spellStart"/>
            <w:r w:rsidRPr="00C4747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антиабортная</w:t>
            </w:r>
            <w:proofErr w:type="spellEnd"/>
            <w:r w:rsidRPr="00C4747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акция «Затеплим свечу покаяния»</w:t>
            </w:r>
          </w:p>
        </w:tc>
        <w:tc>
          <w:tcPr>
            <w:tcW w:w="4250" w:type="dxa"/>
          </w:tcPr>
          <w:p w14:paraId="683A0D0E" w14:textId="77777777" w:rsidR="00C47472" w:rsidRDefault="00C47472" w:rsidP="00C474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Епархиальный отдел по социальному служению и церковной благотворительности;</w:t>
            </w:r>
          </w:p>
          <w:p w14:paraId="47A8A498" w14:textId="1613B465" w:rsidR="00C47472" w:rsidRPr="004E34C3" w:rsidRDefault="00C47472" w:rsidP="00C474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91">
              <w:rPr>
                <w:rFonts w:ascii="Times New Roman" w:hAnsi="Times New Roman" w:cs="Times New Roman"/>
                <w:sz w:val="20"/>
                <w:szCs w:val="20"/>
              </w:rPr>
              <w:t>Епархиальный отдел по делам молодежи</w:t>
            </w:r>
          </w:p>
        </w:tc>
        <w:tc>
          <w:tcPr>
            <w:tcW w:w="2692" w:type="dxa"/>
          </w:tcPr>
          <w:p w14:paraId="49347731" w14:textId="77777777" w:rsidR="00C47472" w:rsidRDefault="00C47472" w:rsidP="00C47472">
            <w:pPr>
              <w:pStyle w:val="a3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</w:p>
          <w:p w14:paraId="2BBF2A92" w14:textId="6F73D161" w:rsidR="00C47472" w:rsidRDefault="00C47472" w:rsidP="00C47472">
            <w:pPr>
              <w:pStyle w:val="a3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31 мая в 23:30</w:t>
            </w:r>
          </w:p>
        </w:tc>
      </w:tr>
      <w:tr w:rsidR="00F61BB5" w:rsidRPr="00DA3DFA" w14:paraId="7CE49B36" w14:textId="77777777" w:rsidTr="00385016">
        <w:tc>
          <w:tcPr>
            <w:tcW w:w="959" w:type="dxa"/>
          </w:tcPr>
          <w:p w14:paraId="12E629CF" w14:textId="77777777" w:rsidR="00F61BB5" w:rsidRPr="00DA3DFA" w:rsidRDefault="00F61BB5" w:rsidP="00F61BB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14:paraId="2F8EDA9C" w14:textId="77777777" w:rsidR="00F61BB5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78F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проведение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Дня защиты детей:</w:t>
            </w:r>
          </w:p>
          <w:p w14:paraId="22DEA7C1" w14:textId="2C1BDD06" w:rsidR="00F61BB5" w:rsidRPr="0028778F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4747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антиабортная</w:t>
            </w:r>
            <w:proofErr w:type="spellEnd"/>
            <w:r w:rsidRPr="00C4747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акция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-концерт</w:t>
            </w:r>
            <w:r w:rsidRPr="00C4747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Пусть он увидит солнце</w:t>
            </w:r>
            <w:r w:rsidRPr="00C4747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4250" w:type="dxa"/>
          </w:tcPr>
          <w:p w14:paraId="48CA9440" w14:textId="77777777" w:rsidR="00F61BB5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Епархиальный отдел по социальному служению и церковной благотворительности;</w:t>
            </w:r>
          </w:p>
          <w:p w14:paraId="52D66620" w14:textId="1EA62A01" w:rsidR="00F61BB5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91">
              <w:rPr>
                <w:rFonts w:ascii="Times New Roman" w:hAnsi="Times New Roman" w:cs="Times New Roman"/>
                <w:sz w:val="20"/>
                <w:szCs w:val="20"/>
              </w:rPr>
              <w:t>Епархиальный отдел по делам молодежи</w:t>
            </w:r>
          </w:p>
        </w:tc>
        <w:tc>
          <w:tcPr>
            <w:tcW w:w="2692" w:type="dxa"/>
          </w:tcPr>
          <w:p w14:paraId="67A6182A" w14:textId="77777777" w:rsidR="00F61BB5" w:rsidRDefault="00F61BB5" w:rsidP="00F61BB5">
            <w:pPr>
              <w:pStyle w:val="a3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</w:p>
          <w:p w14:paraId="0618B501" w14:textId="7D152452" w:rsidR="00F61BB5" w:rsidRDefault="00F61BB5" w:rsidP="00F61BB5">
            <w:pPr>
              <w:pStyle w:val="a3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июня</w:t>
            </w:r>
          </w:p>
        </w:tc>
      </w:tr>
      <w:tr w:rsidR="00F61BB5" w:rsidRPr="00DA3DFA" w14:paraId="4F1E1852" w14:textId="77777777" w:rsidTr="00385016">
        <w:tc>
          <w:tcPr>
            <w:tcW w:w="959" w:type="dxa"/>
          </w:tcPr>
          <w:p w14:paraId="44EFE976" w14:textId="77777777" w:rsidR="00F61BB5" w:rsidRPr="00DA3DFA" w:rsidRDefault="00F61BB5" w:rsidP="00F61BB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14:paraId="14BDA13A" w14:textId="19B2BF64" w:rsidR="00F61BB5" w:rsidRPr="004F175D" w:rsidRDefault="00F61BB5" w:rsidP="00F61B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1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рамках </w:t>
            </w:r>
            <w:r w:rsidRPr="004F175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VII</w:t>
            </w:r>
            <w:r w:rsidRPr="004F1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Республиканского Гражданского Форума: </w:t>
            </w:r>
          </w:p>
          <w:p w14:paraId="2E9FB197" w14:textId="77777777" w:rsidR="00F61BB5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75D">
              <w:rPr>
                <w:rFonts w:ascii="Times New Roman" w:hAnsi="Times New Roman" w:cs="Times New Roman"/>
                <w:sz w:val="20"/>
                <w:szCs w:val="20"/>
              </w:rPr>
              <w:t xml:space="preserve">Научно-практическая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F175D">
              <w:rPr>
                <w:rFonts w:ascii="Times New Roman" w:hAnsi="Times New Roman" w:cs="Times New Roman"/>
                <w:sz w:val="20"/>
                <w:szCs w:val="20"/>
              </w:rPr>
              <w:t>онференция</w:t>
            </w:r>
          </w:p>
          <w:p w14:paraId="42DC27DD" w14:textId="667EEEE5" w:rsidR="00F61BB5" w:rsidRPr="0028778F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75D">
              <w:rPr>
                <w:rFonts w:ascii="Times New Roman" w:hAnsi="Times New Roman" w:cs="Times New Roman"/>
                <w:sz w:val="20"/>
                <w:szCs w:val="20"/>
              </w:rPr>
              <w:t>«Культура родительства и семейные ценности в современном мире»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50" w:type="dxa"/>
          </w:tcPr>
          <w:p w14:paraId="452ECEE2" w14:textId="2528428F" w:rsidR="00F61BB5" w:rsidRPr="004F175D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Епархиальный</w:t>
            </w:r>
            <w:r w:rsidRPr="004F1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F175D">
              <w:rPr>
                <w:rFonts w:ascii="Times New Roman" w:hAnsi="Times New Roman" w:cs="Times New Roman"/>
                <w:sz w:val="20"/>
                <w:szCs w:val="20"/>
              </w:rPr>
              <w:t>тдел религиозного образования и катехизации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6FE02A5" w14:textId="77777777" w:rsidR="00F61BB5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75D">
              <w:rPr>
                <w:rFonts w:ascii="Times New Roman" w:hAnsi="Times New Roman" w:cs="Times New Roman"/>
                <w:sz w:val="20"/>
                <w:szCs w:val="20"/>
              </w:rPr>
              <w:t>Общественная палата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F175D">
              <w:rPr>
                <w:rFonts w:ascii="Times New Roman" w:hAnsi="Times New Roman" w:cs="Times New Roman"/>
                <w:sz w:val="20"/>
                <w:szCs w:val="20"/>
              </w:rPr>
              <w:t>Бурятия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9AC9989" w14:textId="77777777" w:rsidR="00F61BB5" w:rsidRPr="00615782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782">
              <w:rPr>
                <w:rFonts w:ascii="Times New Roman" w:hAnsi="Times New Roman" w:cs="Times New Roman"/>
                <w:sz w:val="20"/>
                <w:szCs w:val="20"/>
              </w:rPr>
              <w:t xml:space="preserve">Бурятский государственный университет </w:t>
            </w:r>
          </w:p>
          <w:p w14:paraId="12F21484" w14:textId="1282D4DE" w:rsidR="00F61BB5" w:rsidRPr="004E34C3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782">
              <w:rPr>
                <w:rFonts w:ascii="Times New Roman" w:hAnsi="Times New Roman" w:cs="Times New Roman"/>
                <w:sz w:val="20"/>
                <w:szCs w:val="20"/>
              </w:rPr>
              <w:t>им. Д. Банзарова</w:t>
            </w:r>
          </w:p>
        </w:tc>
        <w:tc>
          <w:tcPr>
            <w:tcW w:w="2692" w:type="dxa"/>
          </w:tcPr>
          <w:p w14:paraId="0FEA1086" w14:textId="77777777" w:rsidR="00F61BB5" w:rsidRDefault="00F61BB5" w:rsidP="00F61BB5">
            <w:pPr>
              <w:pStyle w:val="a3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</w:p>
          <w:p w14:paraId="6C09CD83" w14:textId="34F4017E" w:rsidR="00F61BB5" w:rsidRDefault="00F61BB5" w:rsidP="00F61BB5">
            <w:pPr>
              <w:pStyle w:val="a3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июнь</w:t>
            </w:r>
          </w:p>
        </w:tc>
      </w:tr>
      <w:tr w:rsidR="00F61BB5" w:rsidRPr="00DA3DFA" w14:paraId="2534A869" w14:textId="77777777" w:rsidTr="00385016">
        <w:tc>
          <w:tcPr>
            <w:tcW w:w="959" w:type="dxa"/>
          </w:tcPr>
          <w:p w14:paraId="3BDA2F4D" w14:textId="77777777" w:rsidR="00F61BB5" w:rsidRPr="00DA3DFA" w:rsidRDefault="00F61BB5" w:rsidP="00F61BB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14:paraId="3C556953" w14:textId="77777777" w:rsidR="00F61BB5" w:rsidRPr="00A51742" w:rsidRDefault="00F61BB5" w:rsidP="00F61BB5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174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Подготовка и проведение крестного хода</w:t>
            </w:r>
          </w:p>
          <w:p w14:paraId="33B67284" w14:textId="77777777" w:rsidR="00F61BB5" w:rsidRPr="00A51742" w:rsidRDefault="00F61BB5" w:rsidP="00F61BB5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51742"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  <w:t xml:space="preserve">– от Свято-Троицкого </w:t>
            </w:r>
            <w:proofErr w:type="spellStart"/>
            <w:r w:rsidRPr="00A51742"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  <w:t>Селенгинского</w:t>
            </w:r>
            <w:proofErr w:type="spellEnd"/>
            <w:r w:rsidRPr="00A51742"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мужского монастыря на «</w:t>
            </w:r>
            <w:proofErr w:type="spellStart"/>
            <w:r w:rsidRPr="00A51742"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  <w:t>Иоаннову</w:t>
            </w:r>
            <w:proofErr w:type="spellEnd"/>
            <w:r w:rsidRPr="00A51742"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гору»</w:t>
            </w:r>
          </w:p>
        </w:tc>
        <w:tc>
          <w:tcPr>
            <w:tcW w:w="4250" w:type="dxa"/>
          </w:tcPr>
          <w:p w14:paraId="7953F1DD" w14:textId="77777777" w:rsidR="00F61BB5" w:rsidRPr="004E34C3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Свято-Троицкий </w:t>
            </w:r>
            <w:proofErr w:type="spellStart"/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Селенгинский</w:t>
            </w:r>
            <w:proofErr w:type="spellEnd"/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мужской монастырь</w:t>
            </w:r>
          </w:p>
        </w:tc>
        <w:tc>
          <w:tcPr>
            <w:tcW w:w="2692" w:type="dxa"/>
          </w:tcPr>
          <w:p w14:paraId="2472A92B" w14:textId="77777777" w:rsidR="00F61BB5" w:rsidRDefault="00F61BB5" w:rsidP="00F61BB5">
            <w:pPr>
              <w:pStyle w:val="a3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</w:p>
          <w:p w14:paraId="5DD09017" w14:textId="77777777" w:rsidR="00F61BB5" w:rsidRPr="00DA6489" w:rsidRDefault="00F61BB5" w:rsidP="00F61BB5">
            <w:pPr>
              <w:pStyle w:val="a3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DA648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 июня</w:t>
            </w:r>
          </w:p>
        </w:tc>
      </w:tr>
      <w:tr w:rsidR="00F61BB5" w:rsidRPr="00DA3DFA" w14:paraId="730C8FD9" w14:textId="77777777" w:rsidTr="00385016">
        <w:tc>
          <w:tcPr>
            <w:tcW w:w="959" w:type="dxa"/>
          </w:tcPr>
          <w:p w14:paraId="340AFA4C" w14:textId="77777777" w:rsidR="00F61BB5" w:rsidRPr="00DA3DFA" w:rsidRDefault="00F61BB5" w:rsidP="00F61BB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14:paraId="701040FD" w14:textId="77777777" w:rsidR="00F61BB5" w:rsidRDefault="00F61BB5" w:rsidP="00F61BB5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A51742">
              <w:rPr>
                <w:rFonts w:ascii="Times New Roman" w:hAnsi="Times New Roman"/>
                <w:b/>
                <w:sz w:val="20"/>
              </w:rPr>
              <w:t>Организация и проведение празднований Святой Троицы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p w14:paraId="243114FF" w14:textId="3A9A1A61" w:rsidR="00F61BB5" w:rsidRPr="00A51742" w:rsidRDefault="00F61BB5" w:rsidP="00F61BB5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 w:rsidRPr="00A51742">
              <w:rPr>
                <w:rFonts w:ascii="Times New Roman" w:hAnsi="Times New Roman"/>
                <w:i/>
                <w:sz w:val="20"/>
              </w:rPr>
              <w:t>праздничный концерт «Троица: всё живое!»</w:t>
            </w:r>
          </w:p>
        </w:tc>
        <w:tc>
          <w:tcPr>
            <w:tcW w:w="4250" w:type="dxa"/>
          </w:tcPr>
          <w:p w14:paraId="44F2C771" w14:textId="77777777" w:rsidR="00F61BB5" w:rsidRDefault="00F61BB5" w:rsidP="00F61BB5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Архиерейское подворье</w:t>
            </w:r>
          </w:p>
          <w:p w14:paraId="09FF36E2" w14:textId="30DA097A" w:rsidR="00F61BB5" w:rsidRPr="004E34C3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</w:t>
            </w:r>
            <w:r w:rsidRPr="000E08B6">
              <w:rPr>
                <w:rFonts w:ascii="Times New Roman" w:hAnsi="Times New Roman"/>
                <w:sz w:val="20"/>
              </w:rPr>
              <w:t>Свято-Троицко</w:t>
            </w:r>
            <w:r>
              <w:rPr>
                <w:rFonts w:ascii="Times New Roman" w:hAnsi="Times New Roman"/>
                <w:sz w:val="20"/>
              </w:rPr>
              <w:t>м храме</w:t>
            </w:r>
            <w:r w:rsidRPr="000E08B6">
              <w:rPr>
                <w:rFonts w:ascii="Times New Roman" w:hAnsi="Times New Roman"/>
                <w:sz w:val="20"/>
              </w:rPr>
              <w:t xml:space="preserve"> г. Улан-Удэ</w:t>
            </w:r>
          </w:p>
        </w:tc>
        <w:tc>
          <w:tcPr>
            <w:tcW w:w="2692" w:type="dxa"/>
          </w:tcPr>
          <w:p w14:paraId="1EE93114" w14:textId="37AA557A" w:rsidR="00F61BB5" w:rsidRDefault="00F61BB5" w:rsidP="00F61BB5">
            <w:pPr>
              <w:pStyle w:val="a3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  <w:r w:rsidRPr="00DA6489">
              <w:rPr>
                <w:rFonts w:ascii="Arial" w:hAnsi="Arial" w:cs="Arial"/>
                <w:sz w:val="20"/>
              </w:rPr>
              <w:t xml:space="preserve"> июня</w:t>
            </w:r>
          </w:p>
        </w:tc>
      </w:tr>
      <w:tr w:rsidR="00F61BB5" w:rsidRPr="00DA3DFA" w14:paraId="1A151350" w14:textId="77777777" w:rsidTr="00385016">
        <w:tc>
          <w:tcPr>
            <w:tcW w:w="959" w:type="dxa"/>
          </w:tcPr>
          <w:p w14:paraId="5E24D149" w14:textId="77777777" w:rsidR="00F61BB5" w:rsidRPr="00DA3DFA" w:rsidRDefault="00F61BB5" w:rsidP="00F61BB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14:paraId="0CCE9D4F" w14:textId="77777777" w:rsidR="00F61BB5" w:rsidRDefault="00F61BB5" w:rsidP="00F61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7DD016" w14:textId="6D75974B" w:rsidR="00F61BB5" w:rsidRPr="00A51742" w:rsidRDefault="00F61BB5" w:rsidP="00F61BB5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E20">
              <w:rPr>
                <w:rFonts w:ascii="Times New Roman" w:hAnsi="Times New Roman" w:cs="Times New Roman"/>
                <w:b/>
                <w:sz w:val="20"/>
                <w:szCs w:val="20"/>
              </w:rPr>
              <w:t>Летний детско-юношеский лагерь-сл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ё</w:t>
            </w:r>
            <w:r w:rsidRPr="00403E20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4250" w:type="dxa"/>
          </w:tcPr>
          <w:p w14:paraId="533A0FE8" w14:textId="77777777" w:rsidR="00F61BB5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Епархиальный отдел религиозного образования и катехизации;</w:t>
            </w:r>
          </w:p>
          <w:p w14:paraId="06A4AB6C" w14:textId="75811444" w:rsidR="00F61BB5" w:rsidRPr="004E34C3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91">
              <w:rPr>
                <w:rFonts w:ascii="Times New Roman" w:hAnsi="Times New Roman" w:cs="Times New Roman"/>
                <w:sz w:val="20"/>
                <w:szCs w:val="20"/>
              </w:rPr>
              <w:t>Епархиальный отдел по делам молодежи</w:t>
            </w:r>
          </w:p>
        </w:tc>
        <w:tc>
          <w:tcPr>
            <w:tcW w:w="2692" w:type="dxa"/>
          </w:tcPr>
          <w:p w14:paraId="73F35E80" w14:textId="77777777" w:rsidR="00F61BB5" w:rsidRDefault="00F61BB5" w:rsidP="00F61BB5">
            <w:pPr>
              <w:pStyle w:val="a3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</w:p>
          <w:p w14:paraId="7650F006" w14:textId="5A7D409F" w:rsidR="00F61BB5" w:rsidRDefault="00F61BB5" w:rsidP="00F61BB5">
            <w:pPr>
              <w:pStyle w:val="a3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июль</w:t>
            </w:r>
          </w:p>
        </w:tc>
      </w:tr>
      <w:tr w:rsidR="00F61BB5" w:rsidRPr="00DA3DFA" w14:paraId="096F85FA" w14:textId="77777777" w:rsidTr="00385016">
        <w:tc>
          <w:tcPr>
            <w:tcW w:w="959" w:type="dxa"/>
          </w:tcPr>
          <w:p w14:paraId="702D86C1" w14:textId="77777777" w:rsidR="00F61BB5" w:rsidRPr="00DA3DFA" w:rsidRDefault="00F61BB5" w:rsidP="00F61BB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14:paraId="1D978650" w14:textId="77777777" w:rsidR="00F61BB5" w:rsidRPr="00A51742" w:rsidRDefault="00F61BB5" w:rsidP="00F61BB5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174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Подготовка и проведение крестного хода</w:t>
            </w:r>
          </w:p>
          <w:p w14:paraId="590869A0" w14:textId="77777777" w:rsidR="00F61BB5" w:rsidRPr="004E34C3" w:rsidRDefault="00F61BB5" w:rsidP="00F61BB5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A51742"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  <w:t xml:space="preserve">– от Свято-Троицкого </w:t>
            </w:r>
            <w:proofErr w:type="spellStart"/>
            <w:r w:rsidRPr="00A51742"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  <w:t>Селенгинского</w:t>
            </w:r>
            <w:proofErr w:type="spellEnd"/>
            <w:r w:rsidRPr="00A51742"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мужского монастыря на «</w:t>
            </w:r>
            <w:proofErr w:type="spellStart"/>
            <w:r w:rsidRPr="00A51742"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  <w:t>Иоаннову</w:t>
            </w:r>
            <w:proofErr w:type="spellEnd"/>
            <w:r w:rsidRPr="00A51742"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гору»</w:t>
            </w:r>
          </w:p>
        </w:tc>
        <w:tc>
          <w:tcPr>
            <w:tcW w:w="4250" w:type="dxa"/>
          </w:tcPr>
          <w:p w14:paraId="32C912AA" w14:textId="77777777" w:rsidR="00F61BB5" w:rsidRPr="004E34C3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Свято-Троицкий </w:t>
            </w:r>
            <w:proofErr w:type="spellStart"/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Селенгинский</w:t>
            </w:r>
            <w:proofErr w:type="spellEnd"/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мужской монастырь</w:t>
            </w:r>
          </w:p>
        </w:tc>
        <w:tc>
          <w:tcPr>
            <w:tcW w:w="2692" w:type="dxa"/>
          </w:tcPr>
          <w:p w14:paraId="66DDE10B" w14:textId="77777777" w:rsidR="00F61BB5" w:rsidRDefault="00F61BB5" w:rsidP="00F61BB5">
            <w:pPr>
              <w:pStyle w:val="a3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</w:p>
          <w:p w14:paraId="690F424D" w14:textId="77777777" w:rsidR="00F61BB5" w:rsidRPr="00DA6489" w:rsidRDefault="00F61BB5" w:rsidP="00F61BB5">
            <w:pPr>
              <w:pStyle w:val="a3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DA648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 июля</w:t>
            </w:r>
          </w:p>
        </w:tc>
      </w:tr>
      <w:tr w:rsidR="00F61BB5" w:rsidRPr="00DA3DFA" w14:paraId="4345E60D" w14:textId="77777777" w:rsidTr="00385016">
        <w:tc>
          <w:tcPr>
            <w:tcW w:w="959" w:type="dxa"/>
          </w:tcPr>
          <w:p w14:paraId="167380EB" w14:textId="77777777" w:rsidR="00F61BB5" w:rsidRPr="00DA3DFA" w:rsidRDefault="00F61BB5" w:rsidP="00F61BB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14:paraId="68257A94" w14:textId="0BEF1212" w:rsidR="00F61BB5" w:rsidRPr="00F06B87" w:rsidRDefault="00F61BB5" w:rsidP="00F61BB5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F06B87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Подготовка и проведение праздника:</w:t>
            </w:r>
          </w:p>
          <w:p w14:paraId="00DC7D5A" w14:textId="77777777" w:rsidR="00F61BB5" w:rsidRPr="00F06B87" w:rsidRDefault="00F61BB5" w:rsidP="00F61BB5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F06B87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«День семьи, любви и верности»:</w:t>
            </w:r>
          </w:p>
          <w:p w14:paraId="25C1834B" w14:textId="6D94FB40" w:rsidR="00F61BB5" w:rsidRPr="00F06B87" w:rsidRDefault="00F61BB5" w:rsidP="00F61BB5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i/>
                <w:sz w:val="20"/>
                <w:szCs w:val="20"/>
              </w:rPr>
            </w:pPr>
            <w:r w:rsidRPr="00F06B87">
              <w:rPr>
                <w:rFonts w:ascii="Times New Roman" w:eastAsia="Arial Unicode MS" w:hAnsi="Times New Roman" w:cs="Times New Roman"/>
                <w:bCs/>
                <w:i/>
                <w:sz w:val="20"/>
                <w:szCs w:val="20"/>
              </w:rPr>
              <w:t xml:space="preserve">торжественный акт для семей </w:t>
            </w:r>
            <w:r w:rsidRPr="00F06B8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прожившим в браке более 25 лет</w:t>
            </w:r>
          </w:p>
        </w:tc>
        <w:tc>
          <w:tcPr>
            <w:tcW w:w="4250" w:type="dxa"/>
          </w:tcPr>
          <w:p w14:paraId="0BD6A46D" w14:textId="3E87701C" w:rsidR="00F61BB5" w:rsidRPr="00F06B87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B87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Секретарь Улан-Удэнской епархии совместно с министром социальной защиты населения по Р. Бурятия</w:t>
            </w:r>
          </w:p>
        </w:tc>
        <w:tc>
          <w:tcPr>
            <w:tcW w:w="2692" w:type="dxa"/>
          </w:tcPr>
          <w:p w14:paraId="446E8FD9" w14:textId="77777777" w:rsidR="00F61BB5" w:rsidRPr="00F06B87" w:rsidRDefault="00F61BB5" w:rsidP="00F61BB5">
            <w:pPr>
              <w:pStyle w:val="a3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  <w:p w14:paraId="60915A66" w14:textId="77777777" w:rsidR="00F61BB5" w:rsidRPr="00F06B87" w:rsidRDefault="00F61BB5" w:rsidP="00F61BB5">
            <w:pPr>
              <w:pStyle w:val="a3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06B87">
              <w:rPr>
                <w:rFonts w:ascii="Arial" w:eastAsia="Arial Unicode MS" w:hAnsi="Arial" w:cs="Arial"/>
                <w:bCs/>
                <w:sz w:val="20"/>
                <w:szCs w:val="20"/>
              </w:rPr>
              <w:t>8 июля</w:t>
            </w:r>
          </w:p>
        </w:tc>
      </w:tr>
      <w:tr w:rsidR="00F61BB5" w:rsidRPr="00DA3DFA" w14:paraId="55FDA9AB" w14:textId="77777777" w:rsidTr="00385016">
        <w:tc>
          <w:tcPr>
            <w:tcW w:w="959" w:type="dxa"/>
          </w:tcPr>
          <w:p w14:paraId="6B97693F" w14:textId="77777777" w:rsidR="00F61BB5" w:rsidRPr="00DA3DFA" w:rsidRDefault="00F61BB5" w:rsidP="00F61BB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14:paraId="2AAD7EA3" w14:textId="77777777" w:rsidR="00F61BB5" w:rsidRPr="0083473F" w:rsidRDefault="00F61BB5" w:rsidP="00F61BB5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83473F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Подготовка и проведение праздника</w:t>
            </w:r>
          </w:p>
          <w:p w14:paraId="5CE00AA8" w14:textId="77777777" w:rsidR="00F61BB5" w:rsidRPr="0083473F" w:rsidRDefault="00F61BB5" w:rsidP="00F61BB5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83473F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«День семьи, любви и верности»:</w:t>
            </w:r>
          </w:p>
          <w:p w14:paraId="1A05A7E6" w14:textId="77777777" w:rsidR="00F61BB5" w:rsidRPr="0083473F" w:rsidRDefault="00F61BB5" w:rsidP="00F61BB5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Круглый стол на тему «Семейные ценности»</w:t>
            </w:r>
          </w:p>
        </w:tc>
        <w:tc>
          <w:tcPr>
            <w:tcW w:w="4250" w:type="dxa"/>
          </w:tcPr>
          <w:p w14:paraId="6606E65D" w14:textId="77777777" w:rsidR="00F61BB5" w:rsidRPr="0083473F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C06663" w14:textId="77777777" w:rsidR="00F61BB5" w:rsidRPr="0083473F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73F">
              <w:rPr>
                <w:rFonts w:ascii="Times New Roman" w:hAnsi="Times New Roman" w:cs="Times New Roman"/>
                <w:sz w:val="20"/>
                <w:szCs w:val="20"/>
              </w:rPr>
              <w:t>Епархиальный отдел по делам молодежи</w:t>
            </w:r>
          </w:p>
        </w:tc>
        <w:tc>
          <w:tcPr>
            <w:tcW w:w="2692" w:type="dxa"/>
          </w:tcPr>
          <w:p w14:paraId="3D24AD52" w14:textId="77777777" w:rsidR="00F61BB5" w:rsidRPr="0083473F" w:rsidRDefault="00F61BB5" w:rsidP="00F61BB5">
            <w:pPr>
              <w:pStyle w:val="a3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  <w:p w14:paraId="4319F5F6" w14:textId="77777777" w:rsidR="00F61BB5" w:rsidRPr="0083473F" w:rsidRDefault="00F61BB5" w:rsidP="00F61BB5">
            <w:pPr>
              <w:pStyle w:val="a3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83473F">
              <w:rPr>
                <w:rFonts w:ascii="Arial" w:eastAsia="Arial Unicode MS" w:hAnsi="Arial" w:cs="Arial"/>
                <w:bCs/>
                <w:sz w:val="20"/>
                <w:szCs w:val="20"/>
              </w:rPr>
              <w:t>8 июля</w:t>
            </w:r>
          </w:p>
        </w:tc>
      </w:tr>
      <w:tr w:rsidR="00F61BB5" w:rsidRPr="00DA3DFA" w14:paraId="6460C7BC" w14:textId="77777777" w:rsidTr="00385016">
        <w:tc>
          <w:tcPr>
            <w:tcW w:w="959" w:type="dxa"/>
          </w:tcPr>
          <w:p w14:paraId="7F62F403" w14:textId="77777777" w:rsidR="00F61BB5" w:rsidRPr="00DA3DFA" w:rsidRDefault="00F61BB5" w:rsidP="00F61BB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14:paraId="123810B4" w14:textId="77777777" w:rsidR="00F61BB5" w:rsidRDefault="00F61BB5" w:rsidP="00F61BB5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Подготовка и проведения Дня России:</w:t>
            </w:r>
          </w:p>
          <w:p w14:paraId="0BE57561" w14:textId="77777777" w:rsidR="00F61BB5" w:rsidRPr="009D2F6C" w:rsidRDefault="00F61BB5" w:rsidP="00F61BB5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i/>
                <w:sz w:val="20"/>
                <w:szCs w:val="20"/>
              </w:rPr>
            </w:pPr>
            <w:r w:rsidRPr="009D2F6C">
              <w:rPr>
                <w:rFonts w:ascii="Times New Roman" w:eastAsia="Arial Unicode MS" w:hAnsi="Times New Roman" w:cs="Times New Roman"/>
                <w:bCs/>
                <w:i/>
                <w:sz w:val="20"/>
                <w:szCs w:val="20"/>
              </w:rPr>
              <w:t>Военно-патриотическая игра «Во Славу Отечества»</w:t>
            </w:r>
          </w:p>
        </w:tc>
        <w:tc>
          <w:tcPr>
            <w:tcW w:w="4250" w:type="dxa"/>
          </w:tcPr>
          <w:p w14:paraId="7CD4AF40" w14:textId="77777777" w:rsidR="00F61BB5" w:rsidRPr="0083473F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Епархиальный отдел религиозного образования и катехизации;</w:t>
            </w:r>
          </w:p>
        </w:tc>
        <w:tc>
          <w:tcPr>
            <w:tcW w:w="2692" w:type="dxa"/>
          </w:tcPr>
          <w:p w14:paraId="0654201E" w14:textId="77777777" w:rsidR="00F61BB5" w:rsidRPr="0083473F" w:rsidRDefault="00F61BB5" w:rsidP="00F61BB5">
            <w:pPr>
              <w:pStyle w:val="a3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12 июля</w:t>
            </w:r>
          </w:p>
        </w:tc>
      </w:tr>
      <w:tr w:rsidR="00F61BB5" w:rsidRPr="00DA3DFA" w14:paraId="6C73C7C8" w14:textId="77777777" w:rsidTr="00385016">
        <w:tc>
          <w:tcPr>
            <w:tcW w:w="959" w:type="dxa"/>
          </w:tcPr>
          <w:p w14:paraId="6FDB50E9" w14:textId="77777777" w:rsidR="00F61BB5" w:rsidRPr="00DA3DFA" w:rsidRDefault="00F61BB5" w:rsidP="00F61BB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14:paraId="4BBBDDC6" w14:textId="77777777" w:rsidR="00F61BB5" w:rsidRDefault="00F61BB5" w:rsidP="00F61BB5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  <w:p w14:paraId="0137DAC3" w14:textId="77777777" w:rsidR="00F61BB5" w:rsidRPr="009D2F6C" w:rsidRDefault="00F61BB5" w:rsidP="00F61BB5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2F6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Подготовка и проведение фестиваля Казачьей культуры</w:t>
            </w:r>
          </w:p>
        </w:tc>
        <w:tc>
          <w:tcPr>
            <w:tcW w:w="4250" w:type="dxa"/>
          </w:tcPr>
          <w:p w14:paraId="56D0188C" w14:textId="77777777" w:rsidR="00F61BB5" w:rsidRPr="004E34C3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Епархиальный отдел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взаимодействию с казачеством совместно с Окружным Казачьим обществом</w:t>
            </w:r>
            <w:r w:rsidRPr="007B009D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Бурятия «</w:t>
            </w:r>
            <w:proofErr w:type="spellStart"/>
            <w:r w:rsidRPr="007B009D">
              <w:rPr>
                <w:rFonts w:ascii="Times New Roman" w:hAnsi="Times New Roman" w:cs="Times New Roman"/>
                <w:sz w:val="20"/>
                <w:szCs w:val="20"/>
              </w:rPr>
              <w:t>Верхнеудинское</w:t>
            </w:r>
            <w:proofErr w:type="spellEnd"/>
            <w:r w:rsidRPr="007B009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2" w:type="dxa"/>
          </w:tcPr>
          <w:p w14:paraId="084A8510" w14:textId="77777777" w:rsidR="00F61BB5" w:rsidRDefault="00F61BB5" w:rsidP="00F61BB5">
            <w:pPr>
              <w:pStyle w:val="a3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</w:p>
          <w:p w14:paraId="2DDF595B" w14:textId="77777777" w:rsidR="00F61BB5" w:rsidRPr="00DA6489" w:rsidRDefault="00F61BB5" w:rsidP="00F61BB5">
            <w:pPr>
              <w:pStyle w:val="a3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DA648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июль</w:t>
            </w:r>
          </w:p>
        </w:tc>
      </w:tr>
      <w:tr w:rsidR="00F61BB5" w:rsidRPr="00DA3DFA" w14:paraId="2D6A9DF4" w14:textId="77777777" w:rsidTr="00385016">
        <w:tc>
          <w:tcPr>
            <w:tcW w:w="959" w:type="dxa"/>
          </w:tcPr>
          <w:p w14:paraId="30C427B0" w14:textId="77777777" w:rsidR="00F61BB5" w:rsidRPr="00DA3DFA" w:rsidRDefault="00F61BB5" w:rsidP="00F61BB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14:paraId="7033514B" w14:textId="77777777" w:rsidR="00F61BB5" w:rsidRPr="009D2F6C" w:rsidRDefault="00F61BB5" w:rsidP="00F61BB5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D2F6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Антиабортный</w:t>
            </w:r>
            <w:proofErr w:type="spellEnd"/>
            <w:r w:rsidRPr="009D2F6C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семинар:</w:t>
            </w:r>
          </w:p>
          <w:p w14:paraId="7BC29996" w14:textId="397CFC16" w:rsidR="00F61BB5" w:rsidRPr="009D2F6C" w:rsidRDefault="00F61BB5" w:rsidP="00F61BB5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i/>
                <w:sz w:val="20"/>
                <w:szCs w:val="20"/>
              </w:rPr>
            </w:pPr>
            <w:r w:rsidRPr="009D2F6C">
              <w:rPr>
                <w:rFonts w:ascii="Times New Roman" w:eastAsia="Arial Unicode MS" w:hAnsi="Times New Roman" w:cs="Times New Roman"/>
                <w:bCs/>
                <w:i/>
                <w:sz w:val="20"/>
                <w:szCs w:val="20"/>
              </w:rPr>
              <w:t>«</w:t>
            </w:r>
            <w:r>
              <w:rPr>
                <w:rFonts w:ascii="Times New Roman" w:eastAsia="Arial Unicode MS" w:hAnsi="Times New Roman" w:cs="Times New Roman"/>
                <w:bCs/>
                <w:i/>
                <w:sz w:val="20"/>
                <w:szCs w:val="20"/>
              </w:rPr>
              <w:t>Мы выбираем жизнь</w:t>
            </w:r>
            <w:r w:rsidRPr="009D2F6C">
              <w:rPr>
                <w:rFonts w:ascii="Times New Roman" w:eastAsia="Arial Unicode MS" w:hAnsi="Times New Roman" w:cs="Times New Roman"/>
                <w:bCs/>
                <w:i/>
                <w:sz w:val="20"/>
                <w:szCs w:val="20"/>
              </w:rPr>
              <w:t>»</w:t>
            </w:r>
          </w:p>
        </w:tc>
        <w:tc>
          <w:tcPr>
            <w:tcW w:w="4250" w:type="dxa"/>
          </w:tcPr>
          <w:p w14:paraId="738B0CB2" w14:textId="77777777" w:rsidR="00F61BB5" w:rsidRPr="004E34C3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Епархиальный отдел по социальному служению и церковной благотворительности;</w:t>
            </w:r>
          </w:p>
        </w:tc>
        <w:tc>
          <w:tcPr>
            <w:tcW w:w="2692" w:type="dxa"/>
          </w:tcPr>
          <w:p w14:paraId="3872F696" w14:textId="77777777" w:rsidR="00F61BB5" w:rsidRDefault="00F61BB5" w:rsidP="00F61BB5">
            <w:pPr>
              <w:pStyle w:val="a3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июль</w:t>
            </w:r>
          </w:p>
        </w:tc>
      </w:tr>
      <w:tr w:rsidR="00F61BB5" w:rsidRPr="00DA3DFA" w14:paraId="248516D5" w14:textId="77777777" w:rsidTr="00822333">
        <w:trPr>
          <w:trHeight w:val="1016"/>
        </w:trPr>
        <w:tc>
          <w:tcPr>
            <w:tcW w:w="959" w:type="dxa"/>
          </w:tcPr>
          <w:p w14:paraId="6E3A5BBA" w14:textId="77777777" w:rsidR="00F61BB5" w:rsidRPr="00DA3DFA" w:rsidRDefault="00F61BB5" w:rsidP="00F61BB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14:paraId="4FDDD05A" w14:textId="77777777" w:rsidR="00F61BB5" w:rsidRPr="00B36591" w:rsidRDefault="00F61BB5" w:rsidP="00F61BB5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  <w:p w14:paraId="0B8EE830" w14:textId="77777777" w:rsidR="00F61BB5" w:rsidRPr="00B36591" w:rsidRDefault="00F61BB5" w:rsidP="00F61BB5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B36591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Подготовка и проведение Всероссийской акции</w:t>
            </w:r>
          </w:p>
          <w:p w14:paraId="046E249A" w14:textId="6E78AD46" w:rsidR="00F61BB5" w:rsidRPr="00B36591" w:rsidRDefault="00F61BB5" w:rsidP="00F61BB5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B36591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«Россия без абортов-202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4</w:t>
            </w:r>
            <w:r w:rsidRPr="00B36591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»</w:t>
            </w:r>
          </w:p>
          <w:p w14:paraId="107ECD0A" w14:textId="77777777" w:rsidR="00F61BB5" w:rsidRPr="00B36591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6591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 </w:t>
            </w:r>
            <w:r w:rsidRPr="00B36591">
              <w:rPr>
                <w:rFonts w:ascii="Times New Roman" w:eastAsia="Arial Unicode MS" w:hAnsi="Times New Roman" w:cs="Times New Roman"/>
                <w:bCs/>
                <w:i/>
                <w:sz w:val="20"/>
                <w:szCs w:val="20"/>
              </w:rPr>
              <w:t xml:space="preserve">– акция </w:t>
            </w:r>
            <w:r w:rsidRPr="00B3659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B3659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Oни</w:t>
            </w:r>
            <w:proofErr w:type="spellEnd"/>
            <w:r w:rsidRPr="00B3659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3659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мoгли</w:t>
            </w:r>
            <w:proofErr w:type="spellEnd"/>
            <w:r w:rsidRPr="00B3659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бы </w:t>
            </w:r>
            <w:proofErr w:type="spellStart"/>
            <w:r w:rsidRPr="00B3659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пoйти</w:t>
            </w:r>
            <w:proofErr w:type="spellEnd"/>
            <w:r w:rsidRPr="00B3659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в </w:t>
            </w:r>
            <w:proofErr w:type="spellStart"/>
            <w:r w:rsidRPr="00B3659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шкoлy</w:t>
            </w:r>
            <w:proofErr w:type="spellEnd"/>
            <w:r w:rsidRPr="00B3659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»</w:t>
            </w:r>
          </w:p>
          <w:p w14:paraId="6B8CA8BC" w14:textId="77777777" w:rsidR="00F61BB5" w:rsidRPr="00B36591" w:rsidRDefault="00F61BB5" w:rsidP="00F61BB5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0" w:type="dxa"/>
          </w:tcPr>
          <w:p w14:paraId="29933859" w14:textId="77777777" w:rsidR="00F61BB5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Епархиальный отдел по социальному служению и церковной благотворительности;</w:t>
            </w:r>
          </w:p>
          <w:p w14:paraId="34DBBDDB" w14:textId="42C563D2" w:rsidR="00F61BB5" w:rsidRPr="00B36591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91">
              <w:rPr>
                <w:rFonts w:ascii="Times New Roman" w:hAnsi="Times New Roman" w:cs="Times New Roman"/>
                <w:sz w:val="20"/>
                <w:szCs w:val="20"/>
              </w:rPr>
              <w:t>Епархиальный отдел по делам молодежи;</w:t>
            </w:r>
          </w:p>
          <w:p w14:paraId="6D0F3EE4" w14:textId="77777777" w:rsidR="00F61BB5" w:rsidRPr="00B36591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91">
              <w:rPr>
                <w:rFonts w:ascii="Times New Roman" w:hAnsi="Times New Roman" w:cs="Times New Roman"/>
                <w:sz w:val="20"/>
                <w:szCs w:val="20"/>
              </w:rPr>
              <w:t>Епархиальный миссионерский отдел</w:t>
            </w:r>
          </w:p>
        </w:tc>
        <w:tc>
          <w:tcPr>
            <w:tcW w:w="2692" w:type="dxa"/>
          </w:tcPr>
          <w:p w14:paraId="7CECA3D7" w14:textId="77777777" w:rsidR="00F61BB5" w:rsidRPr="00B36591" w:rsidRDefault="00F61BB5" w:rsidP="00F61BB5">
            <w:pPr>
              <w:pStyle w:val="a3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  <w:p w14:paraId="1D56686B" w14:textId="77777777" w:rsidR="00F61BB5" w:rsidRPr="00B36591" w:rsidRDefault="00F61BB5" w:rsidP="00F61BB5">
            <w:pPr>
              <w:pStyle w:val="a3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  <w:p w14:paraId="16F08759" w14:textId="77777777" w:rsidR="00F61BB5" w:rsidRPr="00B36591" w:rsidRDefault="00F61BB5" w:rsidP="00F61BB5">
            <w:pPr>
              <w:pStyle w:val="a3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36591">
              <w:rPr>
                <w:rFonts w:ascii="Arial" w:eastAsia="Arial Unicode MS" w:hAnsi="Arial" w:cs="Arial"/>
                <w:bCs/>
                <w:sz w:val="20"/>
                <w:szCs w:val="20"/>
              </w:rPr>
              <w:t>сентябрь</w:t>
            </w:r>
          </w:p>
        </w:tc>
      </w:tr>
      <w:tr w:rsidR="00F61BB5" w:rsidRPr="00DA3DFA" w14:paraId="66BA5083" w14:textId="77777777" w:rsidTr="00385016">
        <w:tc>
          <w:tcPr>
            <w:tcW w:w="959" w:type="dxa"/>
          </w:tcPr>
          <w:p w14:paraId="20C9B762" w14:textId="77777777" w:rsidR="00F61BB5" w:rsidRPr="00DA3DFA" w:rsidRDefault="00F61BB5" w:rsidP="00F61BB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14:paraId="758CE172" w14:textId="77777777" w:rsidR="00F61BB5" w:rsidRPr="00A51742" w:rsidRDefault="00F61BB5" w:rsidP="00F61BB5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174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Подготовка и проведение крестного хода</w:t>
            </w:r>
          </w:p>
          <w:p w14:paraId="38B1D11E" w14:textId="269C43D4" w:rsidR="00F61BB5" w:rsidRPr="004E34C3" w:rsidRDefault="00F61BB5" w:rsidP="00F61BB5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A51742"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  <w:t xml:space="preserve">от Свято-Троицкого </w:t>
            </w:r>
            <w:proofErr w:type="spellStart"/>
            <w:r w:rsidRPr="00A51742"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  <w:t>Селенгинского</w:t>
            </w:r>
            <w:proofErr w:type="spellEnd"/>
            <w:r w:rsidRPr="00A51742"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мужского монастыря на «</w:t>
            </w:r>
            <w:proofErr w:type="spellStart"/>
            <w:r w:rsidRPr="00A51742"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  <w:t>Иоаннову</w:t>
            </w:r>
            <w:proofErr w:type="spellEnd"/>
            <w:r w:rsidRPr="00A51742"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гору</w:t>
            </w:r>
            <w:r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0" w:type="dxa"/>
          </w:tcPr>
          <w:p w14:paraId="18B04BBC" w14:textId="77777777" w:rsidR="00F61BB5" w:rsidRPr="004E34C3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Свято-Троицкий </w:t>
            </w:r>
            <w:proofErr w:type="spellStart"/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Селенгинский</w:t>
            </w:r>
            <w:proofErr w:type="spellEnd"/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мужской монастырь</w:t>
            </w:r>
          </w:p>
        </w:tc>
        <w:tc>
          <w:tcPr>
            <w:tcW w:w="2692" w:type="dxa"/>
          </w:tcPr>
          <w:p w14:paraId="3E562AFD" w14:textId="77777777" w:rsidR="00F61BB5" w:rsidRDefault="00F61BB5" w:rsidP="00F61BB5">
            <w:pPr>
              <w:pStyle w:val="a3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</w:p>
          <w:p w14:paraId="0ABBEE86" w14:textId="77777777" w:rsidR="00F61BB5" w:rsidRPr="00DA6489" w:rsidRDefault="00F61BB5" w:rsidP="00F61BB5">
            <w:pPr>
              <w:pStyle w:val="a3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DA648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11 сентября</w:t>
            </w:r>
          </w:p>
        </w:tc>
      </w:tr>
      <w:tr w:rsidR="00F61BB5" w:rsidRPr="00DA3DFA" w14:paraId="727347DD" w14:textId="77777777" w:rsidTr="00385016">
        <w:tc>
          <w:tcPr>
            <w:tcW w:w="959" w:type="dxa"/>
          </w:tcPr>
          <w:p w14:paraId="14AF9685" w14:textId="77777777" w:rsidR="00F61BB5" w:rsidRPr="00DA3DFA" w:rsidRDefault="00F61BB5" w:rsidP="00F61BB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14:paraId="2F2E397E" w14:textId="77777777" w:rsidR="00F61BB5" w:rsidRDefault="00F61BB5" w:rsidP="00F61BB5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08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Подготовка и проведение Совета</w:t>
            </w:r>
          </w:p>
          <w:p w14:paraId="1B607410" w14:textId="77777777" w:rsidR="00F61BB5" w:rsidRPr="004E34C3" w:rsidRDefault="00F61BB5" w:rsidP="00F61BB5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C608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педагогов воскресных школ епархии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:</w:t>
            </w:r>
          </w:p>
          <w:p w14:paraId="5E5142C2" w14:textId="77777777" w:rsidR="00F61BB5" w:rsidRPr="00C6083F" w:rsidRDefault="00F61BB5" w:rsidP="00F61BB5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6083F"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  <w:t>– задачи на новый учебный год</w:t>
            </w:r>
          </w:p>
        </w:tc>
        <w:tc>
          <w:tcPr>
            <w:tcW w:w="4250" w:type="dxa"/>
          </w:tcPr>
          <w:p w14:paraId="6E7AE81D" w14:textId="77777777" w:rsidR="00F61BB5" w:rsidRPr="004E34C3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Епархиальный отдел религиозного образования и катехизации</w:t>
            </w:r>
          </w:p>
        </w:tc>
        <w:tc>
          <w:tcPr>
            <w:tcW w:w="2692" w:type="dxa"/>
          </w:tcPr>
          <w:p w14:paraId="7C277FFE" w14:textId="77777777" w:rsidR="00F61BB5" w:rsidRDefault="00F61BB5" w:rsidP="00F61BB5">
            <w:pPr>
              <w:pStyle w:val="a3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</w:p>
          <w:p w14:paraId="12661D00" w14:textId="77777777" w:rsidR="00F61BB5" w:rsidRPr="00DA6489" w:rsidRDefault="00F61BB5" w:rsidP="00F61BB5">
            <w:pPr>
              <w:pStyle w:val="a3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DA648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сентябрь</w:t>
            </w:r>
          </w:p>
        </w:tc>
      </w:tr>
      <w:tr w:rsidR="00F61BB5" w:rsidRPr="00DA3DFA" w14:paraId="7BAA0E5A" w14:textId="77777777" w:rsidTr="00385016">
        <w:tc>
          <w:tcPr>
            <w:tcW w:w="959" w:type="dxa"/>
          </w:tcPr>
          <w:p w14:paraId="4B98D256" w14:textId="77777777" w:rsidR="00F61BB5" w:rsidRPr="00DA3DFA" w:rsidRDefault="00F61BB5" w:rsidP="00F61BB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14:paraId="40C9FA32" w14:textId="77777777" w:rsidR="00F61BB5" w:rsidRPr="00B36591" w:rsidRDefault="00F61BB5" w:rsidP="00F61BB5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B36591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Подготовка и проведение Совета</w:t>
            </w:r>
          </w:p>
          <w:p w14:paraId="1F90188C" w14:textId="77777777" w:rsidR="00F61BB5" w:rsidRPr="00B36591" w:rsidRDefault="00F61BB5" w:rsidP="00F61BB5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B36591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руководителей молодежных клубов</w:t>
            </w:r>
            <w:r w:rsidRPr="00B36591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:</w:t>
            </w:r>
          </w:p>
          <w:p w14:paraId="760A782A" w14:textId="77777777" w:rsidR="00F61BB5" w:rsidRPr="00B36591" w:rsidRDefault="00F61BB5" w:rsidP="00F61BB5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B36591">
              <w:rPr>
                <w:rFonts w:ascii="Times New Roman" w:eastAsia="Arial Unicode MS" w:hAnsi="Times New Roman" w:cs="Times New Roman"/>
                <w:bCs/>
                <w:i/>
                <w:sz w:val="20"/>
                <w:szCs w:val="20"/>
              </w:rPr>
              <w:t>– задачи на новый учебный год</w:t>
            </w:r>
          </w:p>
        </w:tc>
        <w:tc>
          <w:tcPr>
            <w:tcW w:w="4250" w:type="dxa"/>
          </w:tcPr>
          <w:p w14:paraId="0AB0E423" w14:textId="77777777" w:rsidR="00F61BB5" w:rsidRPr="00B36591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2CD660" w14:textId="77777777" w:rsidR="00F61BB5" w:rsidRPr="00B36591" w:rsidRDefault="00F61BB5" w:rsidP="00F61BB5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B36591">
              <w:rPr>
                <w:rFonts w:ascii="Times New Roman" w:hAnsi="Times New Roman" w:cs="Times New Roman"/>
                <w:sz w:val="20"/>
                <w:szCs w:val="20"/>
              </w:rPr>
              <w:t>Епархиальный отдел по делам молодежи</w:t>
            </w:r>
          </w:p>
        </w:tc>
        <w:tc>
          <w:tcPr>
            <w:tcW w:w="2692" w:type="dxa"/>
          </w:tcPr>
          <w:p w14:paraId="3628FB8A" w14:textId="77777777" w:rsidR="00F61BB5" w:rsidRPr="00B36591" w:rsidRDefault="00F61BB5" w:rsidP="00F61BB5">
            <w:pPr>
              <w:pStyle w:val="a3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  <w:p w14:paraId="5D46AEBA" w14:textId="77777777" w:rsidR="00F61BB5" w:rsidRPr="00B36591" w:rsidRDefault="00F61BB5" w:rsidP="00F61BB5">
            <w:pPr>
              <w:pStyle w:val="a3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36591">
              <w:rPr>
                <w:rFonts w:ascii="Arial" w:eastAsia="Arial Unicode MS" w:hAnsi="Arial" w:cs="Arial"/>
                <w:bCs/>
                <w:sz w:val="20"/>
                <w:szCs w:val="20"/>
              </w:rPr>
              <w:t>сентябрь</w:t>
            </w:r>
          </w:p>
        </w:tc>
      </w:tr>
      <w:tr w:rsidR="00F61BB5" w:rsidRPr="00DA3DFA" w14:paraId="64F6A606" w14:textId="77777777" w:rsidTr="00385016">
        <w:tc>
          <w:tcPr>
            <w:tcW w:w="959" w:type="dxa"/>
          </w:tcPr>
          <w:p w14:paraId="45F58B68" w14:textId="77777777" w:rsidR="00F61BB5" w:rsidRPr="00DA3DFA" w:rsidRDefault="00F61BB5" w:rsidP="00F61BB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14:paraId="77F1E03B" w14:textId="77777777" w:rsidR="00F61BB5" w:rsidRPr="00B36591" w:rsidRDefault="00F61BB5" w:rsidP="00F61BB5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B36591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Подготовка и проведение Всероссийской </w:t>
            </w:r>
            <w:proofErr w:type="spellStart"/>
            <w:r w:rsidRPr="00B36591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киноакции</w:t>
            </w:r>
            <w:proofErr w:type="spellEnd"/>
            <w:r w:rsidRPr="00B36591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: </w:t>
            </w:r>
          </w:p>
          <w:p w14:paraId="15343444" w14:textId="77777777" w:rsidR="00F61BB5" w:rsidRPr="00B36591" w:rsidRDefault="00F61BB5" w:rsidP="00F61BB5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i/>
                <w:sz w:val="20"/>
                <w:szCs w:val="20"/>
              </w:rPr>
            </w:pPr>
            <w:r w:rsidRPr="00B36591">
              <w:rPr>
                <w:rFonts w:ascii="Times New Roman" w:eastAsia="Arial Unicode MS" w:hAnsi="Times New Roman" w:cs="Times New Roman"/>
                <w:bCs/>
                <w:i/>
                <w:sz w:val="20"/>
                <w:szCs w:val="20"/>
              </w:rPr>
              <w:t xml:space="preserve"> – «Вера, Надежда, Любовь в российских семьях»</w:t>
            </w:r>
          </w:p>
        </w:tc>
        <w:tc>
          <w:tcPr>
            <w:tcW w:w="4250" w:type="dxa"/>
          </w:tcPr>
          <w:p w14:paraId="0EC5DFDC" w14:textId="77777777" w:rsidR="00F61BB5" w:rsidRPr="00B36591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29B584" w14:textId="77777777" w:rsidR="00F61BB5" w:rsidRPr="00B36591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91">
              <w:rPr>
                <w:rFonts w:ascii="Times New Roman" w:hAnsi="Times New Roman" w:cs="Times New Roman"/>
                <w:sz w:val="20"/>
                <w:szCs w:val="20"/>
              </w:rPr>
              <w:t>Епархиальный отдел по делам молодежи</w:t>
            </w:r>
          </w:p>
          <w:p w14:paraId="53256471" w14:textId="77777777" w:rsidR="00F61BB5" w:rsidRPr="00B36591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5C8B1492" w14:textId="77777777" w:rsidR="00F61BB5" w:rsidRPr="00B36591" w:rsidRDefault="00F61BB5" w:rsidP="00F61BB5">
            <w:pPr>
              <w:pStyle w:val="a3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  <w:p w14:paraId="5EA116DB" w14:textId="77777777" w:rsidR="00F61BB5" w:rsidRPr="00B36591" w:rsidRDefault="00F61BB5" w:rsidP="00F61BB5">
            <w:pPr>
              <w:pStyle w:val="a3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36591">
              <w:rPr>
                <w:rFonts w:ascii="Arial" w:eastAsia="Arial Unicode MS" w:hAnsi="Arial" w:cs="Arial"/>
                <w:bCs/>
                <w:sz w:val="20"/>
                <w:szCs w:val="20"/>
              </w:rPr>
              <w:t>27-30 сентября</w:t>
            </w:r>
          </w:p>
        </w:tc>
      </w:tr>
      <w:tr w:rsidR="00F61BB5" w:rsidRPr="00DA3DFA" w14:paraId="2B62AA17" w14:textId="77777777" w:rsidTr="00385016">
        <w:tc>
          <w:tcPr>
            <w:tcW w:w="959" w:type="dxa"/>
          </w:tcPr>
          <w:p w14:paraId="654C258B" w14:textId="77777777" w:rsidR="00F61BB5" w:rsidRPr="00DA3DFA" w:rsidRDefault="00F61BB5" w:rsidP="00F61BB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14:paraId="35493EE2" w14:textId="77777777" w:rsidR="00F61BB5" w:rsidRPr="00C6083F" w:rsidRDefault="00F61BB5" w:rsidP="00F61BB5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083F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Региональный этап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14:paraId="55FE2178" w14:textId="77777777" w:rsidR="00F61BB5" w:rsidRPr="00D46816" w:rsidRDefault="00F61BB5" w:rsidP="00F61BB5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46816"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  <w:t>– XVII</w:t>
            </w:r>
            <w:r w:rsidRPr="00D46816"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>I</w:t>
            </w:r>
            <w:r w:rsidRPr="00D46816"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Международного конкурса детского творчества</w:t>
            </w:r>
          </w:p>
          <w:p w14:paraId="1156C95F" w14:textId="77777777" w:rsidR="00F61BB5" w:rsidRPr="004E34C3" w:rsidRDefault="00F61BB5" w:rsidP="00F61BB5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D46816"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  <w:t>«Красота Божьего мира»</w:t>
            </w:r>
          </w:p>
        </w:tc>
        <w:tc>
          <w:tcPr>
            <w:tcW w:w="4250" w:type="dxa"/>
          </w:tcPr>
          <w:p w14:paraId="4977EDA5" w14:textId="77777777" w:rsidR="00F61BB5" w:rsidRPr="004E34C3" w:rsidRDefault="00F61BB5" w:rsidP="00F61BB5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Епархиальный отдел религиозного образования и катехизации;</w:t>
            </w:r>
          </w:p>
          <w:p w14:paraId="18E4AC42" w14:textId="77777777" w:rsidR="00F61BB5" w:rsidRPr="004E34C3" w:rsidRDefault="00F61BB5" w:rsidP="00F61BB5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Администрация г. Улан-Удэ, Комитет по образованию</w:t>
            </w:r>
          </w:p>
        </w:tc>
        <w:tc>
          <w:tcPr>
            <w:tcW w:w="2692" w:type="dxa"/>
          </w:tcPr>
          <w:p w14:paraId="17B1273C" w14:textId="77777777" w:rsidR="00F61BB5" w:rsidRDefault="00F61BB5" w:rsidP="00F61BB5">
            <w:pPr>
              <w:pStyle w:val="a3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</w:p>
          <w:p w14:paraId="023AF8AD" w14:textId="77777777" w:rsidR="00F61BB5" w:rsidRPr="00DA6489" w:rsidRDefault="00F61BB5" w:rsidP="00F61BB5">
            <w:pPr>
              <w:pStyle w:val="a3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DA648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сентябрь-ноябрь</w:t>
            </w:r>
          </w:p>
        </w:tc>
      </w:tr>
      <w:tr w:rsidR="00F61BB5" w:rsidRPr="00DA3DFA" w14:paraId="65EEFC59" w14:textId="77777777" w:rsidTr="00385016">
        <w:tc>
          <w:tcPr>
            <w:tcW w:w="959" w:type="dxa"/>
          </w:tcPr>
          <w:p w14:paraId="0323F267" w14:textId="77777777" w:rsidR="00F61BB5" w:rsidRPr="00DA3DFA" w:rsidRDefault="00F61BB5" w:rsidP="00F61BB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14:paraId="15170CD2" w14:textId="77777777" w:rsidR="00F61BB5" w:rsidRPr="00D46816" w:rsidRDefault="00F61BB5" w:rsidP="00F61BB5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6816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Подготовка и проведение регионального этапа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14:paraId="30539EFF" w14:textId="53972804" w:rsidR="00F61BB5" w:rsidRPr="00D46816" w:rsidRDefault="00F61BB5" w:rsidP="00F61BB5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46816"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  <w:t xml:space="preserve">– Всероссийский творческий конкурс среди осужденных </w:t>
            </w:r>
            <w:r w:rsidRPr="00040533">
              <w:rPr>
                <w:rFonts w:ascii="Times New Roman" w:eastAsia="Arial Unicode MS" w:hAnsi="Times New Roman" w:cs="Times New Roman"/>
                <w:bCs/>
                <w:i/>
                <w:sz w:val="20"/>
                <w:szCs w:val="20"/>
              </w:rPr>
              <w:t>«Явление»</w:t>
            </w:r>
          </w:p>
        </w:tc>
        <w:tc>
          <w:tcPr>
            <w:tcW w:w="4250" w:type="dxa"/>
          </w:tcPr>
          <w:p w14:paraId="13076ACA" w14:textId="669ED877" w:rsidR="00F61BB5" w:rsidRPr="004E34C3" w:rsidRDefault="00F61BB5" w:rsidP="00F61BB5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Епархиальный </w:t>
            </w:r>
            <w:r w:rsidRPr="00A73B8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отдел по тюремному служению совместно с УФСИН России по Р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A73B8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 Бурятия</w:t>
            </w:r>
          </w:p>
        </w:tc>
        <w:tc>
          <w:tcPr>
            <w:tcW w:w="2692" w:type="dxa"/>
          </w:tcPr>
          <w:p w14:paraId="1E988C2B" w14:textId="77777777" w:rsidR="00F61BB5" w:rsidRDefault="00F61BB5" w:rsidP="00F61BB5">
            <w:pPr>
              <w:pStyle w:val="a3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</w:p>
          <w:p w14:paraId="5D461DB8" w14:textId="77777777" w:rsidR="00F61BB5" w:rsidRPr="00DA6489" w:rsidRDefault="00F61BB5" w:rsidP="00F61BB5">
            <w:pPr>
              <w:pStyle w:val="a3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DA648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сентябрь-ноябрь</w:t>
            </w:r>
          </w:p>
        </w:tc>
      </w:tr>
      <w:tr w:rsidR="00F61BB5" w:rsidRPr="00DA3DFA" w14:paraId="35912B03" w14:textId="77777777" w:rsidTr="00385016">
        <w:tc>
          <w:tcPr>
            <w:tcW w:w="959" w:type="dxa"/>
          </w:tcPr>
          <w:p w14:paraId="15DB4971" w14:textId="77777777" w:rsidR="00F61BB5" w:rsidRPr="00DA3DFA" w:rsidRDefault="00F61BB5" w:rsidP="00F61BB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14:paraId="189D1E2A" w14:textId="77777777" w:rsidR="00F61BB5" w:rsidRDefault="00F61BB5" w:rsidP="00F61BB5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99E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Подготовка и проведение Олимпиады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14:paraId="5E9AE7E1" w14:textId="0D859E8D" w:rsidR="00F61BB5" w:rsidRPr="00F9399E" w:rsidRDefault="00F61BB5" w:rsidP="00F61BB5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F9399E"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  <w:t>по Основам православной культуры</w:t>
            </w:r>
          </w:p>
          <w:p w14:paraId="77BE8C89" w14:textId="77777777" w:rsidR="00F61BB5" w:rsidRPr="004E34C3" w:rsidRDefault="00F61BB5" w:rsidP="00F61BB5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F9399E"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  <w:t>среди учащихся СОШ</w:t>
            </w:r>
          </w:p>
        </w:tc>
        <w:tc>
          <w:tcPr>
            <w:tcW w:w="4250" w:type="dxa"/>
          </w:tcPr>
          <w:p w14:paraId="0B738118" w14:textId="77777777" w:rsidR="00F61BB5" w:rsidRDefault="00F61BB5" w:rsidP="00F61BB5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E34C3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Епархиальный отдел религиозного образования и катехизации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14:paraId="64224FE4" w14:textId="285B0CFE" w:rsidR="00F61BB5" w:rsidRPr="004E34C3" w:rsidRDefault="00F61BB5" w:rsidP="00F61BB5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F06B87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Министерство образования и науки Р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F06B87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 Бурятия</w:t>
            </w:r>
          </w:p>
        </w:tc>
        <w:tc>
          <w:tcPr>
            <w:tcW w:w="2692" w:type="dxa"/>
          </w:tcPr>
          <w:p w14:paraId="135FBBDE" w14:textId="77777777" w:rsidR="00F61BB5" w:rsidRDefault="00F61BB5" w:rsidP="00F61BB5">
            <w:pPr>
              <w:pStyle w:val="a3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</w:p>
          <w:p w14:paraId="5AB6E58D" w14:textId="77777777" w:rsidR="00F61BB5" w:rsidRPr="00DA6489" w:rsidRDefault="00F61BB5" w:rsidP="00F61BB5">
            <w:pPr>
              <w:pStyle w:val="a3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 w:rsidRPr="00DA648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сентябрь-декабрь</w:t>
            </w:r>
          </w:p>
        </w:tc>
      </w:tr>
      <w:tr w:rsidR="00F61BB5" w:rsidRPr="00DA3DFA" w14:paraId="7243AB68" w14:textId="77777777" w:rsidTr="00385016">
        <w:tc>
          <w:tcPr>
            <w:tcW w:w="959" w:type="dxa"/>
          </w:tcPr>
          <w:p w14:paraId="1D2BF54C" w14:textId="77777777" w:rsidR="00F61BB5" w:rsidRPr="00DA3DFA" w:rsidRDefault="00F61BB5" w:rsidP="00F61BB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14:paraId="3A6E2AF8" w14:textId="77777777" w:rsidR="00F61BB5" w:rsidRDefault="00F61BB5" w:rsidP="00F61BB5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F733513" w14:textId="77777777" w:rsidR="00F61BB5" w:rsidRPr="00F9399E" w:rsidRDefault="00F61BB5" w:rsidP="00F61BB5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99E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Подготовка и проведение праздника Международного дня</w:t>
            </w:r>
          </w:p>
          <w:p w14:paraId="71C7F097" w14:textId="77777777" w:rsidR="00F61BB5" w:rsidRPr="00F9399E" w:rsidRDefault="00F61BB5" w:rsidP="00F61BB5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99E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пожилых людей:</w:t>
            </w:r>
          </w:p>
          <w:p w14:paraId="1E65D721" w14:textId="77777777" w:rsidR="00F61BB5" w:rsidRPr="00F9399E" w:rsidRDefault="00F61BB5" w:rsidP="00F61BB5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F9399E"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  <w:t>благотворительная а</w:t>
            </w:r>
            <w:r w:rsidRPr="00F9399E"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  <w:t>кция «Чти отца твоего и матерь твою»</w:t>
            </w:r>
          </w:p>
        </w:tc>
        <w:tc>
          <w:tcPr>
            <w:tcW w:w="4250" w:type="dxa"/>
          </w:tcPr>
          <w:p w14:paraId="43FAD3A5" w14:textId="0489A1C4" w:rsidR="00F61BB5" w:rsidRDefault="00F61BB5" w:rsidP="00F61BB5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Секретарь Улан-Удэнской епархии совместно с</w:t>
            </w:r>
            <w:r w:rsidRPr="002C687F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 министром социальной защиты населения по Р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2C687F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 Бурятия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14:paraId="089645CC" w14:textId="77777777" w:rsidR="00F61BB5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Епархиальный отдел по социальному служению и церковной благотворительности</w:t>
            </w:r>
          </w:p>
          <w:p w14:paraId="08006952" w14:textId="77777777" w:rsidR="00F61BB5" w:rsidRPr="00F9399E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14:paraId="12D529D6" w14:textId="77777777" w:rsidR="00F61BB5" w:rsidRDefault="00F61BB5" w:rsidP="00F61BB5">
            <w:pPr>
              <w:pStyle w:val="a3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</w:p>
          <w:p w14:paraId="16B2AF51" w14:textId="77777777" w:rsidR="00F61BB5" w:rsidRDefault="00F61BB5" w:rsidP="00F61BB5">
            <w:pPr>
              <w:pStyle w:val="a3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</w:p>
          <w:p w14:paraId="5FFC6F38" w14:textId="77777777" w:rsidR="00F61BB5" w:rsidRPr="00DA6489" w:rsidRDefault="00F61BB5" w:rsidP="00F61BB5">
            <w:pPr>
              <w:pStyle w:val="a3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 xml:space="preserve">сентябрь или </w:t>
            </w:r>
            <w:r w:rsidRPr="00DA648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октября</w:t>
            </w:r>
          </w:p>
        </w:tc>
      </w:tr>
      <w:tr w:rsidR="00F61BB5" w:rsidRPr="00DA3DFA" w14:paraId="457E6D38" w14:textId="77777777" w:rsidTr="00385016">
        <w:tc>
          <w:tcPr>
            <w:tcW w:w="959" w:type="dxa"/>
          </w:tcPr>
          <w:p w14:paraId="6D04F014" w14:textId="77777777" w:rsidR="00F61BB5" w:rsidRPr="00DA3DFA" w:rsidRDefault="00F61BB5" w:rsidP="00F61BB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14:paraId="7819DF37" w14:textId="77777777" w:rsidR="00F61BB5" w:rsidRPr="00057B54" w:rsidRDefault="00F61BB5" w:rsidP="00F61BB5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057B5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Курсы повышения квалификации священнослужителей</w:t>
            </w:r>
          </w:p>
          <w:p w14:paraId="51BCA267" w14:textId="77777777" w:rsidR="00F61BB5" w:rsidRPr="00057B54" w:rsidRDefault="00F61BB5" w:rsidP="00F61BB5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057B5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Улан-Удэнской и Бурятской епархии</w:t>
            </w:r>
          </w:p>
          <w:p w14:paraId="717B1F5B" w14:textId="4CAF226F" w:rsidR="00F61BB5" w:rsidRPr="00057B54" w:rsidRDefault="00F61BB5" w:rsidP="00F61BB5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57B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программа 102 </w:t>
            </w:r>
            <w:proofErr w:type="spellStart"/>
            <w:r w:rsidRPr="00057B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ак.часа</w:t>
            </w:r>
            <w:proofErr w:type="spellEnd"/>
          </w:p>
        </w:tc>
        <w:tc>
          <w:tcPr>
            <w:tcW w:w="4250" w:type="dxa"/>
          </w:tcPr>
          <w:p w14:paraId="127B0C4E" w14:textId="77777777" w:rsidR="00F61BB5" w:rsidRPr="00057B54" w:rsidRDefault="00F61BB5" w:rsidP="00F61BB5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57B5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Епархиальный отдел религиозного образования и катехизации;</w:t>
            </w:r>
          </w:p>
          <w:p w14:paraId="3421B98B" w14:textId="77777777" w:rsidR="00F61BB5" w:rsidRPr="00057B54" w:rsidRDefault="00F61BB5" w:rsidP="00F61BB5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57B5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Бурятский   Государственный университет</w:t>
            </w:r>
          </w:p>
          <w:p w14:paraId="1B6EDC13" w14:textId="509B1307" w:rsidR="00F61BB5" w:rsidRPr="00057B54" w:rsidRDefault="00F61BB5" w:rsidP="00F61BB5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57B5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им. </w:t>
            </w:r>
            <w:proofErr w:type="spellStart"/>
            <w:r w:rsidRPr="00057B5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Доржи</w:t>
            </w:r>
            <w:proofErr w:type="spellEnd"/>
            <w:r w:rsidRPr="00057B5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Банзарова</w:t>
            </w:r>
          </w:p>
        </w:tc>
        <w:tc>
          <w:tcPr>
            <w:tcW w:w="2692" w:type="dxa"/>
          </w:tcPr>
          <w:p w14:paraId="727CA120" w14:textId="77777777" w:rsidR="00F61BB5" w:rsidRPr="00057B54" w:rsidRDefault="00F61BB5" w:rsidP="00F61BB5">
            <w:pPr>
              <w:pStyle w:val="a3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14:paraId="06FD7BAE" w14:textId="61D71B37" w:rsidR="00F61BB5" w:rsidRPr="00057B54" w:rsidRDefault="00F61BB5" w:rsidP="00F61BB5">
            <w:pPr>
              <w:pStyle w:val="a3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57B54">
              <w:rPr>
                <w:rFonts w:ascii="Arial" w:eastAsia="Arial Unicode MS" w:hAnsi="Arial" w:cs="Arial"/>
                <w:b/>
                <w:sz w:val="20"/>
                <w:szCs w:val="20"/>
              </w:rPr>
              <w:t>октябрь-декабрь</w:t>
            </w:r>
          </w:p>
        </w:tc>
      </w:tr>
      <w:tr w:rsidR="00F61BB5" w:rsidRPr="00DA3DFA" w14:paraId="07AC630A" w14:textId="77777777" w:rsidTr="00385016">
        <w:tc>
          <w:tcPr>
            <w:tcW w:w="959" w:type="dxa"/>
          </w:tcPr>
          <w:p w14:paraId="29139C7C" w14:textId="77777777" w:rsidR="00F61BB5" w:rsidRPr="00DA3DFA" w:rsidRDefault="00F61BB5" w:rsidP="00F61BB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14:paraId="70670381" w14:textId="77777777" w:rsidR="00F61BB5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проведение</w:t>
            </w:r>
          </w:p>
          <w:p w14:paraId="3AFE707D" w14:textId="77777777" w:rsidR="00F61BB5" w:rsidRPr="00A870A8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0A8">
              <w:rPr>
                <w:rFonts w:ascii="Times New Roman" w:hAnsi="Times New Roman" w:cs="Times New Roman"/>
                <w:b/>
                <w:sz w:val="20"/>
                <w:szCs w:val="20"/>
              </w:rPr>
              <w:t>Дня памяти жертв политических репрессий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4E2E325E" w14:textId="77777777" w:rsidR="00F61BB5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870A8">
              <w:rPr>
                <w:rFonts w:ascii="Times New Roman" w:hAnsi="Times New Roman" w:cs="Times New Roman"/>
                <w:i/>
                <w:sz w:val="20"/>
                <w:szCs w:val="20"/>
              </w:rPr>
              <w:t>– Великая панихида в Спасском храме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пямятнике</w:t>
            </w:r>
            <w:proofErr w:type="spellEnd"/>
            <w:r w:rsidRPr="00A870A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14:paraId="5D4F1A83" w14:textId="77777777" w:rsidR="00F61BB5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70A8">
              <w:rPr>
                <w:rFonts w:ascii="Times New Roman" w:hAnsi="Times New Roman" w:cs="Times New Roman"/>
                <w:i/>
                <w:sz w:val="20"/>
                <w:szCs w:val="20"/>
              </w:rPr>
              <w:t>митинг и возложение венка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 памятника</w:t>
            </w:r>
          </w:p>
          <w:p w14:paraId="3EB8EFAD" w14:textId="77777777" w:rsidR="00F61BB5" w:rsidRPr="00A870A8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«Жертв политических репрессий»</w:t>
            </w:r>
          </w:p>
        </w:tc>
        <w:tc>
          <w:tcPr>
            <w:tcW w:w="4250" w:type="dxa"/>
          </w:tcPr>
          <w:p w14:paraId="57CFA2C0" w14:textId="77777777" w:rsidR="00F61BB5" w:rsidRDefault="00F61BB5" w:rsidP="00F61BB5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53A396F6" w14:textId="77777777" w:rsidR="00F61BB5" w:rsidRPr="004E34C3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Секретарь Улан-Удэнской епархии</w:t>
            </w:r>
          </w:p>
        </w:tc>
        <w:tc>
          <w:tcPr>
            <w:tcW w:w="2692" w:type="dxa"/>
          </w:tcPr>
          <w:p w14:paraId="45E334D5" w14:textId="77777777" w:rsidR="00F61BB5" w:rsidRDefault="00F61BB5" w:rsidP="00F61BB5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6EA493" w14:textId="77777777" w:rsidR="00F61BB5" w:rsidRPr="00DA6489" w:rsidRDefault="00F61BB5" w:rsidP="00F61BB5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489">
              <w:rPr>
                <w:rFonts w:ascii="Arial" w:hAnsi="Arial" w:cs="Arial"/>
                <w:sz w:val="20"/>
                <w:szCs w:val="20"/>
              </w:rPr>
              <w:t>30 октября</w:t>
            </w:r>
          </w:p>
        </w:tc>
      </w:tr>
      <w:tr w:rsidR="00F61BB5" w:rsidRPr="00DA3DFA" w14:paraId="04DB18B3" w14:textId="77777777" w:rsidTr="00385016">
        <w:tc>
          <w:tcPr>
            <w:tcW w:w="959" w:type="dxa"/>
          </w:tcPr>
          <w:p w14:paraId="7B601C9E" w14:textId="77777777" w:rsidR="00F61BB5" w:rsidRPr="00DA3DFA" w:rsidRDefault="00F61BB5" w:rsidP="00F61BB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14:paraId="3136DD20" w14:textId="77777777" w:rsidR="00F61BB5" w:rsidRPr="00371E5A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F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Начало</w:t>
            </w:r>
            <w:r w:rsidRPr="00371E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ежегодного Рождественского</w:t>
            </w:r>
          </w:p>
          <w:p w14:paraId="20CDD4B1" w14:textId="77777777" w:rsidR="00F61BB5" w:rsidRPr="00371E5A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E5A">
              <w:rPr>
                <w:rFonts w:ascii="Times New Roman" w:hAnsi="Times New Roman" w:cs="Times New Roman"/>
                <w:b/>
                <w:sz w:val="20"/>
                <w:szCs w:val="20"/>
              </w:rPr>
              <w:t>Благотворительного проекта «РОЖДЕСТВЕНСКИЙ ДАР»:</w:t>
            </w:r>
          </w:p>
          <w:p w14:paraId="13654965" w14:textId="72A8FE03" w:rsidR="00F61BB5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E04A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акция милосердия «Тепло материнских рук»</w:t>
            </w:r>
          </w:p>
          <w:p w14:paraId="2FBD58EC" w14:textId="0E928642" w:rsidR="00F61BB5" w:rsidRPr="00B36C8C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изготовление пинеток для младенцев г. Улан-Удэ и теплых вязанных шерстяных вещей военнослужащим</w:t>
            </w:r>
          </w:p>
        </w:tc>
        <w:tc>
          <w:tcPr>
            <w:tcW w:w="4250" w:type="dxa"/>
          </w:tcPr>
          <w:p w14:paraId="0E09162D" w14:textId="77777777" w:rsidR="00F61BB5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14:paraId="0DA477EB" w14:textId="77777777" w:rsidR="00F61BB5" w:rsidRPr="00371E5A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E5A">
              <w:rPr>
                <w:rFonts w:ascii="Times New Roman" w:hAnsi="Times New Roman" w:cs="Times New Roman"/>
                <w:sz w:val="20"/>
                <w:szCs w:val="20"/>
              </w:rPr>
              <w:t>Секретарь Улан-Удэнской и Бурятской епархии</w:t>
            </w:r>
          </w:p>
        </w:tc>
        <w:tc>
          <w:tcPr>
            <w:tcW w:w="2692" w:type="dxa"/>
          </w:tcPr>
          <w:p w14:paraId="7999355B" w14:textId="77777777" w:rsidR="00F61BB5" w:rsidRDefault="00F61BB5" w:rsidP="00F61BB5">
            <w:pPr>
              <w:pStyle w:val="a3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14:paraId="05A0CCBD" w14:textId="77777777" w:rsidR="00F61BB5" w:rsidRPr="00371E5A" w:rsidRDefault="00F61BB5" w:rsidP="00F61BB5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E5A">
              <w:rPr>
                <w:rFonts w:ascii="Arial" w:hAnsi="Arial" w:cs="Arial"/>
                <w:sz w:val="20"/>
                <w:szCs w:val="20"/>
              </w:rPr>
              <w:t>4 ноября</w:t>
            </w:r>
          </w:p>
        </w:tc>
      </w:tr>
      <w:tr w:rsidR="00F61BB5" w:rsidRPr="00DA3DFA" w14:paraId="5A6DB56B" w14:textId="77777777" w:rsidTr="00385016">
        <w:tc>
          <w:tcPr>
            <w:tcW w:w="959" w:type="dxa"/>
          </w:tcPr>
          <w:p w14:paraId="644F3AAE" w14:textId="77777777" w:rsidR="00F61BB5" w:rsidRPr="00DA3DFA" w:rsidRDefault="00F61BB5" w:rsidP="00F61BB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14:paraId="4E8B1321" w14:textId="77777777" w:rsidR="00F61BB5" w:rsidRPr="000023E2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69C4BC" w14:textId="77777777" w:rsidR="00F61BB5" w:rsidRPr="000023E2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3E2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проведение праздника «День народного единства»:</w:t>
            </w:r>
          </w:p>
          <w:p w14:paraId="1CAD41C8" w14:textId="6F9CEFD0" w:rsidR="00F61BB5" w:rsidRPr="000023E2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23E2">
              <w:rPr>
                <w:rFonts w:ascii="Times New Roman" w:hAnsi="Times New Roman" w:cs="Times New Roman"/>
                <w:i/>
                <w:sz w:val="20"/>
                <w:szCs w:val="20"/>
              </w:rPr>
              <w:t>Брейн-ринг среди сборных команд 8-х классов СОШ</w:t>
            </w:r>
          </w:p>
        </w:tc>
        <w:tc>
          <w:tcPr>
            <w:tcW w:w="4250" w:type="dxa"/>
          </w:tcPr>
          <w:p w14:paraId="3DC15532" w14:textId="77777777" w:rsidR="00F61BB5" w:rsidRPr="000023E2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3E2">
              <w:rPr>
                <w:rFonts w:ascii="Times New Roman" w:hAnsi="Times New Roman" w:cs="Times New Roman"/>
                <w:sz w:val="20"/>
                <w:szCs w:val="20"/>
              </w:rPr>
              <w:t>Епархиальный отдел по делам молодежи</w:t>
            </w:r>
          </w:p>
          <w:p w14:paraId="3CEE3A34" w14:textId="77777777" w:rsidR="00F61BB5" w:rsidRPr="000023E2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3E2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Республики Бурятия;</w:t>
            </w:r>
          </w:p>
          <w:p w14:paraId="1A3BAAF8" w14:textId="77777777" w:rsidR="00F61BB5" w:rsidRPr="000023E2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3E2">
              <w:rPr>
                <w:rFonts w:ascii="Times New Roman" w:hAnsi="Times New Roman" w:cs="Times New Roman"/>
                <w:sz w:val="20"/>
                <w:szCs w:val="20"/>
              </w:rPr>
              <w:t>Администрация г. Улан-Удэ, Комитет по образованию</w:t>
            </w:r>
          </w:p>
        </w:tc>
        <w:tc>
          <w:tcPr>
            <w:tcW w:w="2692" w:type="dxa"/>
          </w:tcPr>
          <w:p w14:paraId="7E1AA9E8" w14:textId="77777777" w:rsidR="00F61BB5" w:rsidRPr="000023E2" w:rsidRDefault="00F61BB5" w:rsidP="00F61BB5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F523DD" w14:textId="77777777" w:rsidR="00F61BB5" w:rsidRPr="000023E2" w:rsidRDefault="00F61BB5" w:rsidP="00F61BB5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3E2">
              <w:rPr>
                <w:rFonts w:ascii="Arial" w:hAnsi="Arial" w:cs="Arial"/>
                <w:sz w:val="20"/>
                <w:szCs w:val="20"/>
              </w:rPr>
              <w:t>октябрь-ноябрь</w:t>
            </w:r>
          </w:p>
        </w:tc>
      </w:tr>
      <w:tr w:rsidR="00F61BB5" w:rsidRPr="00DA3DFA" w14:paraId="3826EF50" w14:textId="77777777" w:rsidTr="00385016">
        <w:tc>
          <w:tcPr>
            <w:tcW w:w="959" w:type="dxa"/>
          </w:tcPr>
          <w:p w14:paraId="3DD5A56F" w14:textId="77777777" w:rsidR="00F61BB5" w:rsidRPr="00DA3DFA" w:rsidRDefault="00F61BB5" w:rsidP="00F61BB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14:paraId="48386BD0" w14:textId="77777777" w:rsidR="00F61BB5" w:rsidRPr="009B26DF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6DF"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день памяти жертв</w:t>
            </w:r>
          </w:p>
          <w:p w14:paraId="378CF842" w14:textId="77777777" w:rsidR="00F61BB5" w:rsidRPr="009B26DF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6DF">
              <w:rPr>
                <w:rFonts w:ascii="Times New Roman" w:hAnsi="Times New Roman" w:cs="Times New Roman"/>
                <w:b/>
                <w:sz w:val="20"/>
                <w:szCs w:val="20"/>
              </w:rPr>
              <w:t>дорожно-транспортных происшествий:</w:t>
            </w:r>
          </w:p>
          <w:p w14:paraId="361CD2D2" w14:textId="48D006AD" w:rsidR="00F61BB5" w:rsidRPr="009B26DF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26DF">
              <w:rPr>
                <w:rFonts w:ascii="Times New Roman" w:hAnsi="Times New Roman" w:cs="Times New Roman"/>
                <w:i/>
                <w:sz w:val="20"/>
                <w:szCs w:val="20"/>
              </w:rPr>
              <w:t>благотворительная заупокойная лития</w:t>
            </w:r>
          </w:p>
        </w:tc>
        <w:tc>
          <w:tcPr>
            <w:tcW w:w="4250" w:type="dxa"/>
          </w:tcPr>
          <w:p w14:paraId="0AD089C6" w14:textId="77777777" w:rsidR="00F61BB5" w:rsidRDefault="00F61BB5" w:rsidP="00F61BB5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5513F6FE" w14:textId="77777777" w:rsidR="00F61BB5" w:rsidRPr="00220C70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C70">
              <w:rPr>
                <w:rFonts w:ascii="Times New Roman" w:hAnsi="Times New Roman" w:cs="Times New Roman"/>
                <w:sz w:val="20"/>
                <w:szCs w:val="20"/>
              </w:rPr>
              <w:t>Епархиальный отдел по социальному служению и церковной благотворительности</w:t>
            </w:r>
          </w:p>
          <w:p w14:paraId="7D422F57" w14:textId="630F17E1" w:rsidR="00F61BB5" w:rsidRPr="00B36C8C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2" w:type="dxa"/>
          </w:tcPr>
          <w:p w14:paraId="6F1F2892" w14:textId="77777777" w:rsidR="00F61BB5" w:rsidRPr="009B26DF" w:rsidRDefault="00F61BB5" w:rsidP="00F61BB5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6DF">
              <w:rPr>
                <w:rFonts w:ascii="Arial" w:hAnsi="Arial" w:cs="Arial"/>
                <w:sz w:val="20"/>
                <w:szCs w:val="20"/>
              </w:rPr>
              <w:t>третье воскресение ноября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644E92" w14:textId="4666E190" w:rsidR="00F61BB5" w:rsidRDefault="00F61BB5" w:rsidP="00F61BB5">
            <w:pPr>
              <w:pStyle w:val="a3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26D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9B26DF">
              <w:rPr>
                <w:rFonts w:ascii="Arial" w:hAnsi="Arial" w:cs="Arial"/>
                <w:sz w:val="20"/>
                <w:szCs w:val="20"/>
              </w:rPr>
              <w:t xml:space="preserve"> ноября</w:t>
            </w:r>
            <w:r>
              <w:rPr>
                <w:rFonts w:ascii="Arial" w:hAnsi="Arial" w:cs="Arial"/>
                <w:sz w:val="20"/>
                <w:szCs w:val="20"/>
              </w:rPr>
              <w:t xml:space="preserve"> 2024</w:t>
            </w:r>
          </w:p>
        </w:tc>
      </w:tr>
      <w:tr w:rsidR="00F61BB5" w:rsidRPr="00DA3DFA" w14:paraId="3FB75793" w14:textId="77777777" w:rsidTr="00385016">
        <w:tc>
          <w:tcPr>
            <w:tcW w:w="959" w:type="dxa"/>
          </w:tcPr>
          <w:p w14:paraId="48B79359" w14:textId="77777777" w:rsidR="00F61BB5" w:rsidRPr="00DA3DFA" w:rsidRDefault="00F61BB5" w:rsidP="00F61BB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14:paraId="459C9B84" w14:textId="77777777" w:rsidR="00F61BB5" w:rsidRPr="009B26DF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6DF"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день памяти жертв</w:t>
            </w:r>
          </w:p>
          <w:p w14:paraId="2406FD28" w14:textId="77777777" w:rsidR="00F61BB5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6DF">
              <w:rPr>
                <w:rFonts w:ascii="Times New Roman" w:hAnsi="Times New Roman" w:cs="Times New Roman"/>
                <w:b/>
                <w:sz w:val="20"/>
                <w:szCs w:val="20"/>
              </w:rPr>
              <w:t>дорожно-транспортных происшествий:</w:t>
            </w:r>
          </w:p>
          <w:p w14:paraId="3B2AB814" w14:textId="5825B83E" w:rsidR="00F61BB5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урок-встреча православной молодежи</w:t>
            </w:r>
          </w:p>
          <w:p w14:paraId="70E4BB38" w14:textId="77777777" w:rsidR="00F61BB5" w:rsidRPr="009B26DF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 представителем ГИБДД на тему: «ПДД»</w:t>
            </w:r>
          </w:p>
        </w:tc>
        <w:tc>
          <w:tcPr>
            <w:tcW w:w="4250" w:type="dxa"/>
          </w:tcPr>
          <w:p w14:paraId="11EF3906" w14:textId="77777777" w:rsidR="00F61BB5" w:rsidRDefault="00F61BB5" w:rsidP="00F61BB5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16B6164" w14:textId="77777777" w:rsidR="00F61BB5" w:rsidRPr="000023E2" w:rsidRDefault="00F61BB5" w:rsidP="00F61BB5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0023E2">
              <w:rPr>
                <w:rFonts w:ascii="Times New Roman" w:hAnsi="Times New Roman" w:cs="Times New Roman"/>
                <w:sz w:val="20"/>
                <w:szCs w:val="20"/>
              </w:rPr>
              <w:t>Епархиальный отдел по делам молодежи</w:t>
            </w:r>
          </w:p>
        </w:tc>
        <w:tc>
          <w:tcPr>
            <w:tcW w:w="2692" w:type="dxa"/>
          </w:tcPr>
          <w:p w14:paraId="2F83F45F" w14:textId="77777777" w:rsidR="00F61BB5" w:rsidRDefault="00F61BB5" w:rsidP="00F61BB5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42BF71" w14:textId="77777777" w:rsidR="00F61BB5" w:rsidRPr="009B26DF" w:rsidRDefault="00F61BB5" w:rsidP="00F61BB5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</w:tr>
      <w:tr w:rsidR="00F61BB5" w:rsidRPr="00DA3DFA" w14:paraId="681D109C" w14:textId="77777777" w:rsidTr="00385016">
        <w:tc>
          <w:tcPr>
            <w:tcW w:w="959" w:type="dxa"/>
          </w:tcPr>
          <w:p w14:paraId="78DAB1F4" w14:textId="77777777" w:rsidR="00F61BB5" w:rsidRPr="00DA3DFA" w:rsidRDefault="00F61BB5" w:rsidP="00F61BB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14:paraId="78E9DB38" w14:textId="77777777" w:rsidR="00F61BB5" w:rsidRDefault="00F61BB5" w:rsidP="00F61BB5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174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Подготовка и проведение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международного</w:t>
            </w:r>
            <w:r w:rsidRPr="00A5174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праздника</w:t>
            </w:r>
          </w:p>
          <w:p w14:paraId="3E8BDDAB" w14:textId="77777777" w:rsidR="00F61BB5" w:rsidRPr="00A51742" w:rsidRDefault="00F61BB5" w:rsidP="00F61BB5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174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 xml:space="preserve">«День 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матери</w:t>
            </w:r>
            <w:r w:rsidRPr="00A5174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>»:</w:t>
            </w:r>
          </w:p>
          <w:p w14:paraId="16C3B95F" w14:textId="77777777" w:rsidR="00F61BB5" w:rsidRPr="00402C18" w:rsidRDefault="00F61BB5" w:rsidP="00F61BB5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402C18"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  <w:t>– торжественный акт, вручение церковной награды</w:t>
            </w:r>
          </w:p>
          <w:p w14:paraId="6DAB3997" w14:textId="77777777" w:rsidR="00F61BB5" w:rsidRPr="004E34C3" w:rsidRDefault="00F61BB5" w:rsidP="00F61BB5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402C18"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</w:rPr>
              <w:t>«Патриарший Знак Материнства» многодетным семьям</w:t>
            </w:r>
          </w:p>
        </w:tc>
        <w:tc>
          <w:tcPr>
            <w:tcW w:w="4250" w:type="dxa"/>
          </w:tcPr>
          <w:p w14:paraId="5CCD4C04" w14:textId="77777777" w:rsidR="00F61BB5" w:rsidRPr="004E34C3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Секретарь Улан-Удэнской епархии совместно с</w:t>
            </w:r>
            <w:r w:rsidRPr="002C687F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 министром социальной защиты населения по Республике Бурятия</w:t>
            </w:r>
          </w:p>
        </w:tc>
        <w:tc>
          <w:tcPr>
            <w:tcW w:w="2692" w:type="dxa"/>
          </w:tcPr>
          <w:p w14:paraId="4AEA2086" w14:textId="77777777" w:rsidR="00F61BB5" w:rsidRDefault="00F61BB5" w:rsidP="00F61BB5">
            <w:pPr>
              <w:pStyle w:val="a3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</w:p>
          <w:p w14:paraId="12EEA42D" w14:textId="77777777" w:rsidR="00F61BB5" w:rsidRPr="00DA6489" w:rsidRDefault="00F61BB5" w:rsidP="00F61BB5">
            <w:pPr>
              <w:pStyle w:val="a3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ноябрь</w:t>
            </w:r>
          </w:p>
        </w:tc>
      </w:tr>
      <w:tr w:rsidR="00F61BB5" w:rsidRPr="00DA3DFA" w14:paraId="1E370515" w14:textId="77777777" w:rsidTr="00385016">
        <w:tc>
          <w:tcPr>
            <w:tcW w:w="959" w:type="dxa"/>
          </w:tcPr>
          <w:p w14:paraId="3E132EB4" w14:textId="77777777" w:rsidR="00F61BB5" w:rsidRPr="00DA3DFA" w:rsidRDefault="00F61BB5" w:rsidP="00F61BB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14:paraId="00F376CD" w14:textId="77777777" w:rsidR="00F61BB5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50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проведение научно-практической конференции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7214DEC" w14:textId="77777777" w:rsidR="00F61BB5" w:rsidRPr="004E34C3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64450">
              <w:rPr>
                <w:rFonts w:ascii="Times New Roman" w:hAnsi="Times New Roman" w:cs="Times New Roman"/>
                <w:i/>
                <w:sz w:val="20"/>
                <w:szCs w:val="20"/>
              </w:rPr>
              <w:t>«Уроки православной культуры в общеобразовательной школе: вопросы содержания методики»</w:t>
            </w:r>
          </w:p>
        </w:tc>
        <w:tc>
          <w:tcPr>
            <w:tcW w:w="4250" w:type="dxa"/>
          </w:tcPr>
          <w:p w14:paraId="73B71A18" w14:textId="77777777" w:rsidR="00F61BB5" w:rsidRPr="004E34C3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Отдел религиозного образования и катехизации;</w:t>
            </w:r>
          </w:p>
          <w:p w14:paraId="5270FB5F" w14:textId="77777777" w:rsidR="00F61BB5" w:rsidRPr="004E34C3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Бурятский Республиканский институт образовательной политики</w:t>
            </w:r>
          </w:p>
        </w:tc>
        <w:tc>
          <w:tcPr>
            <w:tcW w:w="2692" w:type="dxa"/>
          </w:tcPr>
          <w:p w14:paraId="53685C47" w14:textId="77777777" w:rsidR="00F61BB5" w:rsidRDefault="00F61BB5" w:rsidP="00F61BB5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A8F7CB" w14:textId="77777777" w:rsidR="00F61BB5" w:rsidRPr="00DA6489" w:rsidRDefault="00F61BB5" w:rsidP="00F61BB5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декабря</w:t>
            </w:r>
          </w:p>
        </w:tc>
      </w:tr>
      <w:tr w:rsidR="00F61BB5" w:rsidRPr="00DA3DFA" w14:paraId="39D9C6E1" w14:textId="77777777" w:rsidTr="00385016">
        <w:tc>
          <w:tcPr>
            <w:tcW w:w="959" w:type="dxa"/>
          </w:tcPr>
          <w:p w14:paraId="3FCAC468" w14:textId="77777777" w:rsidR="00F61BB5" w:rsidRPr="00DA3DFA" w:rsidRDefault="00F61BB5" w:rsidP="00F61BB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14:paraId="60DD9216" w14:textId="77777777" w:rsidR="00F61BB5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8FD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проведение Международного дня инвалида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F3A3AB2" w14:textId="77777777" w:rsidR="00F61BB5" w:rsidRPr="00205E0A" w:rsidRDefault="00F61BB5" w:rsidP="00F61BB5">
            <w:pPr>
              <w:pStyle w:val="a3"/>
              <w:jc w:val="center"/>
              <w:rPr>
                <w:rStyle w:val="mpcth-color-main-border"/>
                <w:rFonts w:ascii="Times New Roman" w:hAnsi="Times New Roman" w:cs="Times New Roman"/>
                <w:i/>
                <w:color w:val="333333"/>
                <w:sz w:val="20"/>
                <w:szCs w:val="20"/>
              </w:rPr>
            </w:pPr>
            <w:r w:rsidRPr="00205E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Архиерейская литургия в </w:t>
            </w:r>
            <w:r w:rsidRPr="00205E0A">
              <w:rPr>
                <w:rStyle w:val="mpcth-color-main-border"/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 xml:space="preserve">храме </w:t>
            </w:r>
            <w:proofErr w:type="spellStart"/>
            <w:r w:rsidRPr="00205E0A">
              <w:rPr>
                <w:rStyle w:val="mpcth-color-main-border"/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свт</w:t>
            </w:r>
            <w:proofErr w:type="spellEnd"/>
            <w:r w:rsidRPr="00205E0A">
              <w:rPr>
                <w:rStyle w:val="mpcth-color-main-border"/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. Софрония</w:t>
            </w:r>
          </w:p>
          <w:p w14:paraId="67EA9D4C" w14:textId="77777777" w:rsidR="00F61BB5" w:rsidRPr="00205E0A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5E0A">
              <w:rPr>
                <w:rStyle w:val="mpcth-color-main-border"/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 xml:space="preserve">при доме инвалидов колясочников г. </w:t>
            </w:r>
            <w:proofErr w:type="spellStart"/>
            <w:r w:rsidRPr="00205E0A">
              <w:rPr>
                <w:rStyle w:val="mpcth-color-main-border"/>
                <w:rFonts w:ascii="Times New Roman" w:hAnsi="Times New Roman" w:cs="Times New Roman"/>
                <w:i/>
                <w:color w:val="333333"/>
                <w:sz w:val="20"/>
                <w:szCs w:val="20"/>
              </w:rPr>
              <w:t>Улан-удэ</w:t>
            </w:r>
            <w:proofErr w:type="spellEnd"/>
          </w:p>
          <w:p w14:paraId="2EA15642" w14:textId="77777777" w:rsidR="00F61BB5" w:rsidRPr="00205E0A" w:rsidRDefault="00F61BB5" w:rsidP="00F61BB5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205E0A">
              <w:rPr>
                <w:rFonts w:ascii="Times New Roman" w:hAnsi="Times New Roman" w:cs="Times New Roman"/>
                <w:i/>
                <w:sz w:val="20"/>
                <w:szCs w:val="20"/>
              </w:rPr>
              <w:t>встреча с жителями дома Епархиального Архиерея и вручение подарков</w:t>
            </w:r>
          </w:p>
        </w:tc>
        <w:tc>
          <w:tcPr>
            <w:tcW w:w="4250" w:type="dxa"/>
          </w:tcPr>
          <w:p w14:paraId="7E770028" w14:textId="77777777" w:rsidR="00F61BB5" w:rsidRDefault="00F61BB5" w:rsidP="00F61BB5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Секретарь Улан-Удэнской епархии;</w:t>
            </w:r>
          </w:p>
          <w:p w14:paraId="364E0B19" w14:textId="77777777" w:rsidR="00F61BB5" w:rsidRDefault="00F61BB5" w:rsidP="00F61BB5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Настоятель храма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свт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. Софрония при доме инвалидов колясочников г. Улан-Удэ</w:t>
            </w:r>
          </w:p>
        </w:tc>
        <w:tc>
          <w:tcPr>
            <w:tcW w:w="2692" w:type="dxa"/>
          </w:tcPr>
          <w:p w14:paraId="6B0C8EA1" w14:textId="77777777" w:rsidR="00F61BB5" w:rsidRDefault="00F61BB5" w:rsidP="00F61BB5">
            <w:pPr>
              <w:pStyle w:val="a3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</w:p>
          <w:p w14:paraId="5BC89A71" w14:textId="77777777" w:rsidR="00F61BB5" w:rsidRDefault="00F61BB5" w:rsidP="00F61BB5">
            <w:pPr>
              <w:pStyle w:val="a3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 декабря</w:t>
            </w:r>
          </w:p>
        </w:tc>
      </w:tr>
      <w:tr w:rsidR="00F61BB5" w:rsidRPr="00DA3DFA" w14:paraId="168A69F4" w14:textId="77777777" w:rsidTr="00385016">
        <w:tc>
          <w:tcPr>
            <w:tcW w:w="959" w:type="dxa"/>
          </w:tcPr>
          <w:p w14:paraId="0FA96219" w14:textId="77777777" w:rsidR="00F61BB5" w:rsidRPr="00DA3DFA" w:rsidRDefault="00F61BB5" w:rsidP="00F61BB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14:paraId="70251625" w14:textId="77777777" w:rsidR="00F61BB5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C6C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проведение Межрегионального этапа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59CF8B11" w14:textId="77777777" w:rsidR="00F61BB5" w:rsidRPr="00D05C6C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5C6C">
              <w:rPr>
                <w:rFonts w:ascii="Times New Roman" w:hAnsi="Times New Roman" w:cs="Times New Roman"/>
                <w:i/>
                <w:sz w:val="20"/>
                <w:szCs w:val="20"/>
              </w:rPr>
              <w:t>– XI</w:t>
            </w:r>
            <w:r w:rsidRPr="00D05C6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Pr="00D05C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Рождественских образовательных чтений</w:t>
            </w:r>
          </w:p>
        </w:tc>
        <w:tc>
          <w:tcPr>
            <w:tcW w:w="4250" w:type="dxa"/>
          </w:tcPr>
          <w:p w14:paraId="0A16EE4F" w14:textId="77777777" w:rsidR="00F61BB5" w:rsidRPr="004E34C3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Улан-Удэнская и Бурятская епархия;</w:t>
            </w:r>
          </w:p>
          <w:p w14:paraId="2CC10C17" w14:textId="77777777" w:rsidR="00F61BB5" w:rsidRPr="004E34C3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Епархиальный отдел религиозного образования и катехизации;</w:t>
            </w:r>
          </w:p>
          <w:p w14:paraId="04F99B76" w14:textId="77777777" w:rsidR="00F61BB5" w:rsidRPr="004E34C3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Администрация Главы Республики Бурятия и Правительства Республики Бурятия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6CDADD1" w14:textId="77777777" w:rsidR="00F61BB5" w:rsidRPr="004E34C3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Республики Бурятия;</w:t>
            </w:r>
          </w:p>
          <w:p w14:paraId="4B9234B8" w14:textId="77777777" w:rsidR="00F61BB5" w:rsidRPr="004E34C3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ФГБОУ ВО </w:t>
            </w:r>
            <w:r w:rsidRPr="004E34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БурятскийГосударственныйуниверситет</w:t>
            </w:r>
            <w:proofErr w:type="spellEnd"/>
            <w:r w:rsidRPr="004E34C3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ДоржиБанзарова</w:t>
            </w:r>
            <w:proofErr w:type="spellEnd"/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14:paraId="42FD522E" w14:textId="77777777" w:rsidR="00F61BB5" w:rsidRPr="004E34C3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Бурятский Республиканский институт образовательной политики</w:t>
            </w:r>
          </w:p>
        </w:tc>
        <w:tc>
          <w:tcPr>
            <w:tcW w:w="2692" w:type="dxa"/>
          </w:tcPr>
          <w:p w14:paraId="0B4698AA" w14:textId="77777777" w:rsidR="00F61BB5" w:rsidRDefault="00F61BB5" w:rsidP="00F61BB5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5B5F17" w14:textId="77777777" w:rsidR="00F61BB5" w:rsidRPr="00DA6489" w:rsidRDefault="00F61BB5" w:rsidP="00F61BB5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28-29 ноября</w:t>
            </w:r>
          </w:p>
          <w:p w14:paraId="025BCB14" w14:textId="77777777" w:rsidR="00F61BB5" w:rsidRPr="00DA6489" w:rsidRDefault="00F61BB5" w:rsidP="00F61BB5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BB5" w:rsidRPr="00DA3DFA" w14:paraId="4DECBA05" w14:textId="77777777" w:rsidTr="00385016">
        <w:tc>
          <w:tcPr>
            <w:tcW w:w="959" w:type="dxa"/>
          </w:tcPr>
          <w:p w14:paraId="570F6525" w14:textId="77777777" w:rsidR="00F61BB5" w:rsidRPr="00DA3DFA" w:rsidRDefault="00F61BB5" w:rsidP="00F61BB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14:paraId="04A8336E" w14:textId="77777777" w:rsidR="00F61BB5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C6C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проведение Дня милосердия и сострадания ко всем во узах и темницах находящимся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43C9C785" w14:textId="77777777" w:rsidR="00F61BB5" w:rsidRPr="00D05C6C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5C6C">
              <w:rPr>
                <w:rFonts w:ascii="Times New Roman" w:hAnsi="Times New Roman" w:cs="Times New Roman"/>
                <w:i/>
                <w:sz w:val="20"/>
                <w:szCs w:val="20"/>
              </w:rPr>
              <w:t>– благотворительный сбор средств</w:t>
            </w:r>
          </w:p>
        </w:tc>
        <w:tc>
          <w:tcPr>
            <w:tcW w:w="4250" w:type="dxa"/>
          </w:tcPr>
          <w:p w14:paraId="2EF81AE0" w14:textId="77777777" w:rsidR="00F61BB5" w:rsidRPr="004E34C3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Епархиальный отдел по тюремному служению</w:t>
            </w:r>
          </w:p>
        </w:tc>
        <w:tc>
          <w:tcPr>
            <w:tcW w:w="2692" w:type="dxa"/>
          </w:tcPr>
          <w:p w14:paraId="7F2BC9E1" w14:textId="77777777" w:rsidR="00F61BB5" w:rsidRPr="00DA6489" w:rsidRDefault="00F61BB5" w:rsidP="00F61BB5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489">
              <w:rPr>
                <w:rFonts w:ascii="Arial" w:hAnsi="Arial" w:cs="Arial"/>
                <w:sz w:val="20"/>
                <w:szCs w:val="20"/>
              </w:rPr>
              <w:t>19 декабря</w:t>
            </w:r>
          </w:p>
        </w:tc>
      </w:tr>
      <w:tr w:rsidR="00F61BB5" w:rsidRPr="00DA3DFA" w14:paraId="5800AD9E" w14:textId="77777777" w:rsidTr="00385016">
        <w:tc>
          <w:tcPr>
            <w:tcW w:w="959" w:type="dxa"/>
          </w:tcPr>
          <w:p w14:paraId="0DA92045" w14:textId="77777777" w:rsidR="00F61BB5" w:rsidRPr="00DA3DFA" w:rsidRDefault="00F61BB5" w:rsidP="00F61BB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41" w:type="dxa"/>
          </w:tcPr>
          <w:p w14:paraId="2C47B15D" w14:textId="77777777" w:rsidR="00F61BB5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D3CB3E" w14:textId="77777777" w:rsidR="00F61BB5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C6C">
              <w:rPr>
                <w:rFonts w:ascii="Times New Roman" w:hAnsi="Times New Roman" w:cs="Times New Roman"/>
                <w:b/>
                <w:sz w:val="20"/>
                <w:szCs w:val="20"/>
              </w:rPr>
              <w:t>ГОДОВОЕ ЕПАРХИАЛЬНОЕ СОБРАНИЕ</w:t>
            </w:r>
          </w:p>
          <w:p w14:paraId="556BFC66" w14:textId="3CCA3EB0" w:rsidR="00F61BB5" w:rsidRPr="00D05C6C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0" w:type="dxa"/>
          </w:tcPr>
          <w:p w14:paraId="2ABEB710" w14:textId="77777777" w:rsidR="00F61BB5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81AAC4" w14:textId="77777777" w:rsidR="00F61BB5" w:rsidRPr="004E34C3" w:rsidRDefault="00F61BB5" w:rsidP="00F61B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4C3">
              <w:rPr>
                <w:rFonts w:ascii="Times New Roman" w:hAnsi="Times New Roman" w:cs="Times New Roman"/>
                <w:sz w:val="20"/>
                <w:szCs w:val="20"/>
              </w:rPr>
              <w:t>Секретарь Улан-Удэнской епархии</w:t>
            </w:r>
          </w:p>
        </w:tc>
        <w:tc>
          <w:tcPr>
            <w:tcW w:w="2692" w:type="dxa"/>
          </w:tcPr>
          <w:p w14:paraId="168105C2" w14:textId="77777777" w:rsidR="00F61BB5" w:rsidRDefault="00F61BB5" w:rsidP="00F61BB5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C6B452" w14:textId="77777777" w:rsidR="00F61BB5" w:rsidRPr="00DA6489" w:rsidRDefault="00F61BB5" w:rsidP="00F61BB5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489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</w:tr>
    </w:tbl>
    <w:p w14:paraId="2D115BBE" w14:textId="77777777" w:rsidR="00E92700" w:rsidRDefault="00E92700" w:rsidP="0097241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92700" w:rsidSect="00E92700">
      <w:footerReference w:type="default" r:id="rId7"/>
      <w:pgSz w:w="16838" w:h="11906" w:orient="landscape" w:code="9"/>
      <w:pgMar w:top="851" w:right="1134" w:bottom="1701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6DF30" w14:textId="77777777" w:rsidR="005E0349" w:rsidRDefault="005E0349" w:rsidP="005340C7">
      <w:pPr>
        <w:spacing w:after="0" w:line="240" w:lineRule="auto"/>
      </w:pPr>
      <w:r>
        <w:separator/>
      </w:r>
    </w:p>
  </w:endnote>
  <w:endnote w:type="continuationSeparator" w:id="0">
    <w:p w14:paraId="6B44FA64" w14:textId="77777777" w:rsidR="005E0349" w:rsidRDefault="005E0349" w:rsidP="0053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233914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14:paraId="7E999DEF" w14:textId="77777777" w:rsidR="007F6BE9" w:rsidRPr="005340C7" w:rsidRDefault="007F6BE9">
        <w:pPr>
          <w:pStyle w:val="a8"/>
          <w:jc w:val="right"/>
          <w:rPr>
            <w:b/>
            <w:sz w:val="24"/>
            <w:szCs w:val="24"/>
          </w:rPr>
        </w:pPr>
        <w:r w:rsidRPr="005340C7">
          <w:rPr>
            <w:b/>
            <w:sz w:val="24"/>
            <w:szCs w:val="24"/>
          </w:rPr>
          <w:fldChar w:fldCharType="begin"/>
        </w:r>
        <w:r w:rsidRPr="005340C7">
          <w:rPr>
            <w:b/>
            <w:sz w:val="24"/>
            <w:szCs w:val="24"/>
          </w:rPr>
          <w:instrText>PAGE   \* MERGEFORMAT</w:instrText>
        </w:r>
        <w:r w:rsidRPr="005340C7">
          <w:rPr>
            <w:b/>
            <w:sz w:val="24"/>
            <w:szCs w:val="24"/>
          </w:rPr>
          <w:fldChar w:fldCharType="separate"/>
        </w:r>
        <w:r>
          <w:rPr>
            <w:b/>
            <w:noProof/>
            <w:sz w:val="24"/>
            <w:szCs w:val="24"/>
          </w:rPr>
          <w:t>7</w:t>
        </w:r>
        <w:r w:rsidRPr="005340C7">
          <w:rPr>
            <w:b/>
            <w:sz w:val="24"/>
            <w:szCs w:val="24"/>
          </w:rPr>
          <w:fldChar w:fldCharType="end"/>
        </w:r>
      </w:p>
    </w:sdtContent>
  </w:sdt>
  <w:p w14:paraId="664CCE7C" w14:textId="77777777" w:rsidR="007F6BE9" w:rsidRDefault="007F6BE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FD0CA" w14:textId="77777777" w:rsidR="005E0349" w:rsidRDefault="005E0349" w:rsidP="005340C7">
      <w:pPr>
        <w:spacing w:after="0" w:line="240" w:lineRule="auto"/>
      </w:pPr>
      <w:r>
        <w:separator/>
      </w:r>
    </w:p>
  </w:footnote>
  <w:footnote w:type="continuationSeparator" w:id="0">
    <w:p w14:paraId="625F2471" w14:textId="77777777" w:rsidR="005E0349" w:rsidRDefault="005E0349" w:rsidP="00534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902AD"/>
    <w:multiLevelType w:val="hybridMultilevel"/>
    <w:tmpl w:val="AEC8A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9020E"/>
    <w:multiLevelType w:val="hybridMultilevel"/>
    <w:tmpl w:val="2E5035C8"/>
    <w:lvl w:ilvl="0" w:tplc="A8125AE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15325"/>
    <w:multiLevelType w:val="hybridMultilevel"/>
    <w:tmpl w:val="E28EE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1DE"/>
    <w:rsid w:val="000023E2"/>
    <w:rsid w:val="00014654"/>
    <w:rsid w:val="000226A3"/>
    <w:rsid w:val="000226A5"/>
    <w:rsid w:val="00034E03"/>
    <w:rsid w:val="00040533"/>
    <w:rsid w:val="00045213"/>
    <w:rsid w:val="00056389"/>
    <w:rsid w:val="00057B54"/>
    <w:rsid w:val="000937AF"/>
    <w:rsid w:val="00093DCD"/>
    <w:rsid w:val="000B152B"/>
    <w:rsid w:val="000D394D"/>
    <w:rsid w:val="000E04A6"/>
    <w:rsid w:val="001254B6"/>
    <w:rsid w:val="00143AD5"/>
    <w:rsid w:val="00143FF6"/>
    <w:rsid w:val="00154A66"/>
    <w:rsid w:val="00155BF1"/>
    <w:rsid w:val="001573DC"/>
    <w:rsid w:val="001614DA"/>
    <w:rsid w:val="001648C2"/>
    <w:rsid w:val="0016607F"/>
    <w:rsid w:val="001720EE"/>
    <w:rsid w:val="001755FA"/>
    <w:rsid w:val="001C1CC1"/>
    <w:rsid w:val="00204629"/>
    <w:rsid w:val="00205E0A"/>
    <w:rsid w:val="00210BA9"/>
    <w:rsid w:val="00220C70"/>
    <w:rsid w:val="0022366F"/>
    <w:rsid w:val="00241976"/>
    <w:rsid w:val="00262FAB"/>
    <w:rsid w:val="00263CDC"/>
    <w:rsid w:val="00271C08"/>
    <w:rsid w:val="002804EE"/>
    <w:rsid w:val="0028778F"/>
    <w:rsid w:val="00291FA1"/>
    <w:rsid w:val="002A4387"/>
    <w:rsid w:val="002B1BB7"/>
    <w:rsid w:val="002C687F"/>
    <w:rsid w:val="002E1220"/>
    <w:rsid w:val="00331511"/>
    <w:rsid w:val="0033214F"/>
    <w:rsid w:val="00353BC0"/>
    <w:rsid w:val="003621F8"/>
    <w:rsid w:val="0036406C"/>
    <w:rsid w:val="00371E5A"/>
    <w:rsid w:val="00385016"/>
    <w:rsid w:val="00392B36"/>
    <w:rsid w:val="00392E09"/>
    <w:rsid w:val="003A49CF"/>
    <w:rsid w:val="003B5B8C"/>
    <w:rsid w:val="003C51DE"/>
    <w:rsid w:val="003D37B8"/>
    <w:rsid w:val="00402C18"/>
    <w:rsid w:val="004033A5"/>
    <w:rsid w:val="00403C3D"/>
    <w:rsid w:val="00403E20"/>
    <w:rsid w:val="00414088"/>
    <w:rsid w:val="0042394A"/>
    <w:rsid w:val="00423F3C"/>
    <w:rsid w:val="0043157B"/>
    <w:rsid w:val="00442C73"/>
    <w:rsid w:val="00450343"/>
    <w:rsid w:val="00464A0F"/>
    <w:rsid w:val="0046655E"/>
    <w:rsid w:val="00467DCB"/>
    <w:rsid w:val="004803D6"/>
    <w:rsid w:val="00482554"/>
    <w:rsid w:val="0048308B"/>
    <w:rsid w:val="00486757"/>
    <w:rsid w:val="004A4811"/>
    <w:rsid w:val="004B0EEB"/>
    <w:rsid w:val="004B264C"/>
    <w:rsid w:val="004C42D8"/>
    <w:rsid w:val="004D52B3"/>
    <w:rsid w:val="004E34C3"/>
    <w:rsid w:val="004E5BB5"/>
    <w:rsid w:val="004F175D"/>
    <w:rsid w:val="00510B1C"/>
    <w:rsid w:val="00515569"/>
    <w:rsid w:val="00521EA5"/>
    <w:rsid w:val="00524B81"/>
    <w:rsid w:val="005340C7"/>
    <w:rsid w:val="00540A9E"/>
    <w:rsid w:val="00555375"/>
    <w:rsid w:val="0055782F"/>
    <w:rsid w:val="005A0ED7"/>
    <w:rsid w:val="005B6262"/>
    <w:rsid w:val="005C619F"/>
    <w:rsid w:val="005C664B"/>
    <w:rsid w:val="005D6D88"/>
    <w:rsid w:val="005E0349"/>
    <w:rsid w:val="005F711A"/>
    <w:rsid w:val="0060013A"/>
    <w:rsid w:val="00610DE2"/>
    <w:rsid w:val="00615782"/>
    <w:rsid w:val="00621F75"/>
    <w:rsid w:val="006463F4"/>
    <w:rsid w:val="00653B21"/>
    <w:rsid w:val="00661F48"/>
    <w:rsid w:val="00662A82"/>
    <w:rsid w:val="00665413"/>
    <w:rsid w:val="00666C61"/>
    <w:rsid w:val="006726DB"/>
    <w:rsid w:val="00691091"/>
    <w:rsid w:val="006A03BB"/>
    <w:rsid w:val="006A10AB"/>
    <w:rsid w:val="006A4D56"/>
    <w:rsid w:val="006B5C36"/>
    <w:rsid w:val="006E7D73"/>
    <w:rsid w:val="006F2C56"/>
    <w:rsid w:val="007000B6"/>
    <w:rsid w:val="00775BAA"/>
    <w:rsid w:val="00777DA0"/>
    <w:rsid w:val="007901AE"/>
    <w:rsid w:val="007A02EE"/>
    <w:rsid w:val="007A6536"/>
    <w:rsid w:val="007B009D"/>
    <w:rsid w:val="007B7B45"/>
    <w:rsid w:val="007C0FFE"/>
    <w:rsid w:val="007F6BE9"/>
    <w:rsid w:val="00816949"/>
    <w:rsid w:val="00817615"/>
    <w:rsid w:val="00817986"/>
    <w:rsid w:val="00822333"/>
    <w:rsid w:val="00826819"/>
    <w:rsid w:val="00827382"/>
    <w:rsid w:val="0083339A"/>
    <w:rsid w:val="0083473F"/>
    <w:rsid w:val="00853FC8"/>
    <w:rsid w:val="0086721D"/>
    <w:rsid w:val="008679C4"/>
    <w:rsid w:val="00870D19"/>
    <w:rsid w:val="00891268"/>
    <w:rsid w:val="00891F5E"/>
    <w:rsid w:val="00893005"/>
    <w:rsid w:val="008960CD"/>
    <w:rsid w:val="008A30A4"/>
    <w:rsid w:val="008A3333"/>
    <w:rsid w:val="008A591C"/>
    <w:rsid w:val="008A624B"/>
    <w:rsid w:val="008D10DD"/>
    <w:rsid w:val="008D49EA"/>
    <w:rsid w:val="008D695F"/>
    <w:rsid w:val="008F60A1"/>
    <w:rsid w:val="008F6658"/>
    <w:rsid w:val="008F67F0"/>
    <w:rsid w:val="009200EA"/>
    <w:rsid w:val="00924EF6"/>
    <w:rsid w:val="00925BA4"/>
    <w:rsid w:val="00936E07"/>
    <w:rsid w:val="00960BEC"/>
    <w:rsid w:val="00964450"/>
    <w:rsid w:val="00971B37"/>
    <w:rsid w:val="00972411"/>
    <w:rsid w:val="0098486C"/>
    <w:rsid w:val="00993F1B"/>
    <w:rsid w:val="009B0EB1"/>
    <w:rsid w:val="009B26DF"/>
    <w:rsid w:val="009C1B7C"/>
    <w:rsid w:val="009C2251"/>
    <w:rsid w:val="009C38A3"/>
    <w:rsid w:val="009D056C"/>
    <w:rsid w:val="009D2F6C"/>
    <w:rsid w:val="009E3995"/>
    <w:rsid w:val="009F644B"/>
    <w:rsid w:val="00A03FA0"/>
    <w:rsid w:val="00A12DFD"/>
    <w:rsid w:val="00A30596"/>
    <w:rsid w:val="00A3773A"/>
    <w:rsid w:val="00A37966"/>
    <w:rsid w:val="00A51593"/>
    <w:rsid w:val="00A51742"/>
    <w:rsid w:val="00A54F08"/>
    <w:rsid w:val="00A73B83"/>
    <w:rsid w:val="00A870A8"/>
    <w:rsid w:val="00A94645"/>
    <w:rsid w:val="00AA53E7"/>
    <w:rsid w:val="00AA79D8"/>
    <w:rsid w:val="00AB06A6"/>
    <w:rsid w:val="00AB2EE6"/>
    <w:rsid w:val="00AB3703"/>
    <w:rsid w:val="00AC71B8"/>
    <w:rsid w:val="00AD1BB0"/>
    <w:rsid w:val="00AE38B3"/>
    <w:rsid w:val="00B0089B"/>
    <w:rsid w:val="00B077DD"/>
    <w:rsid w:val="00B103EC"/>
    <w:rsid w:val="00B141AC"/>
    <w:rsid w:val="00B36591"/>
    <w:rsid w:val="00B36C8C"/>
    <w:rsid w:val="00B420AF"/>
    <w:rsid w:val="00B6681A"/>
    <w:rsid w:val="00BA05A6"/>
    <w:rsid w:val="00BA1DAD"/>
    <w:rsid w:val="00BA2989"/>
    <w:rsid w:val="00BC1D5F"/>
    <w:rsid w:val="00BF1DE0"/>
    <w:rsid w:val="00C22FEE"/>
    <w:rsid w:val="00C25C7C"/>
    <w:rsid w:val="00C31885"/>
    <w:rsid w:val="00C32BAD"/>
    <w:rsid w:val="00C441CF"/>
    <w:rsid w:val="00C47472"/>
    <w:rsid w:val="00C502EC"/>
    <w:rsid w:val="00C54D4E"/>
    <w:rsid w:val="00C6083F"/>
    <w:rsid w:val="00C64BD7"/>
    <w:rsid w:val="00CC36F0"/>
    <w:rsid w:val="00D05C6C"/>
    <w:rsid w:val="00D1348E"/>
    <w:rsid w:val="00D25156"/>
    <w:rsid w:val="00D46816"/>
    <w:rsid w:val="00D511B4"/>
    <w:rsid w:val="00D66DAA"/>
    <w:rsid w:val="00D70C38"/>
    <w:rsid w:val="00D70D62"/>
    <w:rsid w:val="00D7435D"/>
    <w:rsid w:val="00D94F01"/>
    <w:rsid w:val="00DA6489"/>
    <w:rsid w:val="00DB1DA2"/>
    <w:rsid w:val="00DB2FFE"/>
    <w:rsid w:val="00DC409E"/>
    <w:rsid w:val="00DE46B8"/>
    <w:rsid w:val="00DF2A59"/>
    <w:rsid w:val="00DF3278"/>
    <w:rsid w:val="00DF5812"/>
    <w:rsid w:val="00DF6477"/>
    <w:rsid w:val="00E22CFD"/>
    <w:rsid w:val="00E32D80"/>
    <w:rsid w:val="00E568FD"/>
    <w:rsid w:val="00E57480"/>
    <w:rsid w:val="00E63314"/>
    <w:rsid w:val="00E92700"/>
    <w:rsid w:val="00EB7DF8"/>
    <w:rsid w:val="00F06B87"/>
    <w:rsid w:val="00F219B3"/>
    <w:rsid w:val="00F24747"/>
    <w:rsid w:val="00F36F21"/>
    <w:rsid w:val="00F53BC2"/>
    <w:rsid w:val="00F56BF8"/>
    <w:rsid w:val="00F6076A"/>
    <w:rsid w:val="00F61A1D"/>
    <w:rsid w:val="00F61BB5"/>
    <w:rsid w:val="00F9399E"/>
    <w:rsid w:val="00FB0228"/>
    <w:rsid w:val="00FC284D"/>
    <w:rsid w:val="00FD2B7E"/>
    <w:rsid w:val="00FE0E2D"/>
    <w:rsid w:val="00FF0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5E0CB"/>
  <w15:docId w15:val="{65DFFCFD-0DA4-4E19-B36C-6C7E3917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0A4"/>
  </w:style>
  <w:style w:type="paragraph" w:styleId="1">
    <w:name w:val="heading 1"/>
    <w:basedOn w:val="a"/>
    <w:link w:val="10"/>
    <w:uiPriority w:val="9"/>
    <w:qFormat/>
    <w:rsid w:val="00891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411"/>
    <w:pPr>
      <w:spacing w:after="0" w:line="240" w:lineRule="auto"/>
    </w:pPr>
  </w:style>
  <w:style w:type="table" w:styleId="a4">
    <w:name w:val="Table Grid"/>
    <w:basedOn w:val="a1"/>
    <w:uiPriority w:val="59"/>
    <w:rsid w:val="00E9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E92700"/>
    <w:rPr>
      <w:i/>
      <w:iCs/>
    </w:rPr>
  </w:style>
  <w:style w:type="paragraph" w:styleId="a6">
    <w:name w:val="header"/>
    <w:basedOn w:val="a"/>
    <w:link w:val="a7"/>
    <w:uiPriority w:val="99"/>
    <w:unhideWhenUsed/>
    <w:rsid w:val="00534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40C7"/>
  </w:style>
  <w:style w:type="paragraph" w:styleId="a8">
    <w:name w:val="footer"/>
    <w:basedOn w:val="a"/>
    <w:link w:val="a9"/>
    <w:uiPriority w:val="99"/>
    <w:unhideWhenUsed/>
    <w:rsid w:val="00534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40C7"/>
  </w:style>
  <w:style w:type="paragraph" w:styleId="aa">
    <w:name w:val="Balloon Text"/>
    <w:basedOn w:val="a"/>
    <w:link w:val="ab"/>
    <w:uiPriority w:val="99"/>
    <w:semiHidden/>
    <w:unhideWhenUsed/>
    <w:rsid w:val="009B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0EB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91F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pcth-color-main-border">
    <w:name w:val="mpcth-color-main-border"/>
    <w:basedOn w:val="a0"/>
    <w:rsid w:val="00891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8</Pages>
  <Words>2347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тиша</dc:creator>
  <cp:keywords/>
  <dc:description/>
  <cp:lastModifiedBy>User</cp:lastModifiedBy>
  <cp:revision>65</cp:revision>
  <cp:lastPrinted>2022-04-12T10:47:00Z</cp:lastPrinted>
  <dcterms:created xsi:type="dcterms:W3CDTF">2021-03-13T05:22:00Z</dcterms:created>
  <dcterms:modified xsi:type="dcterms:W3CDTF">2023-12-29T04:42:00Z</dcterms:modified>
</cp:coreProperties>
</file>